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38" w:rsidRPr="00617299" w:rsidRDefault="006F0038" w:rsidP="00414AA5">
      <w:pPr>
        <w:pStyle w:val="a3"/>
        <w:jc w:val="left"/>
        <w:rPr>
          <w:b/>
          <w:szCs w:val="28"/>
        </w:rPr>
      </w:pPr>
      <w:r w:rsidRPr="00617299">
        <w:rPr>
          <w:b/>
          <w:szCs w:val="28"/>
        </w:rPr>
        <w:t xml:space="preserve">                                              СОВЕТ ДЕПУТАТОВ</w:t>
      </w:r>
    </w:p>
    <w:p w:rsidR="006F0038" w:rsidRPr="00617299" w:rsidRDefault="006F0038" w:rsidP="00414AA5">
      <w:pPr>
        <w:pStyle w:val="8"/>
        <w:spacing w:line="240" w:lineRule="auto"/>
        <w:ind w:right="-1"/>
        <w:jc w:val="left"/>
        <w:rPr>
          <w:b/>
          <w:caps/>
          <w:sz w:val="28"/>
          <w:szCs w:val="28"/>
        </w:rPr>
      </w:pPr>
      <w:r w:rsidRPr="00617299">
        <w:rPr>
          <w:b/>
          <w:caps/>
          <w:sz w:val="28"/>
          <w:szCs w:val="28"/>
        </w:rPr>
        <w:t xml:space="preserve">                                    ПЕЧЕРСКОе СЕЛЬСКОе ПОСЕЛЕНИе</w:t>
      </w:r>
    </w:p>
    <w:p w:rsidR="006F0038" w:rsidRDefault="006F0038" w:rsidP="00414AA5">
      <w:pPr>
        <w:pStyle w:val="8"/>
        <w:spacing w:line="240" w:lineRule="auto"/>
        <w:ind w:right="-1"/>
        <w:jc w:val="left"/>
        <w:rPr>
          <w:b/>
          <w:caps/>
          <w:sz w:val="28"/>
          <w:szCs w:val="28"/>
        </w:rPr>
      </w:pPr>
      <w:r w:rsidRPr="00617299">
        <w:rPr>
          <w:b/>
          <w:caps/>
          <w:sz w:val="28"/>
          <w:szCs w:val="28"/>
        </w:rPr>
        <w:t xml:space="preserve">                        СМОЛЕНскОГО районА СМОЛЕНСКОЙ ОБЛАСТИ</w:t>
      </w:r>
    </w:p>
    <w:p w:rsidR="0059659D" w:rsidRPr="0059659D" w:rsidRDefault="0059659D" w:rsidP="0059659D"/>
    <w:p w:rsidR="0059659D" w:rsidRDefault="007D1DE6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  <w:r w:rsidRPr="007D1DE6">
        <w:rPr>
          <w:sz w:val="28"/>
          <w:szCs w:val="28"/>
          <w:lang w:eastAsia="ar-SA"/>
        </w:rPr>
        <w:t xml:space="preserve">                                                       </w:t>
      </w:r>
      <w:r w:rsidR="0072692A">
        <w:rPr>
          <w:sz w:val="28"/>
          <w:szCs w:val="28"/>
          <w:lang w:eastAsia="ar-SA"/>
        </w:rPr>
        <w:t xml:space="preserve"> </w:t>
      </w:r>
      <w:r w:rsidR="00E13478">
        <w:rPr>
          <w:b/>
          <w:sz w:val="28"/>
          <w:szCs w:val="28"/>
          <w:lang w:eastAsia="ar-SA"/>
        </w:rPr>
        <w:t xml:space="preserve"> </w:t>
      </w:r>
      <w:r w:rsidR="00E13478">
        <w:rPr>
          <w:sz w:val="28"/>
          <w:szCs w:val="28"/>
          <w:lang w:eastAsia="ar-SA"/>
        </w:rPr>
        <w:t xml:space="preserve"> </w:t>
      </w:r>
      <w:r w:rsidR="009B30D9" w:rsidRPr="007D1DE6">
        <w:rPr>
          <w:b/>
          <w:sz w:val="28"/>
          <w:szCs w:val="28"/>
          <w:lang w:eastAsia="ar-SA"/>
        </w:rPr>
        <w:t>Р</w:t>
      </w:r>
      <w:r w:rsidR="0059659D">
        <w:rPr>
          <w:b/>
          <w:sz w:val="28"/>
          <w:szCs w:val="28"/>
          <w:lang w:eastAsia="ar-SA"/>
        </w:rPr>
        <w:t>ЕШЕНИЕ</w:t>
      </w:r>
    </w:p>
    <w:p w:rsidR="0059659D" w:rsidRDefault="0059659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</w:p>
    <w:p w:rsidR="0059659D" w:rsidRDefault="0059659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 февраля 2016 года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№9</w:t>
      </w:r>
    </w:p>
    <w:p w:rsidR="009B30D9" w:rsidRPr="007D1DE6" w:rsidRDefault="009B30D9" w:rsidP="00414AA5">
      <w:pPr>
        <w:keepNext/>
        <w:suppressAutoHyphens/>
        <w:spacing w:before="120"/>
        <w:ind w:right="340"/>
        <w:outlineLvl w:val="0"/>
        <w:rPr>
          <w:b/>
          <w:szCs w:val="20"/>
          <w:lang w:eastAsia="ar-SA"/>
        </w:rPr>
      </w:pPr>
      <w:r w:rsidRPr="007D1DE6">
        <w:rPr>
          <w:b/>
          <w:szCs w:val="20"/>
          <w:lang w:eastAsia="ar-SA"/>
        </w:rPr>
        <w:t xml:space="preserve">  </w:t>
      </w:r>
    </w:p>
    <w:p w:rsidR="00055A4C" w:rsidRPr="00055A4C" w:rsidRDefault="00055A4C" w:rsidP="00055A4C">
      <w:pPr>
        <w:suppressAutoHyphens/>
        <w:outlineLvl w:val="0"/>
        <w:rPr>
          <w:b/>
          <w:sz w:val="28"/>
          <w:szCs w:val="28"/>
          <w:lang w:eastAsia="ar-SA"/>
        </w:rPr>
      </w:pPr>
      <w:r w:rsidRPr="00055A4C">
        <w:rPr>
          <w:b/>
          <w:sz w:val="28"/>
          <w:szCs w:val="28"/>
          <w:lang w:eastAsia="ar-SA"/>
        </w:rPr>
        <w:t xml:space="preserve">Об утверждении </w:t>
      </w:r>
      <w:r w:rsidR="00E13478">
        <w:rPr>
          <w:b/>
          <w:sz w:val="28"/>
          <w:szCs w:val="28"/>
          <w:lang w:eastAsia="ar-SA"/>
        </w:rPr>
        <w:t xml:space="preserve">проекта </w:t>
      </w:r>
      <w:r w:rsidRPr="00055A4C">
        <w:rPr>
          <w:b/>
          <w:sz w:val="28"/>
          <w:szCs w:val="28"/>
          <w:lang w:eastAsia="ar-SA"/>
        </w:rPr>
        <w:t>отчета</w:t>
      </w:r>
    </w:p>
    <w:p w:rsidR="00055A4C" w:rsidRPr="00055A4C" w:rsidRDefault="00055A4C" w:rsidP="00055A4C">
      <w:pPr>
        <w:suppressAutoHyphens/>
        <w:outlineLvl w:val="0"/>
        <w:rPr>
          <w:b/>
          <w:sz w:val="28"/>
          <w:szCs w:val="28"/>
          <w:lang w:eastAsia="ar-SA"/>
        </w:rPr>
      </w:pPr>
      <w:r w:rsidRPr="00055A4C">
        <w:rPr>
          <w:b/>
          <w:sz w:val="28"/>
          <w:szCs w:val="28"/>
          <w:lang w:eastAsia="ar-SA"/>
        </w:rPr>
        <w:t xml:space="preserve">об исполнении бюджета Печерского сельского поселения </w:t>
      </w:r>
    </w:p>
    <w:p w:rsidR="009B30D9" w:rsidRPr="007D1DE6" w:rsidRDefault="00055A4C" w:rsidP="0059659D">
      <w:pPr>
        <w:suppressAutoHyphens/>
        <w:outlineLvl w:val="0"/>
        <w:rPr>
          <w:b/>
          <w:sz w:val="28"/>
          <w:szCs w:val="28"/>
          <w:lang w:eastAsia="ar-SA"/>
        </w:rPr>
      </w:pPr>
      <w:r w:rsidRPr="00055A4C">
        <w:rPr>
          <w:b/>
          <w:sz w:val="28"/>
          <w:szCs w:val="28"/>
          <w:lang w:eastAsia="ar-SA"/>
        </w:rPr>
        <w:t>Смоленского района Смоленской области за 201</w:t>
      </w:r>
      <w:r>
        <w:rPr>
          <w:b/>
          <w:sz w:val="28"/>
          <w:szCs w:val="28"/>
          <w:lang w:eastAsia="ar-SA"/>
        </w:rPr>
        <w:t>5</w:t>
      </w:r>
      <w:r w:rsidR="0059659D">
        <w:rPr>
          <w:b/>
          <w:sz w:val="28"/>
          <w:szCs w:val="28"/>
          <w:lang w:eastAsia="ar-SA"/>
        </w:rPr>
        <w:t>г.</w:t>
      </w:r>
    </w:p>
    <w:p w:rsidR="0059659D" w:rsidRDefault="0059659D" w:rsidP="009B30D9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</w:p>
    <w:p w:rsidR="0059659D" w:rsidRDefault="0059659D" w:rsidP="0059659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EB4ADE" w:rsidRPr="00EB4ADE">
        <w:rPr>
          <w:sz w:val="28"/>
          <w:szCs w:val="28"/>
          <w:lang w:eastAsia="ar-SA"/>
        </w:rPr>
        <w:t xml:space="preserve">Заслушав и обсудив информацию </w:t>
      </w:r>
      <w:proofErr w:type="gramStart"/>
      <w:r>
        <w:rPr>
          <w:sz w:val="28"/>
          <w:szCs w:val="28"/>
          <w:lang w:eastAsia="ar-SA"/>
        </w:rPr>
        <w:t>Г</w:t>
      </w:r>
      <w:r w:rsidR="00EB4ADE" w:rsidRPr="00EB4ADE">
        <w:rPr>
          <w:sz w:val="28"/>
          <w:szCs w:val="28"/>
          <w:lang w:eastAsia="ar-SA"/>
        </w:rPr>
        <w:t xml:space="preserve">лавы </w:t>
      </w:r>
      <w:r w:rsidR="00EB4ADE">
        <w:rPr>
          <w:sz w:val="28"/>
          <w:szCs w:val="28"/>
          <w:lang w:eastAsia="ar-SA"/>
        </w:rPr>
        <w:t>муниципального образования Печерского сельского поселения Смоленского района Смоленской области</w:t>
      </w:r>
      <w:proofErr w:type="gramEnd"/>
      <w:r w:rsidR="00EB4ADE" w:rsidRPr="00EB4ADE">
        <w:rPr>
          <w:sz w:val="28"/>
          <w:szCs w:val="28"/>
          <w:lang w:eastAsia="ar-SA"/>
        </w:rPr>
        <w:t xml:space="preserve"> об утверждении отчета по исполнению бюджета Печерского сельского поселения Смоленского района Смоленской области за 201</w:t>
      </w:r>
      <w:r w:rsidR="00EB4ADE">
        <w:rPr>
          <w:sz w:val="28"/>
          <w:szCs w:val="28"/>
          <w:lang w:eastAsia="ar-SA"/>
        </w:rPr>
        <w:t>5</w:t>
      </w:r>
      <w:r w:rsidR="00EB4ADE" w:rsidRPr="00EB4ADE">
        <w:rPr>
          <w:sz w:val="28"/>
          <w:szCs w:val="28"/>
          <w:lang w:eastAsia="ar-SA"/>
        </w:rPr>
        <w:t xml:space="preserve"> год, руководствуясь Уставом Совет Депутатов Печерского сельского поселения Смоленского района Смоленской обл</w:t>
      </w:r>
      <w:r>
        <w:rPr>
          <w:sz w:val="28"/>
          <w:szCs w:val="28"/>
          <w:lang w:eastAsia="ar-SA"/>
        </w:rPr>
        <w:t>асти</w:t>
      </w:r>
    </w:p>
    <w:p w:rsidR="0059659D" w:rsidRDefault="0059659D" w:rsidP="0059659D">
      <w:pPr>
        <w:suppressAutoHyphens/>
        <w:jc w:val="both"/>
        <w:rPr>
          <w:sz w:val="28"/>
          <w:szCs w:val="28"/>
          <w:lang w:eastAsia="ar-SA"/>
        </w:rPr>
      </w:pPr>
    </w:p>
    <w:p w:rsidR="006F0038" w:rsidRDefault="006F0038" w:rsidP="0059659D">
      <w:pPr>
        <w:suppressAutoHyphens/>
        <w:jc w:val="both"/>
        <w:rPr>
          <w:b/>
          <w:sz w:val="28"/>
          <w:szCs w:val="28"/>
        </w:rPr>
      </w:pPr>
      <w:r w:rsidRPr="00BF3340">
        <w:rPr>
          <w:b/>
          <w:sz w:val="28"/>
          <w:szCs w:val="28"/>
        </w:rPr>
        <w:t>РЕШИЛ</w:t>
      </w:r>
      <w:r w:rsidR="0059659D">
        <w:rPr>
          <w:b/>
          <w:sz w:val="28"/>
          <w:szCs w:val="28"/>
        </w:rPr>
        <w:t>:</w:t>
      </w:r>
    </w:p>
    <w:p w:rsidR="0059659D" w:rsidRPr="0059659D" w:rsidRDefault="0059659D" w:rsidP="0059659D">
      <w:pPr>
        <w:suppressAutoHyphens/>
        <w:jc w:val="both"/>
        <w:rPr>
          <w:sz w:val="20"/>
          <w:szCs w:val="20"/>
        </w:rPr>
      </w:pPr>
    </w:p>
    <w:p w:rsidR="006F0038" w:rsidRDefault="006F0038" w:rsidP="006F003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Pr="00735188">
        <w:rPr>
          <w:sz w:val="28"/>
          <w:szCs w:val="28"/>
        </w:rPr>
        <w:t xml:space="preserve"> </w:t>
      </w:r>
    </w:p>
    <w:p w:rsidR="006F0038" w:rsidRDefault="006F0038" w:rsidP="006F0038">
      <w:pPr>
        <w:ind w:right="-104" w:firstLine="709"/>
        <w:rPr>
          <w:b/>
          <w:sz w:val="28"/>
          <w:szCs w:val="28"/>
        </w:rPr>
      </w:pPr>
      <w:r>
        <w:rPr>
          <w:sz w:val="28"/>
          <w:szCs w:val="28"/>
        </w:rPr>
        <w:t>1.Утвердить основные характеристики  бюджета муниципального образования Печерское сельское поселение Смоленского р</w:t>
      </w:r>
      <w:r w:rsidR="00620282">
        <w:rPr>
          <w:sz w:val="28"/>
          <w:szCs w:val="28"/>
        </w:rPr>
        <w:t>айона Смоленской области на 2015</w:t>
      </w:r>
      <w:r>
        <w:rPr>
          <w:sz w:val="28"/>
          <w:szCs w:val="28"/>
        </w:rPr>
        <w:t xml:space="preserve"> год:</w:t>
      </w:r>
      <w:r>
        <w:rPr>
          <w:sz w:val="28"/>
        </w:rPr>
        <w:t xml:space="preserve">                                </w:t>
      </w:r>
    </w:p>
    <w:p w:rsidR="006F0038" w:rsidRPr="0072333D" w:rsidRDefault="006F0038" w:rsidP="006F00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общий объем доходов бюджета Печерского сельского поселения Смоленского района Смоленской области в сумме</w:t>
      </w:r>
      <w:r w:rsidR="009E1E87">
        <w:rPr>
          <w:sz w:val="28"/>
          <w:szCs w:val="28"/>
        </w:rPr>
        <w:t xml:space="preserve"> </w:t>
      </w:r>
      <w:r w:rsidR="00B85236">
        <w:rPr>
          <w:b/>
          <w:sz w:val="28"/>
          <w:szCs w:val="28"/>
        </w:rPr>
        <w:t>43 110,1</w:t>
      </w:r>
      <w:r w:rsidR="00C575E9">
        <w:rPr>
          <w:sz w:val="28"/>
          <w:szCs w:val="28"/>
        </w:rPr>
        <w:t xml:space="preserve"> </w:t>
      </w:r>
      <w:proofErr w:type="spellStart"/>
      <w:r w:rsidR="00C575E9">
        <w:rPr>
          <w:sz w:val="28"/>
          <w:szCs w:val="28"/>
        </w:rPr>
        <w:t>тыс</w:t>
      </w:r>
      <w:proofErr w:type="gramStart"/>
      <w:r w:rsidR="00C575E9">
        <w:rPr>
          <w:sz w:val="28"/>
          <w:szCs w:val="28"/>
        </w:rPr>
        <w:t>.р</w:t>
      </w:r>
      <w:proofErr w:type="gramEnd"/>
      <w:r w:rsidR="00C575E9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, в том числе объем безвозмездных поступлений в сумме </w:t>
      </w:r>
      <w:r w:rsidR="002E7459">
        <w:rPr>
          <w:sz w:val="28"/>
          <w:szCs w:val="28"/>
        </w:rPr>
        <w:t xml:space="preserve"> </w:t>
      </w:r>
      <w:r w:rsidR="00DB3685">
        <w:rPr>
          <w:b/>
          <w:sz w:val="28"/>
          <w:szCs w:val="28"/>
        </w:rPr>
        <w:t xml:space="preserve"> </w:t>
      </w:r>
      <w:r w:rsidR="00B85236">
        <w:rPr>
          <w:b/>
          <w:sz w:val="28"/>
          <w:szCs w:val="28"/>
        </w:rPr>
        <w:t>31 608,7</w:t>
      </w:r>
      <w:r w:rsidR="002E7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 рублей;        </w:t>
      </w:r>
    </w:p>
    <w:p w:rsidR="006F0038" w:rsidRDefault="006F0038" w:rsidP="006F00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 общий объем расходов бюджета Печерского сельского поселения Смоленского района Смоленской области </w:t>
      </w:r>
      <w:r w:rsidR="0001297A">
        <w:rPr>
          <w:sz w:val="28"/>
          <w:szCs w:val="28"/>
        </w:rPr>
        <w:t xml:space="preserve">в сумме </w:t>
      </w:r>
      <w:r w:rsidR="005763A3" w:rsidRPr="00CE47EA">
        <w:rPr>
          <w:b/>
          <w:sz w:val="28"/>
          <w:szCs w:val="28"/>
        </w:rPr>
        <w:t>43</w:t>
      </w:r>
      <w:r w:rsidR="00CE47EA" w:rsidRPr="00CE47EA">
        <w:rPr>
          <w:b/>
          <w:sz w:val="28"/>
          <w:szCs w:val="28"/>
        </w:rPr>
        <w:t> 151,5</w:t>
      </w:r>
      <w:r w:rsidR="00114C76">
        <w:rPr>
          <w:sz w:val="28"/>
          <w:szCs w:val="28"/>
        </w:rPr>
        <w:t xml:space="preserve"> </w:t>
      </w:r>
      <w:proofErr w:type="spellStart"/>
      <w:r w:rsidR="00C575E9">
        <w:rPr>
          <w:sz w:val="28"/>
          <w:szCs w:val="28"/>
        </w:rPr>
        <w:t>тыс</w:t>
      </w:r>
      <w:proofErr w:type="gramStart"/>
      <w:r w:rsidR="00C575E9">
        <w:rPr>
          <w:sz w:val="28"/>
          <w:szCs w:val="28"/>
        </w:rPr>
        <w:t>.р</w:t>
      </w:r>
      <w:proofErr w:type="gramEnd"/>
      <w:r w:rsidR="00C575E9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72333D">
        <w:rPr>
          <w:sz w:val="28"/>
          <w:szCs w:val="28"/>
        </w:rPr>
        <w:t xml:space="preserve"> </w:t>
      </w:r>
    </w:p>
    <w:p w:rsidR="006F0038" w:rsidRDefault="006F0038" w:rsidP="00A334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3)дефицит бюджета</w:t>
      </w:r>
      <w:r w:rsidRPr="004B4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Печерского сельского поселения Смоленского района Смоленской области составляет </w:t>
      </w:r>
      <w:r w:rsidR="005763A3" w:rsidRPr="00CE47EA">
        <w:rPr>
          <w:b/>
          <w:sz w:val="28"/>
          <w:szCs w:val="28"/>
        </w:rPr>
        <w:t>41,</w:t>
      </w:r>
      <w:r w:rsidR="00F958FE" w:rsidRPr="00CE47E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D764F">
        <w:rPr>
          <w:sz w:val="28"/>
          <w:szCs w:val="28"/>
        </w:rPr>
        <w:t xml:space="preserve"> </w:t>
      </w:r>
      <w:proofErr w:type="spellStart"/>
      <w:r w:rsidR="00FD764F">
        <w:rPr>
          <w:sz w:val="28"/>
          <w:szCs w:val="28"/>
        </w:rPr>
        <w:t>тыс</w:t>
      </w:r>
      <w:proofErr w:type="gramStart"/>
      <w:r w:rsidR="00FD764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 w:rsidR="00414AA5">
        <w:rPr>
          <w:sz w:val="28"/>
          <w:szCs w:val="28"/>
        </w:rPr>
        <w:t xml:space="preserve">, что составляет </w:t>
      </w:r>
      <w:r w:rsidR="00414AA5" w:rsidRPr="00454649">
        <w:rPr>
          <w:sz w:val="28"/>
          <w:szCs w:val="28"/>
        </w:rPr>
        <w:t>0,4%</w:t>
      </w:r>
      <w:r w:rsidR="00414AA5">
        <w:rPr>
          <w:sz w:val="28"/>
          <w:szCs w:val="28"/>
        </w:rPr>
        <w:t xml:space="preserve"> от утвержденного годового объема доходов местного бюджета без учета утвержденного объема безвозмездных поступлений.</w:t>
      </w:r>
    </w:p>
    <w:p w:rsidR="006F0038" w:rsidRPr="00493F71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93F71">
        <w:rPr>
          <w:rFonts w:ascii="Times New Roman" w:hAnsi="Times New Roman"/>
          <w:b/>
          <w:sz w:val="28"/>
          <w:szCs w:val="28"/>
        </w:rPr>
        <w:t>Стать</w:t>
      </w:r>
      <w:r w:rsidR="00AE3F44">
        <w:rPr>
          <w:rFonts w:ascii="Times New Roman" w:hAnsi="Times New Roman"/>
          <w:b/>
          <w:sz w:val="28"/>
          <w:szCs w:val="28"/>
        </w:rPr>
        <w:t>я</w:t>
      </w:r>
      <w:r w:rsidRPr="00493F71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0038" w:rsidRDefault="006F0038" w:rsidP="00055A4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Утвердить перечень главных администраторов </w:t>
      </w:r>
    </w:p>
    <w:p w:rsidR="006F0038" w:rsidRDefault="006F0038" w:rsidP="00055A4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</w:t>
      </w:r>
      <w:r w:rsidR="00673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 на 2015</w:t>
      </w:r>
      <w:r w:rsidR="00FE3E2B">
        <w:rPr>
          <w:rFonts w:ascii="Times New Roman" w:hAnsi="Times New Roman"/>
          <w:sz w:val="28"/>
          <w:szCs w:val="28"/>
        </w:rPr>
        <w:t xml:space="preserve"> год </w:t>
      </w:r>
      <w:r>
        <w:rPr>
          <w:rFonts w:ascii="Times New Roman" w:hAnsi="Times New Roman"/>
          <w:sz w:val="28"/>
          <w:szCs w:val="28"/>
        </w:rPr>
        <w:t xml:space="preserve">согласно приложению 1 к настоящему </w:t>
      </w:r>
      <w:r w:rsidR="00055A4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ешению</w:t>
      </w:r>
      <w:r w:rsidR="00A334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F0038" w:rsidRDefault="00A40F16" w:rsidP="00055A4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6F0038">
        <w:rPr>
          <w:rFonts w:ascii="Times New Roman" w:hAnsi="Times New Roman"/>
          <w:sz w:val="28"/>
          <w:szCs w:val="28"/>
        </w:rPr>
        <w:t>)</w:t>
      </w:r>
      <w:r w:rsidR="006731B4">
        <w:rPr>
          <w:rFonts w:ascii="Times New Roman" w:hAnsi="Times New Roman"/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 xml:space="preserve">источников </w:t>
      </w:r>
      <w:proofErr w:type="gramStart"/>
      <w:r w:rsidR="006F0038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 xml:space="preserve"> дефицита бюджета Печерского сельского поселения</w:t>
      </w:r>
      <w:r w:rsidR="006F0038">
        <w:rPr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</w:t>
      </w:r>
      <w:proofErr w:type="gramEnd"/>
      <w:r w:rsidR="00A33485">
        <w:rPr>
          <w:rFonts w:ascii="Times New Roman" w:hAnsi="Times New Roman"/>
          <w:sz w:val="28"/>
          <w:szCs w:val="28"/>
        </w:rPr>
        <w:t xml:space="preserve"> на 2015</w:t>
      </w:r>
      <w:r w:rsidR="00FE3E2B">
        <w:rPr>
          <w:rFonts w:ascii="Times New Roman" w:hAnsi="Times New Roman"/>
          <w:sz w:val="28"/>
          <w:szCs w:val="28"/>
        </w:rPr>
        <w:t xml:space="preserve"> год </w:t>
      </w:r>
      <w:r w:rsidR="00A33485">
        <w:rPr>
          <w:rFonts w:ascii="Times New Roman" w:hAnsi="Times New Roman"/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6F0038">
        <w:rPr>
          <w:rFonts w:ascii="Times New Roman" w:hAnsi="Times New Roman"/>
          <w:sz w:val="28"/>
          <w:szCs w:val="28"/>
        </w:rPr>
        <w:t> к настоящему решению.</w:t>
      </w:r>
    </w:p>
    <w:p w:rsidR="006F0038" w:rsidRDefault="006F0038" w:rsidP="00055A4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Статья 3</w:t>
      </w:r>
      <w:r w:rsidRPr="00F810DF">
        <w:rPr>
          <w:rFonts w:ascii="Times New Roman" w:hAnsi="Times New Roman"/>
          <w:sz w:val="28"/>
          <w:szCs w:val="28"/>
        </w:rPr>
        <w:t xml:space="preserve"> </w:t>
      </w:r>
    </w:p>
    <w:p w:rsidR="006F0038" w:rsidRPr="00B837FB" w:rsidRDefault="006F0038" w:rsidP="00055A4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F81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F81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источники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 дефицита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</w:t>
      </w:r>
      <w:proofErr w:type="gramEnd"/>
      <w:r w:rsidR="00A33485">
        <w:rPr>
          <w:rFonts w:ascii="Times New Roman" w:hAnsi="Times New Roman"/>
          <w:sz w:val="28"/>
          <w:szCs w:val="28"/>
        </w:rPr>
        <w:t xml:space="preserve"> на 2015</w:t>
      </w:r>
      <w:r w:rsidR="00FE3E2B">
        <w:rPr>
          <w:rFonts w:ascii="Times New Roman" w:hAnsi="Times New Roman"/>
          <w:sz w:val="28"/>
          <w:szCs w:val="28"/>
        </w:rPr>
        <w:t xml:space="preserve"> год </w:t>
      </w:r>
      <w:r w:rsidR="00A33485">
        <w:rPr>
          <w:rFonts w:ascii="Times New Roman" w:hAnsi="Times New Roman"/>
          <w:sz w:val="28"/>
          <w:szCs w:val="28"/>
        </w:rPr>
        <w:t xml:space="preserve"> </w:t>
      </w:r>
      <w:r w:rsidR="00A40F16">
        <w:rPr>
          <w:rFonts w:ascii="Times New Roman" w:hAnsi="Times New Roman"/>
          <w:sz w:val="28"/>
          <w:szCs w:val="28"/>
        </w:rPr>
        <w:t>согласно приложению 3</w:t>
      </w:r>
      <w:r>
        <w:rPr>
          <w:rFonts w:ascii="Times New Roman" w:hAnsi="Times New Roman"/>
          <w:sz w:val="28"/>
          <w:szCs w:val="28"/>
        </w:rPr>
        <w:t> к настоящему решению.</w:t>
      </w:r>
    </w:p>
    <w:p w:rsidR="006F0038" w:rsidRDefault="006F0038" w:rsidP="00055A4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2)Утвердить прогнозируемые</w:t>
      </w:r>
      <w:r w:rsidR="00A40F16">
        <w:rPr>
          <w:rFonts w:ascii="Times New Roman" w:hAnsi="Times New Roman"/>
          <w:sz w:val="28"/>
          <w:szCs w:val="28"/>
        </w:rPr>
        <w:t xml:space="preserve"> собственные</w:t>
      </w:r>
      <w:r>
        <w:rPr>
          <w:rFonts w:ascii="Times New Roman" w:hAnsi="Times New Roman"/>
          <w:sz w:val="28"/>
          <w:szCs w:val="28"/>
        </w:rPr>
        <w:t xml:space="preserve"> доходы местного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района Смоленской области на</w:t>
      </w:r>
      <w:r w:rsidR="00A33485">
        <w:rPr>
          <w:rFonts w:ascii="Times New Roman" w:hAnsi="Times New Roman"/>
          <w:sz w:val="28"/>
          <w:szCs w:val="28"/>
        </w:rPr>
        <w:t xml:space="preserve"> 2015</w:t>
      </w:r>
      <w:r w:rsidR="00866B9C">
        <w:rPr>
          <w:rFonts w:ascii="Times New Roman" w:hAnsi="Times New Roman"/>
          <w:sz w:val="28"/>
          <w:szCs w:val="28"/>
        </w:rPr>
        <w:t xml:space="preserve"> год </w:t>
      </w:r>
      <w:r w:rsidR="00A40F16">
        <w:rPr>
          <w:rFonts w:ascii="Times New Roman" w:hAnsi="Times New Roman"/>
          <w:sz w:val="28"/>
          <w:szCs w:val="28"/>
        </w:rPr>
        <w:t>согласно приложению 4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F0038" w:rsidRPr="005B4383" w:rsidRDefault="00307737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3)</w:t>
      </w:r>
      <w:r w:rsidR="006F0038"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местного бюджета</w:t>
      </w:r>
      <w:r w:rsidR="006F0038" w:rsidRPr="0025053F">
        <w:rPr>
          <w:rFonts w:ascii="Times New Roman" w:hAnsi="Times New Roman"/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>Печерского сельского поселения</w:t>
      </w:r>
      <w:r w:rsidR="006F0038">
        <w:rPr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>Смоленского р</w:t>
      </w:r>
      <w:r w:rsidR="00866B9C">
        <w:rPr>
          <w:rFonts w:ascii="Times New Roman" w:hAnsi="Times New Roman"/>
          <w:sz w:val="28"/>
          <w:szCs w:val="28"/>
        </w:rPr>
        <w:t xml:space="preserve">айона Смоленской </w:t>
      </w:r>
      <w:r w:rsidR="00A33485">
        <w:rPr>
          <w:rFonts w:ascii="Times New Roman" w:hAnsi="Times New Roman"/>
          <w:sz w:val="28"/>
          <w:szCs w:val="28"/>
        </w:rPr>
        <w:t>области на 2015</w:t>
      </w:r>
      <w:r w:rsidR="00866B9C">
        <w:rPr>
          <w:rFonts w:ascii="Times New Roman" w:hAnsi="Times New Roman"/>
          <w:sz w:val="28"/>
          <w:szCs w:val="28"/>
        </w:rPr>
        <w:t xml:space="preserve"> год </w:t>
      </w:r>
      <w:r w:rsidR="00A40F16">
        <w:rPr>
          <w:rFonts w:ascii="Times New Roman" w:hAnsi="Times New Roman"/>
          <w:sz w:val="28"/>
          <w:szCs w:val="28"/>
        </w:rPr>
        <w:t>согласно приложению 5</w:t>
      </w:r>
      <w:r w:rsidR="006F00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5554" w:rsidRDefault="006F0038" w:rsidP="0030773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E08BE" w:rsidRPr="00BE08B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08BE" w:rsidRPr="00BE08BE">
        <w:rPr>
          <w:rFonts w:ascii="Times New Roman" w:hAnsi="Times New Roman"/>
          <w:sz w:val="28"/>
          <w:szCs w:val="28"/>
        </w:rPr>
        <w:t xml:space="preserve">Утвердить </w:t>
      </w:r>
      <w:r w:rsidR="00BE08BE">
        <w:rPr>
          <w:rFonts w:ascii="Times New Roman" w:hAnsi="Times New Roman"/>
          <w:sz w:val="28"/>
          <w:szCs w:val="28"/>
        </w:rPr>
        <w:t xml:space="preserve">размер резервного фонда в сумме </w:t>
      </w:r>
      <w:r w:rsidR="00A05554">
        <w:rPr>
          <w:rFonts w:ascii="Times New Roman" w:hAnsi="Times New Roman"/>
          <w:b/>
          <w:sz w:val="28"/>
          <w:szCs w:val="28"/>
        </w:rPr>
        <w:t>278,7</w:t>
      </w:r>
      <w:r w:rsidR="00BE0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8BE">
        <w:rPr>
          <w:rFonts w:ascii="Times New Roman" w:hAnsi="Times New Roman"/>
          <w:sz w:val="28"/>
          <w:szCs w:val="28"/>
        </w:rPr>
        <w:t>тыс</w:t>
      </w:r>
      <w:proofErr w:type="gramStart"/>
      <w:r w:rsidR="00BE08BE">
        <w:rPr>
          <w:rFonts w:ascii="Times New Roman" w:hAnsi="Times New Roman"/>
          <w:sz w:val="28"/>
          <w:szCs w:val="28"/>
        </w:rPr>
        <w:t>.р</w:t>
      </w:r>
      <w:proofErr w:type="gramEnd"/>
      <w:r w:rsidR="00BE08BE">
        <w:rPr>
          <w:rFonts w:ascii="Times New Roman" w:hAnsi="Times New Roman"/>
          <w:sz w:val="28"/>
          <w:szCs w:val="28"/>
        </w:rPr>
        <w:t>уб</w:t>
      </w:r>
      <w:proofErr w:type="spellEnd"/>
    </w:p>
    <w:p w:rsidR="00BE08BE" w:rsidRPr="00BE08BE" w:rsidRDefault="00D82BA2" w:rsidP="0030773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E08BE">
        <w:rPr>
          <w:rFonts w:ascii="Times New Roman" w:hAnsi="Times New Roman"/>
          <w:sz w:val="28"/>
          <w:szCs w:val="28"/>
        </w:rPr>
        <w:t xml:space="preserve">5) Утвердить </w:t>
      </w:r>
      <w:r>
        <w:rPr>
          <w:rFonts w:ascii="Times New Roman" w:hAnsi="Times New Roman"/>
          <w:sz w:val="28"/>
          <w:szCs w:val="28"/>
        </w:rPr>
        <w:t xml:space="preserve">размер дорожного фонда в сумме </w:t>
      </w:r>
      <w:r w:rsidR="0072692A">
        <w:rPr>
          <w:rFonts w:ascii="Times New Roman" w:hAnsi="Times New Roman"/>
          <w:b/>
          <w:sz w:val="28"/>
          <w:szCs w:val="28"/>
        </w:rPr>
        <w:t>29 62</w:t>
      </w:r>
      <w:r w:rsidR="00454649">
        <w:rPr>
          <w:rFonts w:ascii="Times New Roman" w:hAnsi="Times New Roman"/>
          <w:b/>
          <w:sz w:val="28"/>
          <w:szCs w:val="28"/>
        </w:rPr>
        <w:t>8</w:t>
      </w:r>
      <w:r w:rsidR="0072692A">
        <w:rPr>
          <w:rFonts w:ascii="Times New Roman" w:hAnsi="Times New Roman"/>
          <w:b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07737" w:rsidRDefault="006F0038" w:rsidP="0030773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E3F44">
        <w:rPr>
          <w:rFonts w:ascii="Times New Roman" w:hAnsi="Times New Roman"/>
          <w:b/>
          <w:sz w:val="28"/>
          <w:szCs w:val="28"/>
        </w:rPr>
        <w:t xml:space="preserve">         </w:t>
      </w:r>
      <w:r w:rsidR="00307737">
        <w:rPr>
          <w:rFonts w:ascii="Times New Roman" w:hAnsi="Times New Roman"/>
          <w:b/>
          <w:sz w:val="28"/>
          <w:szCs w:val="28"/>
        </w:rPr>
        <w:t>Статья 4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из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 на 2015</w:t>
      </w:r>
      <w:r>
        <w:rPr>
          <w:rFonts w:ascii="Times New Roman" w:hAnsi="Times New Roman"/>
          <w:sz w:val="28"/>
          <w:szCs w:val="28"/>
        </w:rPr>
        <w:t> год</w:t>
      </w:r>
      <w:r w:rsidRPr="005B4383">
        <w:rPr>
          <w:rFonts w:ascii="Times New Roman" w:hAnsi="Times New Roman"/>
          <w:sz w:val="28"/>
          <w:szCs w:val="28"/>
        </w:rPr>
        <w:t xml:space="preserve"> </w:t>
      </w:r>
      <w:r w:rsidR="00A40F16">
        <w:rPr>
          <w:rFonts w:ascii="Times New Roman" w:hAnsi="Times New Roman"/>
          <w:sz w:val="28"/>
          <w:szCs w:val="28"/>
        </w:rPr>
        <w:t>согласно приложению 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Статья </w:t>
      </w:r>
      <w:r w:rsidR="007B23BB">
        <w:rPr>
          <w:rFonts w:ascii="Times New Roman" w:hAnsi="Times New Roman"/>
          <w:b/>
          <w:sz w:val="28"/>
          <w:szCs w:val="28"/>
        </w:rPr>
        <w:t>5</w:t>
      </w:r>
      <w:r w:rsidRPr="008944D3">
        <w:rPr>
          <w:rFonts w:ascii="Times New Roman" w:hAnsi="Times New Roman"/>
          <w:sz w:val="28"/>
          <w:szCs w:val="28"/>
        </w:rPr>
        <w:t xml:space="preserve"> 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ведомственную структуру </w:t>
      </w:r>
      <w:proofErr w:type="gramStart"/>
      <w:r>
        <w:rPr>
          <w:rFonts w:ascii="Times New Roman" w:hAnsi="Times New Roman"/>
          <w:sz w:val="28"/>
          <w:szCs w:val="28"/>
        </w:rPr>
        <w:t>расходов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201</w:t>
      </w:r>
      <w:r w:rsidR="00A33485">
        <w:rPr>
          <w:rFonts w:ascii="Times New Roman" w:hAnsi="Times New Roman"/>
          <w:sz w:val="28"/>
          <w:szCs w:val="28"/>
        </w:rPr>
        <w:t>5</w:t>
      </w:r>
      <w:r w:rsidR="00866B9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40F16">
        <w:rPr>
          <w:rFonts w:ascii="Times New Roman" w:hAnsi="Times New Roman"/>
          <w:sz w:val="28"/>
          <w:szCs w:val="28"/>
        </w:rPr>
        <w:t>7</w:t>
      </w:r>
      <w:r w:rsidRPr="005B4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 w:rsidR="00A33485">
        <w:rPr>
          <w:rFonts w:ascii="Times New Roman" w:hAnsi="Times New Roman"/>
          <w:sz w:val="28"/>
          <w:szCs w:val="28"/>
        </w:rPr>
        <w:t>.</w:t>
      </w:r>
    </w:p>
    <w:p w:rsidR="006F0038" w:rsidRDefault="007B23BB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Статья 6</w:t>
      </w:r>
    </w:p>
    <w:p w:rsidR="006F0038" w:rsidRPr="00A33485" w:rsidRDefault="006F0038" w:rsidP="00A3348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85DFF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Pr="00D85DFF">
        <w:rPr>
          <w:rFonts w:ascii="Times New Roman" w:hAnsi="Times New Roman"/>
          <w:sz w:val="28"/>
          <w:szCs w:val="28"/>
        </w:rPr>
        <w:br/>
        <w:t>по долговым обязательствам</w:t>
      </w:r>
      <w:r w:rsidRPr="00D85DFF">
        <w:rPr>
          <w:sz w:val="28"/>
          <w:szCs w:val="28"/>
        </w:rPr>
        <w:t xml:space="preserve"> </w:t>
      </w:r>
      <w:r w:rsidRPr="00D85DF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E7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Смоленского района Смоленской области  </w:t>
      </w:r>
      <w:r w:rsidR="002A3580">
        <w:rPr>
          <w:rFonts w:ascii="Times New Roman" w:hAnsi="Times New Roman"/>
          <w:bCs/>
          <w:color w:val="000000"/>
          <w:sz w:val="28"/>
          <w:szCs w:val="28"/>
        </w:rPr>
        <w:t>на 1 января 2015</w:t>
      </w:r>
      <w:r w:rsidRPr="00D85DFF">
        <w:rPr>
          <w:rFonts w:ascii="Times New Roman" w:hAnsi="Times New Roman"/>
          <w:bCs/>
          <w:color w:val="000000"/>
          <w:sz w:val="28"/>
          <w:szCs w:val="28"/>
        </w:rPr>
        <w:t xml:space="preserve"> года по долговым обязательствам в сумме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0,0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85DFF">
        <w:rPr>
          <w:rFonts w:ascii="Times New Roman" w:hAnsi="Times New Roman"/>
          <w:bCs/>
          <w:color w:val="000000"/>
          <w:sz w:val="28"/>
          <w:szCs w:val="28"/>
        </w:rPr>
        <w:t xml:space="preserve"> рублей</w:t>
      </w:r>
      <w:r w:rsidR="00A3348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F0038" w:rsidRPr="00A33485" w:rsidRDefault="006F0038" w:rsidP="00A3348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Утвердить предельный объем расходов местного бюджета на об</w:t>
      </w:r>
      <w:r w:rsidR="00A33485">
        <w:rPr>
          <w:color w:val="000000"/>
          <w:sz w:val="28"/>
          <w:szCs w:val="28"/>
        </w:rPr>
        <w:t>служивание муниципального долга</w:t>
      </w:r>
      <w:r w:rsidR="002A3580">
        <w:rPr>
          <w:color w:val="000000"/>
          <w:sz w:val="28"/>
          <w:szCs w:val="28"/>
        </w:rPr>
        <w:t> на 2015</w:t>
      </w:r>
      <w:r>
        <w:rPr>
          <w:color w:val="000000"/>
          <w:sz w:val="28"/>
          <w:szCs w:val="28"/>
        </w:rPr>
        <w:t xml:space="preserve"> год в размере </w:t>
      </w:r>
      <w:r>
        <w:rPr>
          <w:b/>
          <w:color w:val="000000"/>
          <w:sz w:val="28"/>
          <w:szCs w:val="28"/>
        </w:rPr>
        <w:t>0,0</w:t>
      </w:r>
      <w:r w:rsidR="002A3580">
        <w:rPr>
          <w:b/>
          <w:color w:val="000000"/>
          <w:sz w:val="28"/>
          <w:szCs w:val="28"/>
        </w:rPr>
        <w:t xml:space="preserve"> </w:t>
      </w:r>
      <w:proofErr w:type="spellStart"/>
      <w:r w:rsidR="002A3580" w:rsidRPr="002A3580">
        <w:rPr>
          <w:color w:val="000000"/>
          <w:sz w:val="28"/>
          <w:szCs w:val="28"/>
        </w:rPr>
        <w:t>тыс</w:t>
      </w:r>
      <w:proofErr w:type="gramStart"/>
      <w:r w:rsidR="002A3580" w:rsidRPr="002A35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 w:rsidR="002A3580">
        <w:rPr>
          <w:color w:val="000000"/>
          <w:sz w:val="28"/>
          <w:szCs w:val="28"/>
        </w:rPr>
        <w:t>, что составляет 0 процентов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F0038" w:rsidRDefault="006F0038" w:rsidP="002A3580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3.Предельный объём в</w:t>
      </w:r>
      <w:r w:rsidR="002A3580">
        <w:rPr>
          <w:color w:val="000000"/>
          <w:sz w:val="28"/>
          <w:szCs w:val="28"/>
        </w:rPr>
        <w:t>нутреннего муниципального долга  на 1 января 2015</w:t>
      </w:r>
      <w:r>
        <w:rPr>
          <w:color w:val="000000"/>
          <w:sz w:val="28"/>
          <w:szCs w:val="28"/>
        </w:rPr>
        <w:t xml:space="preserve"> года по долговым обязательствам муниципального образования Печерского сельского поселения Смоленского района Смоленской области  в сумме </w:t>
      </w:r>
      <w:r w:rsidR="00A358FA">
        <w:rPr>
          <w:b/>
          <w:color w:val="000000"/>
          <w:sz w:val="28"/>
          <w:szCs w:val="28"/>
        </w:rPr>
        <w:t>5750,7</w:t>
      </w:r>
      <w:r w:rsidRPr="00C13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</w:p>
    <w:p w:rsidR="006F0038" w:rsidRDefault="006F0038" w:rsidP="006F003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Статья </w:t>
      </w:r>
      <w:r w:rsidR="007B23BB">
        <w:rPr>
          <w:b/>
          <w:sz w:val="28"/>
          <w:szCs w:val="28"/>
        </w:rPr>
        <w:t>7</w:t>
      </w:r>
    </w:p>
    <w:p w:rsidR="00BB5DEB" w:rsidRPr="002A3580" w:rsidRDefault="002A3580" w:rsidP="006F0038">
      <w:pPr>
        <w:widowControl w:val="0"/>
        <w:jc w:val="both"/>
        <w:rPr>
          <w:sz w:val="28"/>
          <w:szCs w:val="28"/>
        </w:rPr>
      </w:pPr>
      <w:r w:rsidRPr="002A3580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 xml:space="preserve">внутренних заимствований </w:t>
      </w:r>
      <w:r w:rsidRPr="0066739C">
        <w:rPr>
          <w:sz w:val="28"/>
          <w:szCs w:val="28"/>
        </w:rPr>
        <w:t>Печерского сельского    поселения Смоленского района Смоленской области</w:t>
      </w:r>
      <w:r>
        <w:rPr>
          <w:sz w:val="28"/>
          <w:szCs w:val="28"/>
        </w:rPr>
        <w:t xml:space="preserve"> на 2015 год </w:t>
      </w:r>
      <w:proofErr w:type="gramStart"/>
      <w:r>
        <w:rPr>
          <w:sz w:val="28"/>
          <w:szCs w:val="28"/>
        </w:rPr>
        <w:t xml:space="preserve">согласно </w:t>
      </w:r>
      <w:r w:rsidR="00A40F1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proofErr w:type="gramEnd"/>
      <w:r w:rsidR="00A40F1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111455">
        <w:rPr>
          <w:sz w:val="28"/>
          <w:szCs w:val="28"/>
        </w:rPr>
        <w:t>.</w:t>
      </w:r>
    </w:p>
    <w:p w:rsidR="00600387" w:rsidRDefault="00600387" w:rsidP="006F0038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21E4D">
        <w:rPr>
          <w:b/>
          <w:bCs/>
          <w:sz w:val="28"/>
          <w:szCs w:val="28"/>
        </w:rPr>
        <w:t xml:space="preserve"> </w:t>
      </w:r>
      <w:r w:rsidR="00111455">
        <w:rPr>
          <w:b/>
          <w:bCs/>
          <w:sz w:val="28"/>
          <w:szCs w:val="28"/>
        </w:rPr>
        <w:t>Статья 8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в ходе исполнения настоящего решения Администрация  Печерского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Печерского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:</w:t>
      </w:r>
      <w:proofErr w:type="gramEnd"/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случае реорганизации, ликвидации </w:t>
      </w:r>
      <w:proofErr w:type="gramStart"/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Печерского сельского поселения Смоленского района 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бюджетных учреждений в течение финансового года;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суммы остатков средств бюджета муниципального образования на 1 января предыдущего года;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 ведомственную   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4740D0">
        <w:rPr>
          <w:rFonts w:ascii="Times New Roman" w:hAnsi="Times New Roman"/>
          <w:sz w:val="28"/>
          <w:szCs w:val="28"/>
        </w:rPr>
        <w:t>настоящем решении;</w:t>
      </w:r>
      <w:proofErr w:type="gramEnd"/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случае внесения изменений в бюджетное законодательство Российской Федерации в части, касающейся бюджетной классификации, в том числе </w:t>
      </w:r>
      <w:proofErr w:type="gramStart"/>
      <w:r>
        <w:rPr>
          <w:rFonts w:ascii="Times New Roman" w:hAnsi="Times New Roman"/>
          <w:sz w:val="28"/>
          <w:szCs w:val="28"/>
        </w:rPr>
        <w:t>уточнения  кодов бюджетной классификации расходов бюджетов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изменения порядка распределения расходов бюджетов субъектов Российской Федерации по соответствующим </w:t>
      </w:r>
      <w:proofErr w:type="spellStart"/>
      <w:r>
        <w:rPr>
          <w:rFonts w:ascii="Times New Roman" w:hAnsi="Times New Roman"/>
          <w:sz w:val="28"/>
          <w:szCs w:val="28"/>
        </w:rPr>
        <w:t>группировочным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кодам бюджетной классификации Российской Федерации;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ведомственную и функциональную 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суммы средств, направляемых главными распорядителями средств бюджета муниципального образования на оплату</w:t>
      </w:r>
      <w:proofErr w:type="gramEnd"/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6F0038" w:rsidRDefault="006F0038" w:rsidP="006F00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ведомственную и функциональную структуры расходов бюджета муниципального образования – в случае образования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бюджет</w:t>
      </w:r>
      <w:r w:rsidR="00600387">
        <w:rPr>
          <w:rFonts w:ascii="Times New Roman" w:hAnsi="Times New Roman" w:cs="Times New Roman"/>
          <w:sz w:val="28"/>
          <w:szCs w:val="28"/>
        </w:rPr>
        <w:t>а муниципального образования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экономии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органов;</w:t>
      </w:r>
      <w:r>
        <w:rPr>
          <w:rFonts w:ascii="Times New Roman" w:hAnsi="Times New Roman"/>
          <w:b/>
          <w:sz w:val="28"/>
          <w:szCs w:val="28"/>
        </w:rPr>
        <w:tab/>
      </w:r>
    </w:p>
    <w:p w:rsidR="006F0038" w:rsidRDefault="00111455" w:rsidP="006F0038">
      <w:pPr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 xml:space="preserve">            Статья 9</w:t>
      </w:r>
    </w:p>
    <w:p w:rsidR="006F0038" w:rsidRPr="007377B5" w:rsidRDefault="00600387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1.</w:t>
      </w:r>
      <w:r w:rsidR="006F0038" w:rsidRPr="007377B5">
        <w:rPr>
          <w:rFonts w:ascii="Times New Roman" w:hAnsi="Times New Roman"/>
          <w:sz w:val="28"/>
          <w:szCs w:val="28"/>
        </w:rPr>
        <w:t>Обмен информацией с Управлением Федерального Казначейства по Смоленской области осуществляется администратором поступлений в бюджет, администратором источников внутреннего финансирования дефицита бюджета через финансовое управление Администрации муниципального образования «Смоленский район» Смоленской области</w:t>
      </w:r>
    </w:p>
    <w:p w:rsidR="006F0038" w:rsidRPr="007377B5" w:rsidRDefault="00600387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0038">
        <w:rPr>
          <w:rFonts w:ascii="Times New Roman" w:hAnsi="Times New Roman"/>
          <w:sz w:val="28"/>
          <w:szCs w:val="28"/>
        </w:rPr>
        <w:t>2.</w:t>
      </w:r>
      <w:r w:rsidR="006F0038" w:rsidRPr="007377B5">
        <w:rPr>
          <w:rFonts w:ascii="Times New Roman" w:hAnsi="Times New Roman"/>
          <w:sz w:val="28"/>
          <w:szCs w:val="28"/>
        </w:rPr>
        <w:t xml:space="preserve">Установить, что </w:t>
      </w:r>
      <w:proofErr w:type="gramStart"/>
      <w:r w:rsidR="006F0038" w:rsidRPr="007377B5">
        <w:rPr>
          <w:rFonts w:ascii="Times New Roman" w:hAnsi="Times New Roman"/>
          <w:sz w:val="28"/>
          <w:szCs w:val="28"/>
        </w:rPr>
        <w:t>до</w:t>
      </w:r>
      <w:r w:rsidR="00111455">
        <w:rPr>
          <w:rFonts w:ascii="Times New Roman" w:hAnsi="Times New Roman"/>
          <w:sz w:val="28"/>
          <w:szCs w:val="28"/>
        </w:rPr>
        <w:t>ходы бюджета, поступающие в 2015</w:t>
      </w:r>
      <w:r w:rsidR="006F0038" w:rsidRPr="007377B5">
        <w:rPr>
          <w:rFonts w:ascii="Times New Roman" w:hAnsi="Times New Roman"/>
          <w:sz w:val="28"/>
          <w:szCs w:val="28"/>
        </w:rPr>
        <w:t xml:space="preserve"> году</w:t>
      </w:r>
      <w:r w:rsidR="006F0038" w:rsidRPr="005F28E7">
        <w:rPr>
          <w:b/>
          <w:sz w:val="28"/>
          <w:szCs w:val="28"/>
        </w:rPr>
        <w:t xml:space="preserve"> </w:t>
      </w:r>
      <w:r w:rsidR="006F0038" w:rsidRPr="007377B5">
        <w:rPr>
          <w:rFonts w:ascii="Times New Roman" w:hAnsi="Times New Roman"/>
          <w:sz w:val="28"/>
          <w:szCs w:val="28"/>
        </w:rPr>
        <w:t>формируются</w:t>
      </w:r>
      <w:proofErr w:type="gramEnd"/>
      <w:r w:rsidR="006F0038" w:rsidRPr="007377B5">
        <w:rPr>
          <w:rFonts w:ascii="Times New Roman" w:hAnsi="Times New Roman"/>
          <w:sz w:val="28"/>
          <w:szCs w:val="28"/>
        </w:rPr>
        <w:t xml:space="preserve"> за счёт:</w:t>
      </w:r>
    </w:p>
    <w:p w:rsidR="006F0038" w:rsidRPr="007377B5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</w:t>
      </w:r>
      <w:r w:rsidRPr="007377B5">
        <w:rPr>
          <w:rFonts w:ascii="Times New Roman" w:hAnsi="Times New Roman"/>
          <w:sz w:val="28"/>
          <w:szCs w:val="28"/>
        </w:rPr>
        <w:t>федеральных и местных налогов и сборов – в соответствии с нормативами отчислений, установленными  областным закон</w:t>
      </w:r>
      <w:r w:rsidR="00111455">
        <w:rPr>
          <w:rFonts w:ascii="Times New Roman" w:hAnsi="Times New Roman"/>
          <w:sz w:val="28"/>
          <w:szCs w:val="28"/>
        </w:rPr>
        <w:t>ом «Об областном бюджете на 2015</w:t>
      </w:r>
      <w:r w:rsidRPr="007377B5">
        <w:rPr>
          <w:rFonts w:ascii="Times New Roman" w:hAnsi="Times New Roman"/>
          <w:sz w:val="28"/>
          <w:szCs w:val="28"/>
        </w:rPr>
        <w:t xml:space="preserve"> год</w:t>
      </w:r>
      <w:r w:rsidR="00111455">
        <w:rPr>
          <w:rFonts w:ascii="Times New Roman" w:hAnsi="Times New Roman"/>
          <w:sz w:val="28"/>
          <w:szCs w:val="28"/>
        </w:rPr>
        <w:t xml:space="preserve"> и плановый период  2016 и  2017</w:t>
      </w:r>
      <w:r w:rsidRPr="007377B5">
        <w:rPr>
          <w:rFonts w:ascii="Times New Roman" w:hAnsi="Times New Roman"/>
          <w:sz w:val="28"/>
          <w:szCs w:val="28"/>
        </w:rPr>
        <w:t xml:space="preserve">  годов»;</w:t>
      </w:r>
    </w:p>
    <w:p w:rsidR="006F0038" w:rsidRPr="00EE7EA7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E7EA7">
        <w:rPr>
          <w:rFonts w:ascii="Times New Roman" w:hAnsi="Times New Roman"/>
          <w:sz w:val="28"/>
          <w:szCs w:val="28"/>
        </w:rPr>
        <w:t>2)безвозмездных и безвозвратных перечислений.</w:t>
      </w:r>
    </w:p>
    <w:p w:rsidR="006F0038" w:rsidRPr="00EE7EA7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E7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11455">
        <w:rPr>
          <w:rFonts w:ascii="Times New Roman" w:hAnsi="Times New Roman"/>
          <w:b/>
          <w:sz w:val="28"/>
          <w:szCs w:val="28"/>
        </w:rPr>
        <w:t>Статья 10</w:t>
      </w:r>
    </w:p>
    <w:p w:rsidR="006F0038" w:rsidRPr="00D12B72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  <w:proofErr w:type="gramEnd"/>
      <w:r w:rsidR="0060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  <w:r w:rsidRPr="00737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управление Администрации</w:t>
      </w:r>
      <w:r w:rsidR="0060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6F0038" w:rsidRDefault="00111455" w:rsidP="006F0038">
      <w:pPr>
        <w:pStyle w:val="ConsNormal"/>
        <w:widowControl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11</w:t>
      </w:r>
    </w:p>
    <w:p w:rsidR="006F0038" w:rsidRDefault="006F0038" w:rsidP="006F00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текущем году изменений, с последующим утверждением Советом Депутатов Печерского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</w:t>
      </w:r>
      <w:proofErr w:type="gramEnd"/>
      <w:r>
        <w:rPr>
          <w:sz w:val="28"/>
          <w:szCs w:val="28"/>
        </w:rPr>
        <w:t xml:space="preserve"> бюджета: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использование остатков межбюджетных трансфертов, образовавшихся по состоянию на 1 января предыдущего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цели;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плановом году на реализацию данной целевой программы;</w:t>
      </w:r>
    </w:p>
    <w:p w:rsidR="006F0038" w:rsidRDefault="006F0038" w:rsidP="006F0038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5) </w:t>
      </w:r>
      <w:r>
        <w:rPr>
          <w:sz w:val="28"/>
          <w:szCs w:val="28"/>
        </w:rPr>
        <w:t>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текущем году.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Стать</w:t>
      </w:r>
      <w:r w:rsidR="00111455">
        <w:rPr>
          <w:rFonts w:ascii="Times New Roman" w:hAnsi="Times New Roman"/>
          <w:b/>
          <w:bCs/>
          <w:sz w:val="28"/>
          <w:szCs w:val="28"/>
        </w:rPr>
        <w:t>я 12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финансового года Совет депутатов и Администрация Печерского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текущий год.</w:t>
      </w:r>
    </w:p>
    <w:p w:rsidR="006F0038" w:rsidRPr="00230453" w:rsidRDefault="006F0038" w:rsidP="006F003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A1DDC">
        <w:rPr>
          <w:rFonts w:ascii="Times New Roman" w:hAnsi="Times New Roman"/>
          <w:b/>
          <w:sz w:val="28"/>
          <w:szCs w:val="28"/>
        </w:rPr>
        <w:t>Статья</w:t>
      </w:r>
      <w:r w:rsidRPr="00230453">
        <w:rPr>
          <w:rFonts w:ascii="Times New Roman" w:hAnsi="Times New Roman"/>
          <w:b/>
          <w:sz w:val="28"/>
          <w:szCs w:val="28"/>
        </w:rPr>
        <w:t xml:space="preserve"> </w:t>
      </w:r>
      <w:r w:rsidR="00111455">
        <w:rPr>
          <w:rFonts w:ascii="Times New Roman" w:hAnsi="Times New Roman"/>
          <w:b/>
          <w:sz w:val="28"/>
          <w:szCs w:val="28"/>
        </w:rPr>
        <w:t>13</w:t>
      </w:r>
    </w:p>
    <w:p w:rsidR="000F7909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 w:rsidRPr="0050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</w:t>
      </w:r>
      <w:r w:rsidR="00111455">
        <w:rPr>
          <w:rFonts w:ascii="Times New Roman" w:hAnsi="Times New Roman"/>
          <w:sz w:val="28"/>
          <w:szCs w:val="28"/>
        </w:rPr>
        <w:t>ковать в газете «Печерские вести</w:t>
      </w:r>
      <w:r>
        <w:rPr>
          <w:rFonts w:ascii="Times New Roman" w:hAnsi="Times New Roman"/>
          <w:sz w:val="28"/>
          <w:szCs w:val="28"/>
        </w:rPr>
        <w:t>»</w:t>
      </w:r>
      <w:r w:rsidR="005A57F8">
        <w:rPr>
          <w:rFonts w:ascii="Times New Roman" w:hAnsi="Times New Roman"/>
          <w:sz w:val="28"/>
          <w:szCs w:val="28"/>
        </w:rPr>
        <w:t>,</w:t>
      </w:r>
      <w:r w:rsidR="005A57F8" w:rsidRPr="005A57F8">
        <w:rPr>
          <w:rFonts w:ascii="Times New Roman" w:hAnsi="Times New Roman"/>
          <w:sz w:val="28"/>
          <w:szCs w:val="28"/>
        </w:rPr>
        <w:t xml:space="preserve"> </w:t>
      </w:r>
      <w:r w:rsidR="005A57F8" w:rsidRPr="00E42991">
        <w:rPr>
          <w:rFonts w:ascii="Times New Roman" w:hAnsi="Times New Roman"/>
          <w:sz w:val="28"/>
          <w:szCs w:val="28"/>
        </w:rPr>
        <w:t xml:space="preserve">вступает в силу </w:t>
      </w:r>
      <w:r w:rsidR="005A57F8" w:rsidRPr="005A57F8">
        <w:rPr>
          <w:rFonts w:ascii="Times New Roman" w:hAnsi="Times New Roman"/>
          <w:color w:val="373737"/>
          <w:sz w:val="28"/>
          <w:szCs w:val="28"/>
        </w:rPr>
        <w:t xml:space="preserve">с </w:t>
      </w:r>
      <w:r w:rsidR="00D66306">
        <w:rPr>
          <w:rFonts w:ascii="Times New Roman" w:hAnsi="Times New Roman"/>
          <w:sz w:val="28"/>
          <w:szCs w:val="28"/>
        </w:rPr>
        <w:t>момента опубликования.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6F0038" w:rsidRPr="00CD3975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6F0038" w:rsidRPr="0059659D" w:rsidRDefault="005A57F8" w:rsidP="006F0038">
      <w:pPr>
        <w:rPr>
          <w:b/>
          <w:sz w:val="28"/>
          <w:szCs w:val="28"/>
        </w:rPr>
      </w:pPr>
      <w:r w:rsidRPr="0059659D">
        <w:rPr>
          <w:b/>
          <w:sz w:val="28"/>
          <w:szCs w:val="28"/>
        </w:rPr>
        <w:t>Глава</w:t>
      </w:r>
      <w:r w:rsidR="006F0038" w:rsidRPr="0059659D">
        <w:rPr>
          <w:b/>
          <w:sz w:val="28"/>
          <w:szCs w:val="28"/>
        </w:rPr>
        <w:t xml:space="preserve"> муниципального образования</w:t>
      </w:r>
    </w:p>
    <w:p w:rsidR="006F0038" w:rsidRPr="0059659D" w:rsidRDefault="006F0038" w:rsidP="006F0038">
      <w:pPr>
        <w:rPr>
          <w:b/>
          <w:sz w:val="28"/>
          <w:szCs w:val="28"/>
        </w:rPr>
      </w:pPr>
      <w:r w:rsidRPr="0059659D">
        <w:rPr>
          <w:b/>
          <w:sz w:val="28"/>
          <w:szCs w:val="28"/>
        </w:rPr>
        <w:t xml:space="preserve">Печерского  сельского поселения                            </w:t>
      </w:r>
      <w:r w:rsidR="00111455" w:rsidRPr="0059659D">
        <w:rPr>
          <w:b/>
          <w:sz w:val="28"/>
          <w:szCs w:val="28"/>
        </w:rPr>
        <w:t xml:space="preserve">                     </w:t>
      </w:r>
      <w:r w:rsidR="0059659D" w:rsidRPr="0059659D">
        <w:rPr>
          <w:b/>
          <w:sz w:val="28"/>
          <w:szCs w:val="28"/>
        </w:rPr>
        <w:t xml:space="preserve">     </w:t>
      </w:r>
      <w:r w:rsidR="0059659D">
        <w:rPr>
          <w:b/>
          <w:sz w:val="28"/>
          <w:szCs w:val="28"/>
        </w:rPr>
        <w:t xml:space="preserve"> </w:t>
      </w:r>
      <w:r w:rsidRPr="0059659D">
        <w:rPr>
          <w:b/>
          <w:sz w:val="28"/>
          <w:szCs w:val="28"/>
        </w:rPr>
        <w:t xml:space="preserve">   </w:t>
      </w:r>
    </w:p>
    <w:p w:rsidR="00A40F16" w:rsidRPr="0059659D" w:rsidRDefault="006F0038" w:rsidP="00111455">
      <w:pPr>
        <w:rPr>
          <w:b/>
          <w:sz w:val="28"/>
          <w:szCs w:val="28"/>
        </w:rPr>
      </w:pPr>
      <w:r w:rsidRPr="0059659D">
        <w:rPr>
          <w:b/>
          <w:sz w:val="28"/>
          <w:szCs w:val="28"/>
        </w:rPr>
        <w:t xml:space="preserve">Смоленского района Смоленской области         </w:t>
      </w:r>
      <w:r w:rsidR="0059659D">
        <w:rPr>
          <w:b/>
          <w:sz w:val="28"/>
          <w:szCs w:val="28"/>
        </w:rPr>
        <w:t xml:space="preserve">                              Ю. Н. Янченко</w:t>
      </w:r>
      <w:r w:rsidRPr="0059659D">
        <w:rPr>
          <w:b/>
          <w:sz w:val="28"/>
          <w:szCs w:val="28"/>
        </w:rPr>
        <w:t xml:space="preserve">                                 </w:t>
      </w:r>
    </w:p>
    <w:p w:rsidR="000F7909" w:rsidRDefault="006F0038" w:rsidP="009B30D9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</w:t>
      </w:r>
    </w:p>
    <w:p w:rsidR="009B30D9" w:rsidRDefault="0059659D" w:rsidP="0059659D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П</w:t>
      </w:r>
      <w:r w:rsidR="006F0038">
        <w:rPr>
          <w:szCs w:val="28"/>
        </w:rPr>
        <w:t xml:space="preserve">риложение №1 к </w:t>
      </w:r>
      <w:r w:rsidR="009B30D9">
        <w:rPr>
          <w:szCs w:val="28"/>
        </w:rPr>
        <w:t>Решению Совета депутатов</w:t>
      </w:r>
    </w:p>
    <w:p w:rsidR="00E13478" w:rsidRPr="00E13478" w:rsidRDefault="009B30D9" w:rsidP="00E13478">
      <w:pPr>
        <w:pStyle w:val="a3"/>
        <w:jc w:val="right"/>
        <w:rPr>
          <w:szCs w:val="28"/>
        </w:rPr>
      </w:pPr>
      <w:r>
        <w:rPr>
          <w:szCs w:val="28"/>
        </w:rPr>
        <w:t xml:space="preserve">Печерского сельского поселения </w:t>
      </w:r>
      <w:r w:rsidR="00055A4C" w:rsidRPr="00055A4C">
        <w:rPr>
          <w:szCs w:val="28"/>
        </w:rPr>
        <w:t>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607D6E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055A4C" w:rsidRPr="00055A4C">
        <w:rPr>
          <w:szCs w:val="28"/>
        </w:rPr>
        <w:t>»</w:t>
      </w:r>
    </w:p>
    <w:p w:rsidR="00055A4C" w:rsidRDefault="00055A4C" w:rsidP="00055A4C">
      <w:pPr>
        <w:pStyle w:val="a3"/>
        <w:jc w:val="right"/>
        <w:rPr>
          <w:b/>
          <w:snapToGrid w:val="0"/>
          <w:szCs w:val="28"/>
        </w:rPr>
      </w:pPr>
    </w:p>
    <w:p w:rsidR="006F0038" w:rsidRDefault="00607D6E" w:rsidP="006F0038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D6E">
        <w:rPr>
          <w:rFonts w:ascii="Times New Roman" w:hAnsi="Times New Roman"/>
          <w:b/>
          <w:snapToGrid w:val="0"/>
          <w:sz w:val="28"/>
          <w:szCs w:val="28"/>
        </w:rPr>
        <w:t>Перечень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администраторов</w:t>
      </w:r>
      <w:r w:rsidR="006F0038">
        <w:rPr>
          <w:rFonts w:ascii="Times New Roman" w:hAnsi="Times New Roman"/>
          <w:b/>
          <w:sz w:val="28"/>
          <w:szCs w:val="28"/>
        </w:rPr>
        <w:t xml:space="preserve"> </w:t>
      </w:r>
      <w:r w:rsidR="00A40F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доходов </w:t>
      </w:r>
      <w:r w:rsidR="006F0038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6F0038">
        <w:rPr>
          <w:rFonts w:ascii="Times New Roman" w:hAnsi="Times New Roman"/>
          <w:b/>
          <w:sz w:val="28"/>
          <w:szCs w:val="28"/>
        </w:rPr>
        <w:t xml:space="preserve">  муниципального образования Печерского сельского поселения Смоленского района Смоленской области</w:t>
      </w:r>
      <w:proofErr w:type="gramEnd"/>
      <w:r w:rsidR="006F003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5940"/>
      </w:tblGrid>
      <w:tr w:rsidR="006F0038">
        <w:trPr>
          <w:cantSplit/>
          <w:trHeight w:val="68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администратора, источника доходов бюджета поселения</w:t>
            </w:r>
          </w:p>
        </w:tc>
      </w:tr>
      <w:tr w:rsidR="006F0038">
        <w:trPr>
          <w:cantSplit/>
          <w:trHeight w:val="5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Источника доходов бюджета поселения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rPr>
                <w:bCs/>
                <w:sz w:val="28"/>
                <w:szCs w:val="28"/>
              </w:rPr>
            </w:pPr>
          </w:p>
        </w:tc>
      </w:tr>
      <w:tr w:rsidR="006F003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Печерского сельского поселения Смоленского района Смоленской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ИНН 6714026238, КПП 671401001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1 11 05035 10 0038 120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87264E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поселений и созданных ими учреждений (за исключением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 имущества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 бюджетных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автономных учреждений)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1 11 05035 10 0039 120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предоставления муниципального жилого    фонда по договорам найма</w:t>
            </w:r>
          </w:p>
        </w:tc>
      </w:tr>
      <w:tr w:rsidR="00D66306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06" w:rsidRDefault="00D66306" w:rsidP="0020221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06" w:rsidRDefault="00D66306" w:rsidP="0020221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>1 11 01050 10 0000 120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06" w:rsidRDefault="00D66306" w:rsidP="00202216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6062C9">
              <w:rPr>
                <w:rFonts w:ascii="Times New Roman" w:hAnsi="Times New Roman"/>
                <w:sz w:val="28"/>
                <w:szCs w:val="28"/>
              </w:rPr>
              <w:t>дивидентов</w:t>
            </w:r>
            <w:proofErr w:type="spellEnd"/>
            <w:r w:rsidRPr="006062C9">
              <w:rPr>
                <w:rFonts w:ascii="Times New Roman" w:hAnsi="Times New Roman"/>
                <w:sz w:val="28"/>
                <w:szCs w:val="28"/>
              </w:rPr>
              <w:t xml:space="preserve"> по акциям, принадлежащим сельским поселениям.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Pr="009866D3" w:rsidRDefault="00607D6E" w:rsidP="00E53FF6">
            <w:pPr>
              <w:jc w:val="center"/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 1 13 02995 10 0000 130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Pr="009866D3" w:rsidRDefault="00607D6E" w:rsidP="00E53FF6">
            <w:pPr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Прочие доходы от компенсации затрат </w:t>
            </w:r>
          </w:p>
          <w:p w:rsidR="00607D6E" w:rsidRPr="009866D3" w:rsidRDefault="00607D6E" w:rsidP="00E53FF6">
            <w:pPr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бюджетов </w:t>
            </w:r>
            <w:r w:rsidR="005D1AD1">
              <w:rPr>
                <w:sz w:val="28"/>
                <w:szCs w:val="28"/>
              </w:rPr>
              <w:t xml:space="preserve">сельских </w:t>
            </w:r>
            <w:r w:rsidRPr="009866D3">
              <w:rPr>
                <w:sz w:val="28"/>
                <w:szCs w:val="28"/>
              </w:rPr>
              <w:t>поселений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1 1701050 10 0000 180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87264E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 поступления, зачисляемые в бюджет</w:t>
            </w:r>
            <w:r w:rsidR="0087264E">
              <w:rPr>
                <w:rFonts w:ascii="Times New Roman" w:hAnsi="Times New Roman"/>
                <w:sz w:val="28"/>
                <w:szCs w:val="28"/>
              </w:rPr>
              <w:t>ы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</w:p>
        </w:tc>
      </w:tr>
      <w:tr w:rsidR="00607D6E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2 02 02999 10 0000151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E" w:rsidRDefault="00607D6E" w:rsidP="001E0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Прочие субсидии бюджетам </w:t>
            </w:r>
            <w:r w:rsidR="0087264E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 xml:space="preserve">поселений 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2 02 02999 10 0051151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87264E" w:rsidP="001E004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субсидии бюджетам сельских поселений на развитие дорожно-транспортного комплекса Смоленской области на 2014-2020г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2 02 03015 10 0000 151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1E0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Субвенции бюджетам </w:t>
            </w:r>
            <w:r w:rsidR="001D439A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202 03119 10 0000151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DF7D6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Субвенции бюджетам </w:t>
            </w:r>
            <w:r w:rsidR="001D439A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>поселений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2 07 05010 10 0000 180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 физических     и юридических   лиц   на    финансовое обеспечение дорожной деятельности, в том числе  добровольных пожертвований,   в отношении  автомобильных  дорог  общего пользования местного значения </w:t>
            </w:r>
            <w:r w:rsidR="001D439A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2 07 05020 10 0000 180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 денежных пожертвований, предоставляемых    физическими    лицами получателям средств бюджетов </w:t>
            </w:r>
            <w:r w:rsidR="001D439A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2 07 05030 10 0000 180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  безвозмездные   поступления   в    бюджеты </w:t>
            </w:r>
            <w:r w:rsidR="00175D1F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2 18 05010 10 0000  151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1E004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</w:t>
            </w:r>
            <w:r w:rsidR="001D439A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 xml:space="preserve">поселений от возврата остатков субсидий, субвенций и иных </w:t>
            </w:r>
            <w:r>
              <w:rPr>
                <w:bCs/>
                <w:sz w:val="28"/>
                <w:szCs w:val="28"/>
              </w:rPr>
              <w:t>межбюджетных трансфертов,</w:t>
            </w:r>
            <w:r>
              <w:rPr>
                <w:sz w:val="28"/>
                <w:szCs w:val="28"/>
              </w:rPr>
              <w:t xml:space="preserve"> имеющих целевое назначение, прошлых лет, из бюджетов муниципальных районов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2 19 05000 10 0000 151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значение из бюджетов </w:t>
            </w:r>
            <w:r w:rsidR="001D439A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</w:tr>
    </w:tbl>
    <w:p w:rsidR="006F0038" w:rsidRDefault="006F0038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6F0038" w:rsidRDefault="006F0038" w:rsidP="006F0038">
      <w:pPr>
        <w:pStyle w:val="7"/>
        <w:tabs>
          <w:tab w:val="left" w:pos="11427"/>
        </w:tabs>
        <w:jc w:val="both"/>
        <w:rPr>
          <w:b w:val="0"/>
          <w:bCs w:val="0"/>
          <w:sz w:val="24"/>
          <w:szCs w:val="24"/>
        </w:rPr>
      </w:pPr>
    </w:p>
    <w:p w:rsidR="006F0038" w:rsidRPr="00E214CF" w:rsidRDefault="006F0038" w:rsidP="006F0038"/>
    <w:p w:rsidR="006F0038" w:rsidRDefault="006F0038" w:rsidP="006F0038"/>
    <w:p w:rsidR="006F0038" w:rsidRDefault="006F0038" w:rsidP="006F0038"/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A57F8" w:rsidRDefault="005A57F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A57F8" w:rsidRDefault="005A57F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345E" w:rsidRDefault="00EE345E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345E" w:rsidRDefault="00EE345E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345E" w:rsidRDefault="00EE345E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345E" w:rsidRDefault="00EE345E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345E" w:rsidRDefault="00EE345E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3FF4" w:rsidRDefault="00563FF4" w:rsidP="006F0038">
      <w:pPr>
        <w:pStyle w:val="a3"/>
        <w:jc w:val="right"/>
        <w:rPr>
          <w:szCs w:val="28"/>
        </w:rPr>
      </w:pPr>
    </w:p>
    <w:p w:rsidR="009B30D9" w:rsidRDefault="009B30D9" w:rsidP="006F0038">
      <w:pPr>
        <w:pStyle w:val="a3"/>
        <w:jc w:val="right"/>
        <w:rPr>
          <w:szCs w:val="28"/>
        </w:rPr>
      </w:pPr>
    </w:p>
    <w:p w:rsidR="009B30D9" w:rsidRDefault="00A40F16" w:rsidP="009B30D9">
      <w:pPr>
        <w:pStyle w:val="a3"/>
        <w:jc w:val="right"/>
        <w:rPr>
          <w:szCs w:val="28"/>
        </w:rPr>
      </w:pPr>
      <w:r>
        <w:rPr>
          <w:szCs w:val="28"/>
        </w:rPr>
        <w:t>Приложение №2</w:t>
      </w:r>
      <w:r w:rsidR="006F0038">
        <w:rPr>
          <w:szCs w:val="28"/>
        </w:rPr>
        <w:t xml:space="preserve"> к </w:t>
      </w:r>
      <w:r w:rsidR="009B30D9">
        <w:rPr>
          <w:szCs w:val="28"/>
        </w:rPr>
        <w:t>Решению Совета депутатов</w:t>
      </w:r>
    </w:p>
    <w:p w:rsidR="00E13478" w:rsidRPr="00E13478" w:rsidRDefault="009B30D9" w:rsidP="00E13478">
      <w:pPr>
        <w:pStyle w:val="a3"/>
        <w:jc w:val="right"/>
        <w:rPr>
          <w:szCs w:val="28"/>
        </w:rPr>
      </w:pPr>
      <w:r>
        <w:rPr>
          <w:szCs w:val="28"/>
        </w:rPr>
        <w:t xml:space="preserve">Печерского сельского поселения </w:t>
      </w:r>
      <w:r w:rsidR="008029E0">
        <w:rPr>
          <w:szCs w:val="28"/>
        </w:rPr>
        <w:t>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6F0038" w:rsidRPr="00F04594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8029E0">
        <w:rPr>
          <w:szCs w:val="28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4320"/>
      </w:tblGrid>
      <w:tr w:rsidR="006F0038" w:rsidRPr="00C84B07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038" w:rsidRPr="00C84B07" w:rsidRDefault="00A40F16" w:rsidP="00A40F1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Перечень  </w:t>
            </w:r>
            <w:proofErr w:type="gramStart"/>
            <w:r>
              <w:rPr>
                <w:b/>
                <w:sz w:val="28"/>
                <w:szCs w:val="28"/>
              </w:rPr>
              <w:t xml:space="preserve">администраторов </w:t>
            </w:r>
            <w:r w:rsidR="006F0038" w:rsidRPr="00B02AD7">
              <w:rPr>
                <w:b/>
                <w:sz w:val="28"/>
                <w:szCs w:val="28"/>
              </w:rPr>
              <w:t xml:space="preserve"> источников внутреннего финансирования дефицита бюджета му</w:t>
            </w:r>
            <w:r w:rsidR="002E06ED">
              <w:rPr>
                <w:b/>
                <w:sz w:val="28"/>
                <w:szCs w:val="28"/>
              </w:rPr>
              <w:t xml:space="preserve">ниципального образования </w:t>
            </w:r>
            <w:r w:rsidRPr="00B02AD7">
              <w:rPr>
                <w:b/>
                <w:sz w:val="28"/>
                <w:szCs w:val="28"/>
              </w:rPr>
              <w:t>Печерского сельского поселения Смоленского района Смоленской области</w:t>
            </w:r>
            <w:proofErr w:type="gramEnd"/>
          </w:p>
        </w:tc>
      </w:tr>
      <w:tr w:rsidR="006F0038" w:rsidRPr="00C84B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 xml:space="preserve">Код бюджетной классификации </w:t>
            </w:r>
          </w:p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>Росси</w:t>
            </w:r>
            <w:r w:rsidRPr="00C84B07">
              <w:rPr>
                <w:b/>
              </w:rPr>
              <w:t>й</w:t>
            </w:r>
            <w:r w:rsidRPr="00C84B07">
              <w:rPr>
                <w:b/>
              </w:rPr>
              <w:t>ской Федерации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ind w:right="-108"/>
              <w:jc w:val="center"/>
              <w:rPr>
                <w:b/>
              </w:rPr>
            </w:pPr>
            <w:r w:rsidRPr="00C84B07">
              <w:rPr>
                <w:b/>
              </w:rPr>
              <w:t>Наимен</w:t>
            </w:r>
            <w:r>
              <w:rPr>
                <w:b/>
              </w:rPr>
              <w:t>ование администратора, источников</w:t>
            </w:r>
            <w:r w:rsidRPr="00C84B07">
              <w:rPr>
                <w:b/>
              </w:rPr>
              <w:t xml:space="preserve"> внутреннего финансирования дефицита</w:t>
            </w:r>
            <w:r>
              <w:rPr>
                <w:b/>
              </w:rPr>
              <w:t xml:space="preserve"> </w:t>
            </w:r>
          </w:p>
          <w:p w:rsidR="006F0038" w:rsidRPr="00C84B07" w:rsidRDefault="006F0038" w:rsidP="0001297A">
            <w:pPr>
              <w:ind w:right="-108"/>
              <w:jc w:val="center"/>
              <w:rPr>
                <w:b/>
              </w:rPr>
            </w:pPr>
            <w:r w:rsidRPr="00C84B07">
              <w:rPr>
                <w:b/>
              </w:rPr>
              <w:t>бю</w:t>
            </w:r>
            <w:r w:rsidRPr="00C84B07">
              <w:rPr>
                <w:b/>
              </w:rPr>
              <w:t>д</w:t>
            </w:r>
            <w:r w:rsidRPr="00C84B07">
              <w:rPr>
                <w:b/>
              </w:rPr>
              <w:t xml:space="preserve">жета </w:t>
            </w:r>
          </w:p>
        </w:tc>
      </w:tr>
      <w:tr w:rsidR="006F0038" w:rsidRPr="00C84B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2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0038" w:rsidRPr="00C84B07" w:rsidRDefault="006F0038" w:rsidP="0001297A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</w:tr>
      <w:tr w:rsidR="006F0038" w:rsidRPr="00C84B07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 xml:space="preserve">администратора </w:t>
            </w:r>
          </w:p>
        </w:tc>
        <w:tc>
          <w:tcPr>
            <w:tcW w:w="28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r w:rsidRPr="00C84B07">
              <w:rPr>
                <w:b/>
              </w:rPr>
              <w:t xml:space="preserve">внутреннего финансирования дефицита </w:t>
            </w:r>
          </w:p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>бюдж</w:t>
            </w:r>
            <w:r w:rsidRPr="00C84B07">
              <w:rPr>
                <w:b/>
              </w:rPr>
              <w:t>е</w:t>
            </w:r>
            <w:r w:rsidRPr="00C84B07">
              <w:rPr>
                <w:b/>
              </w:rPr>
              <w:t xml:space="preserve">та 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</w:tr>
    </w:tbl>
    <w:p w:rsidR="006F0038" w:rsidRPr="00C84B07" w:rsidRDefault="006F0038" w:rsidP="006F0038"/>
    <w:tbl>
      <w:tblPr>
        <w:tblW w:w="11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881"/>
        <w:gridCol w:w="4312"/>
        <w:gridCol w:w="9"/>
        <w:gridCol w:w="1619"/>
      </w:tblGrid>
      <w:tr w:rsidR="006F0038" w:rsidRPr="00C84B07">
        <w:tblPrEx>
          <w:tblCellMar>
            <w:top w:w="0" w:type="dxa"/>
            <w:bottom w:w="0" w:type="dxa"/>
          </w:tblCellMar>
        </w:tblPrEx>
        <w:trPr>
          <w:gridAfter w:val="1"/>
          <w:wAfter w:w="1619" w:type="dxa"/>
          <w:trHeight w:val="330"/>
          <w:tblHeader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3</w:t>
            </w:r>
          </w:p>
        </w:tc>
      </w:tr>
      <w:tr w:rsidR="006F0038" w:rsidRPr="00C84B07">
        <w:tblPrEx>
          <w:tblCellMar>
            <w:top w:w="0" w:type="dxa"/>
            <w:bottom w:w="0" w:type="dxa"/>
          </w:tblCellMar>
        </w:tblPrEx>
        <w:trPr>
          <w:gridAfter w:val="1"/>
          <w:wAfter w:w="1619" w:type="dxa"/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b/>
                <w:sz w:val="28"/>
                <w:szCs w:val="28"/>
              </w:rPr>
            </w:pPr>
            <w:r w:rsidRPr="004B6D09">
              <w:rPr>
                <w:b/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b/>
                <w:sz w:val="28"/>
                <w:szCs w:val="28"/>
              </w:rPr>
            </w:pPr>
            <w:r w:rsidRPr="004B6D09">
              <w:rPr>
                <w:b/>
                <w:bCs/>
                <w:sz w:val="28"/>
                <w:szCs w:val="28"/>
              </w:rPr>
              <w:t>Администрация Печерского сельского поселения Смоленского района Смоленской области ИНН 6714026238, КПП 671401001</w:t>
            </w:r>
          </w:p>
        </w:tc>
      </w:tr>
      <w:tr w:rsidR="006F0038" w:rsidRPr="00C84B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01030000100000710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9" w:type="dxa"/>
          </w:tcPr>
          <w:p w:rsidR="006F0038" w:rsidRDefault="006F0038" w:rsidP="0001297A">
            <w:pPr>
              <w:jc w:val="center"/>
            </w:pPr>
          </w:p>
          <w:p w:rsidR="006F0038" w:rsidRDefault="006F0038" w:rsidP="0001297A">
            <w:pPr>
              <w:jc w:val="center"/>
            </w:pPr>
          </w:p>
          <w:p w:rsidR="006F0038" w:rsidRDefault="006F0038" w:rsidP="0001297A"/>
          <w:p w:rsidR="006F0038" w:rsidRPr="00C84B07" w:rsidRDefault="006F0038" w:rsidP="0001297A"/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28" w:type="dxa"/>
          <w:trHeight w:val="1918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4B6D09" w:rsidRDefault="00155244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F0038" w:rsidRPr="004B6D09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01030000100000810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4B6D09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 xml:space="preserve">Погашение бюджетных кредитов, полученных  </w:t>
            </w:r>
            <w:proofErr w:type="gramStart"/>
            <w:r w:rsidRPr="004B6D09">
              <w:rPr>
                <w:sz w:val="28"/>
                <w:szCs w:val="28"/>
              </w:rPr>
              <w:t>от</w:t>
            </w:r>
            <w:proofErr w:type="gramEnd"/>
          </w:p>
          <w:p w:rsidR="006F0038" w:rsidRPr="004B6D09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других бюджетов бюджетной системы Российской</w:t>
            </w:r>
          </w:p>
          <w:p w:rsidR="006F0038" w:rsidRPr="00683216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Федерации в валюте Российской Федерации</w:t>
            </w:r>
          </w:p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28" w:type="dxa"/>
          <w:trHeight w:val="687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ED202B" w:rsidRDefault="006F0038" w:rsidP="0001297A">
            <w:pPr>
              <w:jc w:val="center"/>
              <w:rPr>
                <w:sz w:val="28"/>
                <w:szCs w:val="28"/>
              </w:rPr>
            </w:pPr>
            <w:r w:rsidRPr="00ED202B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Pr="00324537">
              <w:rPr>
                <w:sz w:val="28"/>
                <w:szCs w:val="28"/>
              </w:rPr>
              <w:t>0000510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rPr>
                <w:sz w:val="28"/>
                <w:szCs w:val="28"/>
              </w:rPr>
            </w:pPr>
            <w:r w:rsidRPr="00324537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28" w:type="dxa"/>
          <w:trHeight w:val="687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ED202B" w:rsidRDefault="006F0038" w:rsidP="0001297A">
            <w:pPr>
              <w:jc w:val="center"/>
              <w:rPr>
                <w:sz w:val="28"/>
                <w:szCs w:val="28"/>
              </w:rPr>
            </w:pPr>
            <w:r w:rsidRPr="00ED202B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Pr="00324537">
              <w:rPr>
                <w:sz w:val="28"/>
                <w:szCs w:val="28"/>
              </w:rPr>
              <w:t>0000610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rPr>
                <w:sz w:val="28"/>
                <w:szCs w:val="28"/>
              </w:rPr>
            </w:pPr>
            <w:r w:rsidRPr="00324537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</w:tr>
      <w:tr w:rsidR="006F0038">
        <w:tblPrEx>
          <w:tblBorders>
            <w:top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19" w:type="dxa"/>
          <w:trHeight w:val="100"/>
        </w:trPr>
        <w:tc>
          <w:tcPr>
            <w:tcW w:w="9541" w:type="dxa"/>
            <w:gridSpan w:val="4"/>
          </w:tcPr>
          <w:p w:rsidR="006F0038" w:rsidRDefault="006F0038" w:rsidP="0001297A"/>
        </w:tc>
      </w:tr>
    </w:tbl>
    <w:p w:rsidR="006F0038" w:rsidRDefault="006F0038" w:rsidP="006F0038">
      <w:pPr>
        <w:pStyle w:val="a3"/>
        <w:jc w:val="both"/>
        <w:rPr>
          <w:szCs w:val="28"/>
        </w:rPr>
      </w:pPr>
    </w:p>
    <w:p w:rsidR="00A40F16" w:rsidRDefault="00A40F16" w:rsidP="006F0038">
      <w:pPr>
        <w:pStyle w:val="a3"/>
        <w:jc w:val="right"/>
        <w:rPr>
          <w:szCs w:val="28"/>
        </w:rPr>
      </w:pPr>
    </w:p>
    <w:p w:rsidR="00A40F16" w:rsidRDefault="00A40F16" w:rsidP="006F0038">
      <w:pPr>
        <w:pStyle w:val="a3"/>
        <w:jc w:val="right"/>
        <w:rPr>
          <w:szCs w:val="28"/>
        </w:rPr>
      </w:pPr>
    </w:p>
    <w:p w:rsidR="00A40F16" w:rsidRDefault="00A40F16" w:rsidP="006F0038">
      <w:pPr>
        <w:pStyle w:val="a3"/>
        <w:jc w:val="right"/>
        <w:rPr>
          <w:szCs w:val="28"/>
        </w:rPr>
      </w:pPr>
    </w:p>
    <w:p w:rsidR="00A40F16" w:rsidRDefault="00A40F16" w:rsidP="006F0038">
      <w:pPr>
        <w:pStyle w:val="a3"/>
        <w:jc w:val="right"/>
        <w:rPr>
          <w:szCs w:val="28"/>
        </w:rPr>
      </w:pPr>
    </w:p>
    <w:p w:rsidR="00A40F16" w:rsidRDefault="00A40F16" w:rsidP="006F0038">
      <w:pPr>
        <w:pStyle w:val="a3"/>
        <w:jc w:val="right"/>
        <w:rPr>
          <w:szCs w:val="28"/>
        </w:rPr>
      </w:pPr>
    </w:p>
    <w:p w:rsidR="00A40F16" w:rsidRDefault="00A40F16" w:rsidP="006F0038">
      <w:pPr>
        <w:pStyle w:val="a3"/>
        <w:jc w:val="right"/>
        <w:rPr>
          <w:szCs w:val="28"/>
        </w:rPr>
      </w:pPr>
    </w:p>
    <w:p w:rsidR="00A40F16" w:rsidRDefault="00A40F16" w:rsidP="006F0038">
      <w:pPr>
        <w:pStyle w:val="a3"/>
        <w:jc w:val="right"/>
        <w:rPr>
          <w:szCs w:val="28"/>
        </w:rPr>
      </w:pPr>
    </w:p>
    <w:p w:rsidR="000F7909" w:rsidRDefault="000F7909" w:rsidP="00404257">
      <w:pPr>
        <w:pStyle w:val="a3"/>
        <w:jc w:val="right"/>
        <w:rPr>
          <w:szCs w:val="28"/>
        </w:rPr>
      </w:pPr>
    </w:p>
    <w:p w:rsidR="00404257" w:rsidRDefault="00A40F16" w:rsidP="00404257">
      <w:pPr>
        <w:pStyle w:val="a3"/>
        <w:jc w:val="right"/>
        <w:rPr>
          <w:szCs w:val="28"/>
        </w:rPr>
      </w:pPr>
      <w:r>
        <w:rPr>
          <w:szCs w:val="28"/>
        </w:rPr>
        <w:t>Приложение №3</w:t>
      </w:r>
      <w:r w:rsidR="006F0038">
        <w:rPr>
          <w:szCs w:val="28"/>
        </w:rPr>
        <w:t xml:space="preserve"> к </w:t>
      </w:r>
      <w:r w:rsidR="00404257">
        <w:rPr>
          <w:szCs w:val="28"/>
        </w:rPr>
        <w:t>Решению Совета депутатов</w:t>
      </w:r>
    </w:p>
    <w:p w:rsidR="00E13478" w:rsidRPr="00E13478" w:rsidRDefault="00404257" w:rsidP="00E13478">
      <w:pPr>
        <w:pStyle w:val="a3"/>
        <w:jc w:val="right"/>
        <w:rPr>
          <w:szCs w:val="28"/>
        </w:rPr>
      </w:pPr>
      <w:r>
        <w:rPr>
          <w:szCs w:val="28"/>
        </w:rPr>
        <w:t>Печерского сельского поселения 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404257" w:rsidRPr="00EE7EA7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404257" w:rsidRPr="00EE7EA7">
        <w:rPr>
          <w:szCs w:val="28"/>
        </w:rPr>
        <w:t>»</w:t>
      </w:r>
    </w:p>
    <w:p w:rsidR="00072F6C" w:rsidRPr="00EE7EA7" w:rsidRDefault="00072F6C" w:rsidP="00404257">
      <w:pPr>
        <w:pStyle w:val="a3"/>
        <w:jc w:val="right"/>
        <w:rPr>
          <w:szCs w:val="28"/>
        </w:rPr>
      </w:pPr>
      <w:r w:rsidRPr="00EE7EA7">
        <w:rPr>
          <w:szCs w:val="28"/>
        </w:rPr>
        <w:t xml:space="preserve">  </w:t>
      </w:r>
    </w:p>
    <w:p w:rsidR="006F0038" w:rsidRPr="00EE7EA7" w:rsidRDefault="006F0038" w:rsidP="006F0038">
      <w:pPr>
        <w:jc w:val="right"/>
        <w:rPr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Pr="006E3F18" w:rsidRDefault="006F0038" w:rsidP="006F0038">
      <w:pPr>
        <w:pStyle w:val="a3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Источники</w:t>
      </w:r>
    </w:p>
    <w:p w:rsidR="0026550D" w:rsidRDefault="006F0038" w:rsidP="006F00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финансирования дефицита бюджета муниципального образования  Печерс</w:t>
      </w:r>
      <w:r w:rsidR="00913AF3">
        <w:rPr>
          <w:b/>
          <w:bCs/>
          <w:sz w:val="28"/>
        </w:rPr>
        <w:t>кого сельского поселения</w:t>
      </w:r>
      <w:r>
        <w:rPr>
          <w:b/>
          <w:bCs/>
          <w:sz w:val="28"/>
        </w:rPr>
        <w:t xml:space="preserve">  </w:t>
      </w:r>
    </w:p>
    <w:p w:rsidR="006F0038" w:rsidRDefault="006F0038" w:rsidP="006F00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</w:t>
      </w:r>
      <w:r>
        <w:rPr>
          <w:bCs/>
          <w:sz w:val="20"/>
          <w:szCs w:val="20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27"/>
        <w:gridCol w:w="1559"/>
        <w:gridCol w:w="1559"/>
        <w:gridCol w:w="1134"/>
      </w:tblGrid>
      <w:tr w:rsidR="0026550D" w:rsidTr="00B16C17">
        <w:trPr>
          <w:trHeight w:val="44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0D" w:rsidRDefault="0026550D" w:rsidP="000129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0D" w:rsidRDefault="0026550D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источника финансирования </w:t>
            </w:r>
            <w:proofErr w:type="spellStart"/>
            <w:r>
              <w:rPr>
                <w:sz w:val="28"/>
                <w:szCs w:val="28"/>
              </w:rPr>
              <w:t>поКИВФ</w:t>
            </w:r>
            <w:proofErr w:type="spellEnd"/>
            <w:r>
              <w:rPr>
                <w:sz w:val="28"/>
                <w:szCs w:val="28"/>
              </w:rPr>
              <w:t>,</w:t>
            </w:r>
            <w:r w:rsidR="00551F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КИВнФ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0D" w:rsidRDefault="0026550D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 сельского поселения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2B88">
              <w:rPr>
                <w:bCs/>
                <w:sz w:val="28"/>
                <w:szCs w:val="28"/>
              </w:rPr>
              <w:t>тыс</w:t>
            </w:r>
            <w:proofErr w:type="gramStart"/>
            <w:r w:rsidRPr="00922B88">
              <w:rPr>
                <w:bCs/>
                <w:sz w:val="28"/>
                <w:szCs w:val="28"/>
              </w:rPr>
              <w:t>.р</w:t>
            </w:r>
            <w:proofErr w:type="gramEnd"/>
            <w:r w:rsidRPr="00922B88">
              <w:rPr>
                <w:bCs/>
                <w:sz w:val="28"/>
                <w:szCs w:val="28"/>
              </w:rPr>
              <w:t>уб</w:t>
            </w:r>
            <w:proofErr w:type="spellEnd"/>
          </w:p>
          <w:p w:rsidR="0026550D" w:rsidRDefault="0026550D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F4" w:rsidRDefault="00810809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551FF4" w:rsidRDefault="00551FF4" w:rsidP="00551FF4">
            <w:pPr>
              <w:jc w:val="center"/>
              <w:rPr>
                <w:sz w:val="28"/>
                <w:szCs w:val="28"/>
              </w:rPr>
            </w:pPr>
            <w:proofErr w:type="spellStart"/>
            <w:r w:rsidRPr="00922B88">
              <w:rPr>
                <w:bCs/>
                <w:sz w:val="28"/>
                <w:szCs w:val="28"/>
              </w:rPr>
              <w:t>тыс</w:t>
            </w:r>
            <w:proofErr w:type="gramStart"/>
            <w:r w:rsidRPr="00922B88">
              <w:rPr>
                <w:bCs/>
                <w:sz w:val="28"/>
                <w:szCs w:val="28"/>
              </w:rPr>
              <w:t>.р</w:t>
            </w:r>
            <w:proofErr w:type="gramEnd"/>
            <w:r w:rsidRPr="00922B88">
              <w:rPr>
                <w:bCs/>
                <w:sz w:val="28"/>
                <w:szCs w:val="28"/>
              </w:rPr>
              <w:t>уб</w:t>
            </w:r>
            <w:proofErr w:type="spellEnd"/>
          </w:p>
          <w:p w:rsidR="0026550D" w:rsidRPr="00551FF4" w:rsidRDefault="00551FF4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0D" w:rsidRDefault="00810809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D" w:rsidRDefault="0026550D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 -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26550D" w:rsidP="008E14CA">
            <w:pPr>
              <w:ind w:left="-271" w:right="-3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0 000 90 00 00 00 00 0000 000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D" w:rsidRDefault="0026550D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0D" w:rsidRPr="009848F7" w:rsidRDefault="0026550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9848F7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26550D" w:rsidP="00551FF4">
            <w:pPr>
              <w:jc w:val="center"/>
              <w:rPr>
                <w:sz w:val="28"/>
                <w:szCs w:val="28"/>
              </w:rPr>
            </w:pPr>
            <w:r w:rsidRPr="004B4A27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0D" w:rsidRPr="009848F7" w:rsidRDefault="0026550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9848F7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0D" w:rsidRPr="009848F7" w:rsidRDefault="0026550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Получение кредитов от других бюджетов  бюджетной системы Российской Федерации </w:t>
            </w:r>
            <w:r>
              <w:rPr>
                <w:sz w:val="28"/>
                <w:szCs w:val="28"/>
              </w:rPr>
              <w:t xml:space="preserve"> бюджетами сельских поселений</w:t>
            </w:r>
            <w:r w:rsidRPr="009848F7">
              <w:rPr>
                <w:sz w:val="28"/>
                <w:szCs w:val="28"/>
              </w:rPr>
              <w:t xml:space="preserve"> в валюте 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9848F7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00001 03 00 00 10 0000 </w:t>
            </w:r>
            <w:r w:rsidRPr="009848F7">
              <w:rPr>
                <w:sz w:val="28"/>
                <w:szCs w:val="28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0D" w:rsidRPr="009848F7" w:rsidRDefault="0026550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Погашение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9848F7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0D" w:rsidRPr="009848F7" w:rsidRDefault="0026550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Погашение кредитов от других бюджетов  бюджетной системы Российской Федерации  бюджетами </w:t>
            </w:r>
            <w:r>
              <w:rPr>
                <w:sz w:val="28"/>
                <w:szCs w:val="28"/>
              </w:rPr>
              <w:t>сельских поселений</w:t>
            </w:r>
            <w:r w:rsidRPr="009848F7">
              <w:rPr>
                <w:sz w:val="28"/>
                <w:szCs w:val="28"/>
              </w:rPr>
              <w:t xml:space="preserve"> в валюте 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9848F7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00001 03 00 00 10 0000 </w:t>
            </w:r>
            <w:r w:rsidRPr="009848F7">
              <w:rPr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48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CF3D48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0D" w:rsidRPr="009848F7" w:rsidRDefault="0026550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9848F7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00001 05 00 00 00 0000 </w:t>
            </w:r>
            <w:r w:rsidRPr="009848F7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4B4A27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810809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26550D" w:rsidP="00551FF4">
            <w:pPr>
              <w:jc w:val="center"/>
              <w:rPr>
                <w:sz w:val="28"/>
                <w:szCs w:val="28"/>
              </w:rPr>
            </w:pPr>
          </w:p>
        </w:tc>
      </w:tr>
      <w:tr w:rsidR="0026550D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0D" w:rsidRPr="009848F7" w:rsidRDefault="0026550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Pr="009848F7" w:rsidRDefault="0026550D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00001 05 00 00</w:t>
            </w:r>
            <w:r w:rsidRPr="00984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00 0000 </w:t>
            </w:r>
            <w:r w:rsidRPr="009848F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26550D" w:rsidP="00551FF4">
            <w:pPr>
              <w:jc w:val="center"/>
              <w:rPr>
                <w:sz w:val="28"/>
                <w:szCs w:val="28"/>
              </w:rPr>
            </w:pPr>
          </w:p>
          <w:p w:rsidR="0026550D" w:rsidRPr="00C010A3" w:rsidRDefault="0026550D" w:rsidP="00551F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-43 110,1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26550D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-40 636,7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0D" w:rsidRDefault="0095393B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5393B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93B" w:rsidRPr="009848F7" w:rsidRDefault="0095393B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Pr="009848F7" w:rsidRDefault="0095393B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00001 05 02 00 00 0000 </w:t>
            </w:r>
            <w:r w:rsidRPr="009848F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5674A3">
              <w:rPr>
                <w:sz w:val="28"/>
                <w:szCs w:val="28"/>
              </w:rPr>
              <w:t>-43 110,1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D651D4">
              <w:rPr>
                <w:sz w:val="28"/>
                <w:szCs w:val="28"/>
              </w:rPr>
              <w:t>40 636,7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BD6640">
              <w:rPr>
                <w:sz w:val="28"/>
                <w:szCs w:val="28"/>
              </w:rPr>
              <w:t>94</w:t>
            </w:r>
          </w:p>
        </w:tc>
      </w:tr>
      <w:tr w:rsidR="0095393B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93B" w:rsidRPr="009848F7" w:rsidRDefault="0095393B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Pr="009848F7" w:rsidRDefault="0095393B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00001 05 02 01 00 0000 </w:t>
            </w:r>
            <w:r w:rsidRPr="009848F7">
              <w:rPr>
                <w:sz w:val="28"/>
                <w:szCs w:val="28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5674A3">
              <w:rPr>
                <w:sz w:val="28"/>
                <w:szCs w:val="28"/>
              </w:rPr>
              <w:t>-43 110,1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D651D4">
              <w:rPr>
                <w:sz w:val="28"/>
                <w:szCs w:val="28"/>
              </w:rPr>
              <w:t>40 636,7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BD6640">
              <w:rPr>
                <w:sz w:val="28"/>
                <w:szCs w:val="28"/>
              </w:rPr>
              <w:t>94</w:t>
            </w:r>
          </w:p>
        </w:tc>
      </w:tr>
      <w:tr w:rsidR="0095393B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93B" w:rsidRPr="009848F7" w:rsidRDefault="0095393B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Pr="009848F7" w:rsidRDefault="0095393B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00001 05 02 01 10 0000 5</w:t>
            </w:r>
            <w:r w:rsidRPr="009848F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5674A3">
              <w:rPr>
                <w:sz w:val="28"/>
                <w:szCs w:val="28"/>
              </w:rPr>
              <w:t>-43 110,1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D651D4">
              <w:rPr>
                <w:sz w:val="28"/>
                <w:szCs w:val="28"/>
              </w:rPr>
              <w:t>40 636,7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BD6640">
              <w:rPr>
                <w:sz w:val="28"/>
                <w:szCs w:val="28"/>
              </w:rPr>
              <w:t>94</w:t>
            </w:r>
          </w:p>
        </w:tc>
      </w:tr>
      <w:tr w:rsidR="0095393B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93B" w:rsidRPr="009848F7" w:rsidRDefault="0095393B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Pr="009848F7" w:rsidRDefault="0095393B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00001 05 00 00 00 0000 </w:t>
            </w:r>
            <w:r w:rsidRPr="009848F7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  <w:rPr>
                <w:sz w:val="28"/>
                <w:szCs w:val="28"/>
              </w:rPr>
            </w:pPr>
          </w:p>
          <w:p w:rsidR="0095393B" w:rsidRPr="00C010A3" w:rsidRDefault="0095393B" w:rsidP="00551FF4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43 151,5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BD6640">
              <w:rPr>
                <w:sz w:val="28"/>
                <w:szCs w:val="28"/>
              </w:rPr>
              <w:t>94</w:t>
            </w:r>
          </w:p>
        </w:tc>
      </w:tr>
      <w:tr w:rsidR="0095393B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93B" w:rsidRPr="009848F7" w:rsidRDefault="0095393B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Pr="009848F7" w:rsidRDefault="0095393B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00001 05 02 00 00 0000 </w:t>
            </w:r>
            <w:r w:rsidRPr="009848F7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E7050B">
              <w:rPr>
                <w:sz w:val="28"/>
                <w:szCs w:val="28"/>
              </w:rPr>
              <w:t>43 151,5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3803CE">
              <w:rPr>
                <w:sz w:val="28"/>
                <w:szCs w:val="28"/>
              </w:rPr>
              <w:t>40 386,9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BD6640">
              <w:rPr>
                <w:sz w:val="28"/>
                <w:szCs w:val="28"/>
              </w:rPr>
              <w:t>94</w:t>
            </w:r>
          </w:p>
        </w:tc>
      </w:tr>
      <w:tr w:rsidR="0095393B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93B" w:rsidRPr="009848F7" w:rsidRDefault="0095393B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Pr="009848F7" w:rsidRDefault="0095393B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00001 05 02 01 00 0000 </w:t>
            </w:r>
            <w:r w:rsidRPr="009848F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E7050B">
              <w:rPr>
                <w:sz w:val="28"/>
                <w:szCs w:val="28"/>
              </w:rPr>
              <w:t>43 151,5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3803CE">
              <w:rPr>
                <w:sz w:val="28"/>
                <w:szCs w:val="28"/>
              </w:rPr>
              <w:t>40 386,9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BD6640">
              <w:rPr>
                <w:sz w:val="28"/>
                <w:szCs w:val="28"/>
              </w:rPr>
              <w:t>94</w:t>
            </w:r>
          </w:p>
        </w:tc>
      </w:tr>
      <w:tr w:rsidR="0095393B" w:rsidTr="008E14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93B" w:rsidRPr="009848F7" w:rsidRDefault="0095393B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Уменьшение прочих остатков денежных средств 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Pr="009848F7" w:rsidRDefault="0095393B" w:rsidP="008E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00001 05 02 01 10 0000 </w:t>
            </w:r>
            <w:r w:rsidRPr="009848F7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E7050B">
              <w:rPr>
                <w:sz w:val="28"/>
                <w:szCs w:val="28"/>
              </w:rPr>
              <w:t>43 151,5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3803CE">
              <w:rPr>
                <w:sz w:val="28"/>
                <w:szCs w:val="28"/>
              </w:rPr>
              <w:t>40 386,9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B" w:rsidRDefault="0095393B" w:rsidP="00551FF4">
            <w:pPr>
              <w:jc w:val="center"/>
            </w:pPr>
            <w:r w:rsidRPr="00BD6640">
              <w:rPr>
                <w:sz w:val="28"/>
                <w:szCs w:val="28"/>
              </w:rPr>
              <w:t>94</w:t>
            </w:r>
          </w:p>
        </w:tc>
      </w:tr>
    </w:tbl>
    <w:p w:rsidR="006F0038" w:rsidRDefault="006F0038" w:rsidP="006F0038">
      <w:pPr>
        <w:rPr>
          <w:sz w:val="28"/>
          <w:szCs w:val="28"/>
        </w:rPr>
      </w:pPr>
    </w:p>
    <w:p w:rsidR="006F0038" w:rsidRDefault="006F0038" w:rsidP="006F0038">
      <w:pPr>
        <w:pStyle w:val="a3"/>
        <w:jc w:val="left"/>
      </w:pPr>
    </w:p>
    <w:p w:rsidR="00155244" w:rsidRDefault="00155244" w:rsidP="006F0038">
      <w:pPr>
        <w:pStyle w:val="a3"/>
        <w:jc w:val="left"/>
      </w:pPr>
    </w:p>
    <w:p w:rsidR="006F0038" w:rsidRDefault="006F0038" w:rsidP="006F0038">
      <w:pPr>
        <w:pStyle w:val="a3"/>
        <w:jc w:val="left"/>
      </w:pPr>
      <w:r>
        <w:t xml:space="preserve"> </w:t>
      </w:r>
    </w:p>
    <w:p w:rsidR="00A40F16" w:rsidRPr="00ED202B" w:rsidRDefault="00A40F16" w:rsidP="006F0038">
      <w:pPr>
        <w:pStyle w:val="a3"/>
        <w:jc w:val="left"/>
        <w:rPr>
          <w:szCs w:val="28"/>
        </w:rPr>
      </w:pPr>
    </w:p>
    <w:p w:rsidR="00A40F16" w:rsidRDefault="00A40F16" w:rsidP="006F0038">
      <w:pPr>
        <w:pStyle w:val="a3"/>
        <w:jc w:val="right"/>
        <w:rPr>
          <w:b/>
          <w:bCs/>
        </w:rPr>
      </w:pPr>
    </w:p>
    <w:p w:rsidR="006F0038" w:rsidRDefault="006F0038" w:rsidP="006F0038">
      <w:pPr>
        <w:pStyle w:val="a3"/>
        <w:jc w:val="right"/>
        <w:rPr>
          <w:szCs w:val="28"/>
        </w:rPr>
      </w:pPr>
      <w:r>
        <w:rPr>
          <w:b/>
          <w:bCs/>
        </w:rPr>
        <w:t xml:space="preserve">         </w:t>
      </w:r>
    </w:p>
    <w:p w:rsidR="004E694E" w:rsidRDefault="00A40F16" w:rsidP="004E694E">
      <w:pPr>
        <w:pStyle w:val="a3"/>
        <w:jc w:val="right"/>
        <w:rPr>
          <w:szCs w:val="28"/>
        </w:rPr>
      </w:pPr>
      <w:r>
        <w:rPr>
          <w:szCs w:val="28"/>
        </w:rPr>
        <w:t>Приложение №4</w:t>
      </w:r>
      <w:r w:rsidR="006F0038">
        <w:rPr>
          <w:szCs w:val="28"/>
        </w:rPr>
        <w:t xml:space="preserve"> к </w:t>
      </w:r>
      <w:r w:rsidR="004E694E">
        <w:rPr>
          <w:szCs w:val="28"/>
        </w:rPr>
        <w:t>Решению Совета депутатов</w:t>
      </w:r>
    </w:p>
    <w:p w:rsidR="00E13478" w:rsidRPr="00E13478" w:rsidRDefault="004E694E" w:rsidP="00E13478">
      <w:pPr>
        <w:pStyle w:val="a3"/>
        <w:jc w:val="right"/>
        <w:rPr>
          <w:szCs w:val="28"/>
        </w:rPr>
      </w:pPr>
      <w:r>
        <w:rPr>
          <w:szCs w:val="28"/>
        </w:rPr>
        <w:t>Печерского сельского поселения 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4E694E" w:rsidRPr="00EE7EA7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4E694E" w:rsidRPr="00EE7EA7">
        <w:rPr>
          <w:szCs w:val="28"/>
        </w:rPr>
        <w:t>»</w:t>
      </w:r>
    </w:p>
    <w:p w:rsidR="006F0038" w:rsidRPr="00683216" w:rsidRDefault="006F0038" w:rsidP="004E694E">
      <w:pPr>
        <w:pStyle w:val="a3"/>
        <w:jc w:val="right"/>
        <w:rPr>
          <w:szCs w:val="28"/>
        </w:rPr>
      </w:pPr>
    </w:p>
    <w:p w:rsidR="006F0038" w:rsidRPr="00A40F16" w:rsidRDefault="006F0038" w:rsidP="00A40F16">
      <w:pPr>
        <w:pStyle w:val="a3"/>
        <w:rPr>
          <w:b/>
          <w:szCs w:val="28"/>
        </w:rPr>
      </w:pPr>
      <w:r>
        <w:rPr>
          <w:b/>
          <w:szCs w:val="28"/>
        </w:rPr>
        <w:t>Прогнозируемые</w:t>
      </w:r>
      <w:r w:rsidR="00A40F16">
        <w:rPr>
          <w:b/>
          <w:szCs w:val="28"/>
        </w:rPr>
        <w:t xml:space="preserve"> собственные </w:t>
      </w:r>
      <w:r>
        <w:rPr>
          <w:b/>
          <w:szCs w:val="28"/>
        </w:rPr>
        <w:t xml:space="preserve"> доходы  бюджета Печерского сельского поселения             </w:t>
      </w:r>
      <w:r w:rsidR="00AD18E6">
        <w:rPr>
          <w:b/>
          <w:szCs w:val="28"/>
        </w:rPr>
        <w:t>на 2015</w:t>
      </w:r>
      <w:r>
        <w:rPr>
          <w:b/>
          <w:szCs w:val="28"/>
        </w:rPr>
        <w:t> год</w:t>
      </w:r>
    </w:p>
    <w:p w:rsidR="006F0038" w:rsidRDefault="006F0038" w:rsidP="006F0038">
      <w:pPr>
        <w:pStyle w:val="a3"/>
        <w:jc w:val="left"/>
        <w:rPr>
          <w:szCs w:val="28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72"/>
        <w:gridCol w:w="4109"/>
        <w:gridCol w:w="1417"/>
        <w:gridCol w:w="1418"/>
        <w:gridCol w:w="709"/>
      </w:tblGrid>
      <w:tr w:rsidR="004C4E67" w:rsidTr="00C3735A">
        <w:trPr>
          <w:trHeight w:val="119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9445B6" w:rsidP="009445B6">
            <w:pPr>
              <w:pStyle w:val="a3"/>
              <w:ind w:left="-99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9445B6">
            <w:pPr>
              <w:pStyle w:val="a3"/>
              <w:ind w:left="-993"/>
              <w:rPr>
                <w:szCs w:val="28"/>
              </w:rPr>
            </w:pPr>
            <w:r>
              <w:rPr>
                <w:szCs w:val="28"/>
              </w:rPr>
              <w:t>Наименование вида</w:t>
            </w:r>
          </w:p>
          <w:p w:rsidR="004C4E67" w:rsidRDefault="004C4E67" w:rsidP="009445B6">
            <w:pPr>
              <w:pStyle w:val="a3"/>
              <w:ind w:left="-993"/>
              <w:rPr>
                <w:b/>
                <w:bCs/>
                <w:szCs w:val="28"/>
              </w:rPr>
            </w:pPr>
            <w:r>
              <w:rPr>
                <w:szCs w:val="28"/>
              </w:rPr>
              <w:t>(подвида)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9445B6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План, </w:t>
            </w:r>
            <w:proofErr w:type="spellStart"/>
            <w:r>
              <w:rPr>
                <w:b/>
                <w:bCs/>
                <w:szCs w:val="28"/>
              </w:rPr>
              <w:t>тыс</w:t>
            </w:r>
            <w:proofErr w:type="gramStart"/>
            <w:r>
              <w:rPr>
                <w:b/>
                <w:bCs/>
                <w:szCs w:val="28"/>
              </w:rPr>
              <w:t>.р</w:t>
            </w:r>
            <w:proofErr w:type="gramEnd"/>
            <w:r>
              <w:rPr>
                <w:b/>
                <w:bCs/>
                <w:szCs w:val="28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9445B6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Исполнение, </w:t>
            </w:r>
            <w:proofErr w:type="spellStart"/>
            <w:r>
              <w:rPr>
                <w:b/>
                <w:bCs/>
                <w:szCs w:val="28"/>
              </w:rPr>
              <w:t>тыс</w:t>
            </w:r>
            <w:proofErr w:type="gramStart"/>
            <w:r>
              <w:rPr>
                <w:b/>
                <w:bCs/>
                <w:szCs w:val="28"/>
              </w:rPr>
              <w:t>.р</w:t>
            </w:r>
            <w:proofErr w:type="gramEnd"/>
            <w:r>
              <w:rPr>
                <w:b/>
                <w:bCs/>
                <w:szCs w:val="28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9445B6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%</w:t>
            </w:r>
          </w:p>
        </w:tc>
      </w:tr>
      <w:tr w:rsidR="004C4E67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1 00 0000000 0000 000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01297A">
            <w:pPr>
              <w:pStyle w:val="a3"/>
              <w:ind w:left="-99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11 501,4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1F06D7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028,1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</w:tr>
      <w:tr w:rsidR="004C4E67" w:rsidTr="00C3735A">
        <w:trPr>
          <w:trHeight w:val="7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1 01 0000000 0000 000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52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НАЛОГИ НА ПРИБЫЛЬ,</w:t>
            </w:r>
          </w:p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310,4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754,2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90</w:t>
            </w:r>
          </w:p>
        </w:tc>
      </w:tr>
      <w:tr w:rsidR="004C4E67" w:rsidTr="00C3735A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1 01 0201001 1000 110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9B0DEB" w:rsidRDefault="004C4E67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687,3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94</w:t>
            </w:r>
          </w:p>
        </w:tc>
      </w:tr>
      <w:tr w:rsidR="004C4E67" w:rsidTr="00C3735A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1 01 0201001 2000 110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9B0DEB" w:rsidRDefault="004C4E67" w:rsidP="00993BF3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4C4E67" w:rsidRPr="009B0DEB" w:rsidRDefault="004C4E67" w:rsidP="0001297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</w:tr>
      <w:tr w:rsidR="00965811" w:rsidTr="00C3735A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11" w:rsidRDefault="00965811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1 01 0201001 2100 110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811" w:rsidRPr="009B0DEB" w:rsidRDefault="00965811" w:rsidP="00C37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</w:t>
            </w:r>
            <w:r w:rsidR="00C3735A">
              <w:rPr>
                <w:bCs/>
                <w:sz w:val="28"/>
                <w:szCs w:val="28"/>
              </w:rPr>
              <w:t>йс</w:t>
            </w:r>
            <w:r>
              <w:rPr>
                <w:bCs/>
                <w:sz w:val="28"/>
                <w:szCs w:val="28"/>
              </w:rPr>
              <w:t>кой</w:t>
            </w:r>
            <w:r w:rsidR="00C3735A">
              <w:rPr>
                <w:bCs/>
                <w:sz w:val="28"/>
                <w:szCs w:val="28"/>
              </w:rPr>
              <w:t xml:space="preserve">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811" w:rsidRDefault="00C3735A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811" w:rsidRDefault="00C3735A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811" w:rsidRDefault="00C3735A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C4E67" w:rsidTr="00C3735A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1E0043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1 01 0201001 3000 110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9B0DEB" w:rsidRDefault="004C4E67" w:rsidP="001E0043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4C4E67" w:rsidRPr="009B0DEB" w:rsidRDefault="004C4E67" w:rsidP="001E004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</w:tr>
      <w:tr w:rsidR="004C4E67" w:rsidTr="00C3735A">
        <w:trPr>
          <w:trHeight w:val="7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1 01 0202001 1000 110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9B0DEB" w:rsidRDefault="004C4E67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</w:t>
            </w:r>
            <w:r>
              <w:rPr>
                <w:bCs/>
                <w:sz w:val="28"/>
                <w:szCs w:val="28"/>
              </w:rPr>
              <w:t xml:space="preserve">двокатов, </w:t>
            </w:r>
            <w:r w:rsidRPr="009B0DEB">
              <w:rPr>
                <w:bCs/>
                <w:sz w:val="28"/>
                <w:szCs w:val="28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48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1 01 0203001 1000 110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9B0DEB" w:rsidRDefault="004C4E67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BD37B3" w:rsidRDefault="004C4E67" w:rsidP="001E0043">
            <w:pPr>
              <w:pStyle w:val="a3"/>
              <w:snapToGrid w:val="0"/>
              <w:ind w:left="-993"/>
              <w:jc w:val="right"/>
              <w:rPr>
                <w:szCs w:val="28"/>
              </w:rPr>
            </w:pPr>
            <w:r w:rsidRPr="00BD37B3">
              <w:rPr>
                <w:bCs/>
                <w:szCs w:val="28"/>
              </w:rPr>
              <w:t>1 03 0000000 0000 000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343,2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383,5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112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BD37B3" w:rsidRDefault="004C4E67" w:rsidP="001E0043">
            <w:pPr>
              <w:pStyle w:val="a3"/>
              <w:snapToGrid w:val="0"/>
              <w:ind w:left="-993"/>
              <w:jc w:val="right"/>
              <w:rPr>
                <w:bCs/>
                <w:szCs w:val="28"/>
              </w:rPr>
            </w:pPr>
            <w:r w:rsidRPr="00BD37B3">
              <w:rPr>
                <w:bCs/>
                <w:szCs w:val="28"/>
              </w:rPr>
              <w:t>1 03 0200001 0000 110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343,2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383,5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112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BD37B3" w:rsidRDefault="004C4E67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1 03 0223001 0000 110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дизельное топливо, зачисляемые в консолидированные бюджеты субъектов РФ</w:t>
            </w:r>
          </w:p>
          <w:p w:rsidR="004C4E67" w:rsidRPr="00BD37B3" w:rsidRDefault="004C4E67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133,7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127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BD37B3" w:rsidRDefault="004C4E67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1 03 0224001 0000 110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моторные масла для дизельных и (или) карбюраторных (</w:t>
            </w:r>
            <w:proofErr w:type="spellStart"/>
            <w:r w:rsidRPr="00BD37B3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BD37B3">
              <w:rPr>
                <w:color w:val="000000"/>
                <w:sz w:val="28"/>
                <w:szCs w:val="28"/>
              </w:rPr>
              <w:t>)  двигателей, зачисляемые в консолидированные бюджеты субъектов РФ</w:t>
            </w:r>
          </w:p>
          <w:p w:rsidR="004C4E67" w:rsidRPr="00BD37B3" w:rsidRDefault="004C4E67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92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BD37B3" w:rsidRDefault="004C4E67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1 03 0225001 0000 110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Доходы от уплаты акцизов на автомобильный </w:t>
            </w:r>
            <w:r w:rsidRPr="00BD37B3">
              <w:rPr>
                <w:color w:val="000000"/>
                <w:sz w:val="28"/>
                <w:szCs w:val="28"/>
              </w:rPr>
              <w:t xml:space="preserve"> бензин, производимый на территории РФ, зачисляемые в консолидированные бюджеты субъектов РФ</w:t>
            </w:r>
          </w:p>
          <w:p w:rsidR="004C4E67" w:rsidRPr="00BD37B3" w:rsidRDefault="004C4E67" w:rsidP="001E004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263,4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552B78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115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BD37B3" w:rsidRDefault="004C4E67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1 03 0226001 0000 110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  <w:p w:rsidR="004C4E67" w:rsidRPr="00BD37B3" w:rsidRDefault="004C4E67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BD37B3" w:rsidRDefault="004C4E67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1F32AD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-17,2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154F8B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C4E67" w:rsidTr="00C3735A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2C4811" w:rsidRDefault="004C4E67" w:rsidP="001267DF">
            <w:pPr>
              <w:pStyle w:val="a3"/>
              <w:snapToGrid w:val="0"/>
              <w:ind w:left="-993"/>
              <w:jc w:val="right"/>
              <w:rPr>
                <w:szCs w:val="28"/>
              </w:rPr>
            </w:pPr>
            <w:r w:rsidRPr="002C4811">
              <w:rPr>
                <w:szCs w:val="28"/>
              </w:rPr>
              <w:t>1 05 030</w:t>
            </w:r>
            <w:r>
              <w:rPr>
                <w:szCs w:val="28"/>
              </w:rPr>
              <w:t>1</w:t>
            </w:r>
            <w:r w:rsidRPr="002C4811">
              <w:rPr>
                <w:szCs w:val="28"/>
              </w:rPr>
              <w:t>0010000110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2C4811" w:rsidRDefault="004C4E67" w:rsidP="002C4811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</w:t>
            </w:r>
            <w:r w:rsidRPr="002C48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2C4811" w:rsidRDefault="004C4E67" w:rsidP="00661B65">
            <w:pPr>
              <w:pStyle w:val="a3"/>
              <w:snapToGrid w:val="0"/>
              <w:rPr>
                <w:bCs/>
                <w:szCs w:val="28"/>
              </w:rPr>
            </w:pPr>
            <w:r w:rsidRPr="002C4811">
              <w:rPr>
                <w:bCs/>
                <w:szCs w:val="28"/>
              </w:rPr>
              <w:t>1,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2C4811" w:rsidRDefault="00340160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2C4811" w:rsidRDefault="00340160" w:rsidP="00661B65">
            <w:pPr>
              <w:pStyle w:val="a3"/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78</w:t>
            </w:r>
          </w:p>
        </w:tc>
      </w:tr>
      <w:tr w:rsidR="004C4E67" w:rsidTr="00C3735A">
        <w:trPr>
          <w:trHeight w:val="83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1 06 0000000 0000 000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60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НАЛОГИ </w:t>
            </w:r>
          </w:p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815,0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795,1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58</w:t>
            </w:r>
          </w:p>
        </w:tc>
      </w:tr>
      <w:tr w:rsidR="004C4E67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1 06 0103010 1000 110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FC2DAD" w:rsidRDefault="004C4E67" w:rsidP="00FC2DAD">
            <w:pPr>
              <w:jc w:val="both"/>
              <w:rPr>
                <w:bCs/>
                <w:sz w:val="28"/>
                <w:szCs w:val="28"/>
              </w:rPr>
            </w:pPr>
            <w:r w:rsidRPr="00961B19">
              <w:t xml:space="preserve">      </w:t>
            </w:r>
            <w:r w:rsidRPr="00FC2DAD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823,1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516,7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63</w:t>
            </w:r>
          </w:p>
        </w:tc>
      </w:tr>
      <w:tr w:rsidR="00A959BF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F" w:rsidRDefault="00A959BF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10601030102100110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Pr="00961B19" w:rsidRDefault="00A959BF" w:rsidP="00A959BF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Default="00A959BF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Default="00A959BF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Default="00A959BF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C4E67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1 06 06033101000110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FC2DAD" w:rsidRDefault="004C4E67" w:rsidP="0054471E">
            <w:pPr>
              <w:jc w:val="both"/>
              <w:rPr>
                <w:bCs/>
                <w:sz w:val="28"/>
                <w:szCs w:val="28"/>
              </w:rPr>
            </w:pPr>
            <w:r w:rsidRPr="00FC2DAD">
              <w:rPr>
                <w:sz w:val="28"/>
                <w:szCs w:val="28"/>
              </w:rPr>
              <w:t xml:space="preserve">      Земельный налог</w:t>
            </w:r>
            <w:r>
              <w:rPr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601,9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552,9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97</w:t>
            </w:r>
          </w:p>
        </w:tc>
      </w:tr>
      <w:tr w:rsidR="00A959BF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F" w:rsidRDefault="00A959BF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10606033102100110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Pr="00FC2DAD" w:rsidRDefault="00A959BF" w:rsidP="00544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(пени по соответствующему платежу)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Default="00A959BF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Default="00E20F2D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BF" w:rsidRDefault="00E20F2D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C4E67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1 06 06043101000110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6C6A99" w:rsidRDefault="004C4E67" w:rsidP="000129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390,0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688,6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</w:p>
        </w:tc>
      </w:tr>
      <w:tr w:rsidR="00A57A4C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4C" w:rsidRDefault="00A57A4C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10606043102100110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A4C" w:rsidRDefault="00A57A4C" w:rsidP="000129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по соответствующему платежу)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A4C" w:rsidRDefault="00A57A4C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A4C" w:rsidRDefault="00A57A4C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A4C" w:rsidRDefault="00A57A4C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7A730E" w:rsidTr="00C3735A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E" w:rsidRDefault="007A730E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10606043103000110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0E" w:rsidRDefault="007A730E" w:rsidP="007A730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Российский Федерации)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0E" w:rsidRDefault="007A730E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0E" w:rsidRDefault="007A730E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0E" w:rsidRDefault="007A730E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C4E67" w:rsidRPr="00890EFB" w:rsidTr="00C3735A">
        <w:trPr>
          <w:trHeight w:val="34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890EFB" w:rsidRDefault="004C4E67" w:rsidP="0001297A">
            <w:pPr>
              <w:pStyle w:val="a3"/>
              <w:jc w:val="left"/>
              <w:rPr>
                <w:bCs/>
                <w:szCs w:val="28"/>
              </w:rPr>
            </w:pPr>
            <w:r w:rsidRPr="00890EFB">
              <w:rPr>
                <w:bCs/>
                <w:szCs w:val="28"/>
              </w:rPr>
              <w:t>1 11 000000 0000 000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01297A">
            <w:pPr>
              <w:pStyle w:val="a3"/>
              <w:jc w:val="right"/>
              <w:rPr>
                <w:bCs/>
                <w:szCs w:val="28"/>
              </w:rPr>
            </w:pPr>
            <w:r w:rsidRPr="00890EFB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4C4E67" w:rsidRPr="00FC2DAD" w:rsidRDefault="004C4E67" w:rsidP="00FC2DAD"/>
          <w:p w:rsidR="004C4E67" w:rsidRPr="00FC2DAD" w:rsidRDefault="004C4E67" w:rsidP="00FC2D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Pr="00890EFB" w:rsidRDefault="004C4E67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031,2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1F06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093,9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40160" w:rsidP="00661B65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106</w:t>
            </w:r>
          </w:p>
        </w:tc>
      </w:tr>
      <w:tr w:rsidR="004C4E67" w:rsidTr="00C3735A">
        <w:trPr>
          <w:trHeight w:val="225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0A5982" w:rsidP="0001297A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11101050100000120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67" w:rsidRPr="009866D3" w:rsidRDefault="000A5982" w:rsidP="000A5982">
            <w:pPr>
              <w:ind w:left="-98"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0A5982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0A5982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0A5982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C4E67" w:rsidTr="00C3735A">
        <w:trPr>
          <w:trHeight w:val="212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1 11 05035100038120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395BF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E661DC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647,4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E661DC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</w:tr>
      <w:tr w:rsidR="004C4E67" w:rsidTr="00C3735A">
        <w:trPr>
          <w:trHeight w:val="779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Default="004C4E67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1 11 05035100039120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01297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Доходы от предоставления муниципального </w:t>
            </w:r>
          </w:p>
          <w:p w:rsidR="004C4E67" w:rsidRDefault="004C4E67" w:rsidP="0001297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жилого фонда по договорам 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4C4E67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481,2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72E49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400,9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E67" w:rsidRDefault="00372E49" w:rsidP="00661B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</w:tbl>
    <w:p w:rsidR="006F0038" w:rsidRDefault="006F0038" w:rsidP="006F0038">
      <w:pPr>
        <w:rPr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F1CAC" w:rsidRPr="007815F3" w:rsidRDefault="004F1CAC" w:rsidP="006F0038">
      <w:pPr>
        <w:pStyle w:val="a3"/>
        <w:jc w:val="lef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0F7909" w:rsidRDefault="000F7909" w:rsidP="00F42188">
      <w:pPr>
        <w:pStyle w:val="a3"/>
        <w:jc w:val="right"/>
        <w:rPr>
          <w:szCs w:val="28"/>
        </w:rPr>
      </w:pPr>
    </w:p>
    <w:p w:rsidR="00F42188" w:rsidRDefault="004F1CAC" w:rsidP="00F42188">
      <w:pPr>
        <w:pStyle w:val="a3"/>
        <w:jc w:val="right"/>
        <w:rPr>
          <w:szCs w:val="28"/>
        </w:rPr>
      </w:pPr>
      <w:r>
        <w:rPr>
          <w:szCs w:val="28"/>
        </w:rPr>
        <w:t>Приложение №5</w:t>
      </w:r>
      <w:r w:rsidR="006F0038">
        <w:rPr>
          <w:szCs w:val="28"/>
        </w:rPr>
        <w:t xml:space="preserve"> к </w:t>
      </w:r>
      <w:r w:rsidR="00F42188">
        <w:rPr>
          <w:szCs w:val="28"/>
        </w:rPr>
        <w:t>Решению Совета депутатов</w:t>
      </w:r>
    </w:p>
    <w:p w:rsidR="00E13478" w:rsidRPr="00E13478" w:rsidRDefault="00F42188" w:rsidP="00E13478">
      <w:pPr>
        <w:pStyle w:val="a3"/>
        <w:jc w:val="right"/>
        <w:rPr>
          <w:szCs w:val="28"/>
        </w:rPr>
      </w:pPr>
      <w:r>
        <w:rPr>
          <w:szCs w:val="28"/>
        </w:rPr>
        <w:t>Печерского сельского поселения 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F42188" w:rsidRPr="00EE7EA7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F42188" w:rsidRPr="00EE7EA7">
        <w:rPr>
          <w:szCs w:val="28"/>
        </w:rPr>
        <w:t>»</w:t>
      </w:r>
    </w:p>
    <w:p w:rsidR="00913AF3" w:rsidRPr="00EE7EA7" w:rsidRDefault="00913AF3" w:rsidP="00F42188">
      <w:pPr>
        <w:pStyle w:val="a3"/>
        <w:jc w:val="right"/>
        <w:rPr>
          <w:szCs w:val="28"/>
        </w:rPr>
      </w:pPr>
    </w:p>
    <w:p w:rsidR="006F0038" w:rsidRPr="00683216" w:rsidRDefault="006F0038" w:rsidP="006F0038">
      <w:pPr>
        <w:jc w:val="right"/>
        <w:rPr>
          <w:sz w:val="28"/>
          <w:szCs w:val="28"/>
        </w:rPr>
      </w:pPr>
    </w:p>
    <w:p w:rsidR="006F0038" w:rsidRDefault="006F0038" w:rsidP="004F1CAC">
      <w:pPr>
        <w:pStyle w:val="a3"/>
        <w:rPr>
          <w:b/>
          <w:szCs w:val="28"/>
        </w:rPr>
      </w:pPr>
      <w:r>
        <w:rPr>
          <w:b/>
          <w:szCs w:val="28"/>
        </w:rPr>
        <w:t>Прогнозируемые безвозмездные поступления  бюджета Печерск</w:t>
      </w:r>
      <w:r w:rsidR="004F1CAC">
        <w:rPr>
          <w:b/>
          <w:szCs w:val="28"/>
        </w:rPr>
        <w:t>ого сельского поселения  на 2015</w:t>
      </w:r>
      <w:r>
        <w:rPr>
          <w:b/>
          <w:szCs w:val="28"/>
        </w:rPr>
        <w:t> год</w:t>
      </w:r>
    </w:p>
    <w:p w:rsidR="00207C3A" w:rsidRDefault="00207C3A" w:rsidP="004F1CAC">
      <w:pPr>
        <w:pStyle w:val="a3"/>
        <w:rPr>
          <w:b/>
          <w:szCs w:val="28"/>
        </w:rPr>
      </w:pPr>
    </w:p>
    <w:p w:rsidR="00207C3A" w:rsidRDefault="00207C3A" w:rsidP="004F1CAC">
      <w:pPr>
        <w:pStyle w:val="a3"/>
        <w:rPr>
          <w:b/>
          <w:szCs w:val="28"/>
        </w:rPr>
      </w:pPr>
    </w:p>
    <w:p w:rsidR="006F0038" w:rsidRDefault="006F0038" w:rsidP="006F0038">
      <w:pPr>
        <w:pStyle w:val="a3"/>
        <w:jc w:val="left"/>
        <w:rPr>
          <w:szCs w:val="28"/>
        </w:rPr>
      </w:pPr>
    </w:p>
    <w:tbl>
      <w:tblPr>
        <w:tblW w:w="95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70"/>
        <w:gridCol w:w="2977"/>
        <w:gridCol w:w="1276"/>
        <w:gridCol w:w="1701"/>
        <w:gridCol w:w="851"/>
      </w:tblGrid>
      <w:tr w:rsidR="00207C3A" w:rsidTr="00207C3A">
        <w:trPr>
          <w:trHeight w:val="43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A" w:rsidRDefault="00207C3A" w:rsidP="00207C3A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207C3A">
            <w:pPr>
              <w:pStyle w:val="a3"/>
              <w:rPr>
                <w:b/>
                <w:bCs/>
                <w:szCs w:val="28"/>
              </w:rPr>
            </w:pPr>
            <w:r w:rsidRPr="002676A1">
              <w:rPr>
                <w:szCs w:val="28"/>
              </w:rPr>
              <w:t>Наименование вида (подвида</w:t>
            </w:r>
            <w:proofErr w:type="gramStart"/>
            <w:r w:rsidRPr="002676A1">
              <w:rPr>
                <w:szCs w:val="28"/>
              </w:rPr>
              <w:t>)д</w:t>
            </w:r>
            <w:proofErr w:type="gramEnd"/>
            <w:r w:rsidRPr="002676A1">
              <w:rPr>
                <w:szCs w:val="28"/>
              </w:rPr>
              <w:t>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C3A" w:rsidRDefault="00207C3A" w:rsidP="00207C3A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207C3A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207C3A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%</w:t>
            </w:r>
          </w:p>
        </w:tc>
      </w:tr>
      <w:tr w:rsidR="00207C3A" w:rsidTr="00C74044">
        <w:trPr>
          <w:trHeight w:val="43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2 00 00000000000000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Pr="003A715C" w:rsidRDefault="00207C3A" w:rsidP="00C7404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31 608,7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31 608,7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207C3A" w:rsidTr="00C74044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2 02 00000000000000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Pr="00C40A31" w:rsidRDefault="00207C3A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31 608,7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31 608,7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207C3A" w:rsidTr="00C74044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2 02 01000 00 000151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3 666,4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3666,4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207C3A" w:rsidTr="00C74044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>202 0301510 0000151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Субвенции бюджетам сельских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334,4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584EB9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334,4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584EB9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207C3A" w:rsidTr="00C74044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2 02 02999100051151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470EEC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Прочие субсидии бюджетам сельских поселений на развитие дорожно-транспортного комплекса Смоленской области на 2014г-2020г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Pr="00C010A3" w:rsidRDefault="00207C3A" w:rsidP="00C74044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</w:rPr>
              <w:t>27 004 ,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584EB9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27004,3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584EB9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207C3A" w:rsidTr="00C74044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A" w:rsidRDefault="00207C3A" w:rsidP="0001297A">
            <w:pPr>
              <w:pStyle w:val="a3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2 02 01003100000151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3A" w:rsidRDefault="00207C3A" w:rsidP="00470EEC">
            <w:pPr>
              <w:pStyle w:val="a3"/>
              <w:jc w:val="both"/>
              <w:rPr>
                <w:bCs/>
                <w:szCs w:val="28"/>
              </w:rPr>
            </w:pPr>
            <w:r w:rsidRPr="00FA052D">
              <w:rPr>
                <w:bCs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207C3A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603,6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584EB9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A" w:rsidRDefault="00584EB9" w:rsidP="00C740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F7909" w:rsidRDefault="006F0038" w:rsidP="00005289">
      <w:pPr>
        <w:pStyle w:val="a3"/>
        <w:jc w:val="right"/>
      </w:pPr>
      <w:r>
        <w:t xml:space="preserve"> </w:t>
      </w:r>
    </w:p>
    <w:p w:rsidR="000F7909" w:rsidRDefault="000F7909" w:rsidP="00005289">
      <w:pPr>
        <w:pStyle w:val="a3"/>
        <w:jc w:val="right"/>
      </w:pPr>
    </w:p>
    <w:p w:rsidR="00584EB9" w:rsidRDefault="00584EB9" w:rsidP="00005289">
      <w:pPr>
        <w:pStyle w:val="a3"/>
        <w:jc w:val="right"/>
        <w:rPr>
          <w:szCs w:val="28"/>
        </w:rPr>
      </w:pPr>
    </w:p>
    <w:p w:rsidR="00005289" w:rsidRDefault="001E0043" w:rsidP="00005289">
      <w:pPr>
        <w:pStyle w:val="a3"/>
        <w:jc w:val="right"/>
        <w:rPr>
          <w:szCs w:val="28"/>
        </w:rPr>
      </w:pPr>
      <w:r>
        <w:rPr>
          <w:szCs w:val="28"/>
        </w:rPr>
        <w:t>Приложение №6</w:t>
      </w:r>
      <w:r w:rsidR="006F0038">
        <w:rPr>
          <w:szCs w:val="28"/>
        </w:rPr>
        <w:t xml:space="preserve"> к </w:t>
      </w:r>
      <w:r w:rsidR="00005289">
        <w:rPr>
          <w:szCs w:val="28"/>
        </w:rPr>
        <w:t>Решению Совета депутатов</w:t>
      </w:r>
    </w:p>
    <w:p w:rsidR="00E13478" w:rsidRPr="00E13478" w:rsidRDefault="00005289" w:rsidP="00E13478">
      <w:pPr>
        <w:pStyle w:val="a3"/>
        <w:jc w:val="right"/>
        <w:rPr>
          <w:szCs w:val="28"/>
        </w:rPr>
      </w:pPr>
      <w:r>
        <w:rPr>
          <w:szCs w:val="28"/>
        </w:rPr>
        <w:t>Печерского сельского поселения 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005289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005289" w:rsidRPr="00EE7EA7">
        <w:rPr>
          <w:szCs w:val="28"/>
        </w:rPr>
        <w:t>»</w:t>
      </w:r>
    </w:p>
    <w:p w:rsidR="00005289" w:rsidRPr="00EE7EA7" w:rsidRDefault="00005289" w:rsidP="00005289">
      <w:pPr>
        <w:jc w:val="right"/>
        <w:rPr>
          <w:sz w:val="28"/>
          <w:szCs w:val="28"/>
        </w:rPr>
      </w:pPr>
    </w:p>
    <w:p w:rsidR="006F0038" w:rsidRDefault="006F0038" w:rsidP="00005289">
      <w:pPr>
        <w:pStyle w:val="a3"/>
        <w:rPr>
          <w:b/>
          <w:szCs w:val="28"/>
        </w:rPr>
      </w:pPr>
      <w:r>
        <w:rPr>
          <w:b/>
          <w:szCs w:val="28"/>
        </w:rPr>
        <w:t>Распределение ассигнований из  бюджета Печерс</w:t>
      </w:r>
      <w:r w:rsidR="001E0043">
        <w:rPr>
          <w:b/>
          <w:szCs w:val="28"/>
        </w:rPr>
        <w:t>кого сельского поселения на 2015</w:t>
      </w:r>
      <w:r>
        <w:rPr>
          <w:b/>
          <w:szCs w:val="28"/>
        </w:rPr>
        <w:t xml:space="preserve"> год  по разделам, подразделам, целевым статьям и видам </w:t>
      </w:r>
      <w:proofErr w:type="gramStart"/>
      <w:r>
        <w:rPr>
          <w:b/>
          <w:szCs w:val="28"/>
        </w:rPr>
        <w:t>расходов функциональной классификаци</w:t>
      </w:r>
      <w:r w:rsidR="001E0043">
        <w:rPr>
          <w:b/>
          <w:szCs w:val="28"/>
        </w:rPr>
        <w:t xml:space="preserve">и расходов  бюджетов Российской </w:t>
      </w:r>
      <w:r>
        <w:rPr>
          <w:b/>
          <w:szCs w:val="28"/>
        </w:rPr>
        <w:t>Федерации</w:t>
      </w:r>
      <w:proofErr w:type="gramEnd"/>
    </w:p>
    <w:p w:rsidR="000E707D" w:rsidRPr="00683216" w:rsidRDefault="000E707D" w:rsidP="006F0038">
      <w:pPr>
        <w:pStyle w:val="a3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1417"/>
        <w:gridCol w:w="851"/>
        <w:gridCol w:w="1276"/>
        <w:gridCol w:w="1134"/>
        <w:gridCol w:w="1275"/>
      </w:tblGrid>
      <w:tr w:rsidR="005C17B2" w:rsidTr="002676A1">
        <w:trPr>
          <w:trHeight w:val="3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B2" w:rsidRDefault="005C17B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Документ, 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7B2" w:rsidRDefault="005C17B2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Разд.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7B2" w:rsidRDefault="005C17B2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Ц.ст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7B2" w:rsidRDefault="005C17B2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Расх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B2" w:rsidRDefault="005C17B2" w:rsidP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2015  год</w:t>
            </w:r>
          </w:p>
        </w:tc>
      </w:tr>
      <w:tr w:rsidR="005C17B2" w:rsidTr="005C17B2">
        <w:trPr>
          <w:trHeight w:val="58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2" w:rsidRDefault="005C17B2" w:rsidP="0001297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B2" w:rsidRDefault="005C17B2" w:rsidP="0001297A">
            <w:pPr>
              <w:pStyle w:val="a3"/>
              <w:jc w:val="right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B2" w:rsidRDefault="005C17B2" w:rsidP="0001297A">
            <w:pPr>
              <w:pStyle w:val="a3"/>
              <w:jc w:val="right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B2" w:rsidRDefault="005C17B2" w:rsidP="0001297A">
            <w:pPr>
              <w:pStyle w:val="a3"/>
              <w:jc w:val="righ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B2" w:rsidRDefault="005C17B2" w:rsidP="005C17B2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7B2" w:rsidRDefault="005C17B2" w:rsidP="0054269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7B2" w:rsidRDefault="005C17B2" w:rsidP="0054269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5C17B2" w:rsidTr="005C17B2">
        <w:trPr>
          <w:trHeight w:val="3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1F469E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5 196,2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C17B2" w:rsidP="001F469E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2676A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736,9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 w:rsidP="001F469E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91,16</w:t>
            </w:r>
          </w:p>
        </w:tc>
      </w:tr>
      <w:tr w:rsidR="005C17B2" w:rsidTr="005C17B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 w:rsidP="00EB55BC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75,52</w:t>
            </w:r>
          </w:p>
        </w:tc>
      </w:tr>
      <w:tr w:rsidR="005C17B2" w:rsidTr="005C17B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по  оплаты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75,52</w:t>
            </w:r>
          </w:p>
        </w:tc>
      </w:tr>
      <w:tr w:rsidR="005C17B2" w:rsidTr="005C17B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Фонд оплаты труда 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75,52</w:t>
            </w:r>
          </w:p>
        </w:tc>
      </w:tr>
      <w:tr w:rsidR="005C17B2" w:rsidTr="005C17B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на возмещение расходов связанных с депутатской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CC3396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 w:rsidP="00CC3396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3215,3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 w:rsidP="00CC3396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96,96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Фонд оплаты труда государственных (муниципальных) органов 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по 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EB55BC" w:rsidP="0070258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98,56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Фонд оплаты труда государственных (муниципальных) органов 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 w:rsidP="0070258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98,56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на содержание органов местного самоуправления (за исключением расходов по  оплаты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CC3396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 w:rsidP="00CC3396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 w:rsidP="00CC3396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93,87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CC3396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 w:rsidP="0070258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 w:rsidP="00CC3396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93,87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на уплату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Иные дотации, передаваемые из бюджетов сельских поселений Смоленского района в бюджет муниципального района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9970004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95,34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9970004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95,34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9991011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9991011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0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46730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46730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46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46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46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467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97,15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99,16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D96FE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 w:rsidP="00D96FE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 w:rsidP="00D96FE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Уплата прочих налогов, сборов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63,84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Разработка схем территориального планирования муниципальных районов Смоленской области, генеральных планов, правил землепользования и застройки городских, сельских поселений Смоленской области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6A77BC" w:rsidP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28,79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28,79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содержания, обслуживания  и распоряжения   объектами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Субвенция на первичный  воинский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9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Фонд оплаты труда государственных (муниципальных) органов </w:t>
            </w:r>
          </w:p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Закупка товаров, работ, услуг в сфере информационно-коммуникационных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 w:rsidP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Обеспечение деятельности добровольных  пожарных 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9991128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9991128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29 828,3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 w:rsidP="005F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94,28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F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94,58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F7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F7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Pr="00F76314" w:rsidRDefault="00F76314" w:rsidP="00F7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17,46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F7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F7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F76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17,46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Обеспечение сохранности автомобильных дорог местного значения и условий безопасного движения по ним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 w:rsidP="00C6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F817B4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A467E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A467E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F817B4" w:rsidP="00F817B4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A467E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A467E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Капитальный ремонт,  ремонт и содержание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C65C1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Совершенствование и развитие сети автомобильных дорог общего пользования в Смоленском районе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и развитие сети автомобильных дорог общего пользования в Смоленском районе Смоленской области за счет областного бюджета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27 004,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27 004,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49,3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Разработка схем территориального планирования муниципальных районов Смоленской области, генеральных планов, правил землепользования и застройки городских, сельских поселений Смоленской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 w:rsidR="005C17B2" w:rsidRDefault="005C17B2">
            <w:pPr>
              <w:pStyle w:val="a3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 w:rsidR="005C17B2" w:rsidRDefault="005C17B2">
            <w:pPr>
              <w:pStyle w:val="a3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D103B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98,60</w:t>
            </w:r>
          </w:p>
        </w:tc>
      </w:tr>
      <w:tr w:rsidR="005C17B2" w:rsidRPr="00BE3B9C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9314C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A413A" w:rsidP="002A413A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A413A" w:rsidP="009314C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90,21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1F469E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 w:rsidP="001F469E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 w:rsidP="001F469E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65,57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Капитальный ремонт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97,44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 w:rsidP="003C0166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3C0166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99,61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Субсидии на обеспечение мероприятий по капитальному ремонту многоквартирных домов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841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 w:rsidP="00841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 w:rsidP="00841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Компенсация выпадающих доходов организациям, предоставляющим населению жилищных услуги по тарифам, не обеспечивающим возмещение издержек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0601021</w:t>
            </w:r>
          </w:p>
          <w:p w:rsidR="005C17B2" w:rsidRDefault="005C17B2">
            <w:pPr>
              <w:pStyle w:val="a3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 w:rsidP="00841E2F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 w:rsidP="00841E2F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1D7B5A" w:rsidP="00841E2F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83,2</w:t>
            </w:r>
          </w:p>
        </w:tc>
      </w:tr>
      <w:tr w:rsidR="005C17B2" w:rsidTr="005C17B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 w:rsidP="002D1B80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75,61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0601021</w:t>
            </w:r>
          </w:p>
          <w:p w:rsidR="005C17B2" w:rsidRDefault="005C17B2">
            <w:pPr>
              <w:pStyle w:val="a3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339,0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84,76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ind w:left="-98" w:right="-108"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 w:rsidP="002D1B80">
            <w:pPr>
              <w:ind w:left="-98" w:right="-108"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ind w:left="-98" w:right="-108"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97,84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Создание социально-благоприятной среды, благоустройство (прочее)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98,86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98,86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1673,6</w:t>
            </w:r>
          </w:p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96,25</w:t>
            </w:r>
          </w:p>
        </w:tc>
      </w:tr>
      <w:tr w:rsidR="005C17B2" w:rsidTr="005C17B2">
        <w:trPr>
          <w:trHeight w:val="3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2D1B80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96,25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1 635,0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Расходы на финансовое обеспечение выполнения муниципального задания бюджетными учреждениями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  <w:p w:rsidR="005C17B2" w:rsidRDefault="005C17B2">
            <w:pPr>
              <w:pStyle w:val="a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Субсидия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7D4E18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18" w:rsidRPr="007D4E18" w:rsidRDefault="007D4E18">
            <w:pPr>
              <w:pStyle w:val="a3"/>
              <w:jc w:val="both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E18" w:rsidRPr="007D4E18" w:rsidRDefault="007D4E18">
            <w:pPr>
              <w:pStyle w:val="a3"/>
              <w:rPr>
                <w:b/>
                <w:szCs w:val="28"/>
              </w:rPr>
            </w:pPr>
            <w:r w:rsidRPr="007D4E18">
              <w:rPr>
                <w:b/>
                <w:szCs w:val="2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E18" w:rsidRPr="007D4E18" w:rsidRDefault="007D4E18">
            <w:pPr>
              <w:pStyle w:val="a3"/>
              <w:rPr>
                <w:b/>
                <w:szCs w:val="28"/>
              </w:rPr>
            </w:pPr>
            <w:r w:rsidRPr="007D4E18"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E18" w:rsidRPr="007D4E18" w:rsidRDefault="007D4E18">
            <w:pPr>
              <w:pStyle w:val="a3"/>
              <w:rPr>
                <w:b/>
                <w:szCs w:val="28"/>
              </w:rPr>
            </w:pPr>
            <w:r w:rsidRPr="007D4E18"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D4E18" w:rsidRPr="007D4E18" w:rsidRDefault="007D4E18">
            <w:pPr>
              <w:pStyle w:val="a3"/>
              <w:ind w:left="-98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4E18" w:rsidRPr="007D4E18" w:rsidRDefault="007D4E18">
            <w:pPr>
              <w:pStyle w:val="a3"/>
              <w:ind w:left="-98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4E18" w:rsidRPr="007D4E18" w:rsidRDefault="007D4E18">
            <w:pPr>
              <w:pStyle w:val="a3"/>
              <w:ind w:left="-98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 w:rsidP="001F469E">
            <w:pPr>
              <w:pStyle w:val="a3"/>
              <w:jc w:val="both"/>
              <w:rPr>
                <w:bCs/>
                <w:szCs w:val="28"/>
              </w:rPr>
            </w:pPr>
            <w:r w:rsidRPr="003F0019">
              <w:rPr>
                <w:bCs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Cs w:val="28"/>
              </w:rPr>
              <w:t xml:space="preserve">обеспечения </w:t>
            </w:r>
          </w:p>
          <w:p w:rsidR="005C17B2" w:rsidRDefault="005C17B2" w:rsidP="001F469E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государственных (муниципальных)</w:t>
            </w:r>
            <w:r w:rsidRPr="003F0019">
              <w:rPr>
                <w:bCs/>
                <w:szCs w:val="28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 w:rsidP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7D4E18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98,19</w:t>
            </w:r>
          </w:p>
        </w:tc>
      </w:tr>
      <w:tr w:rsidR="005C17B2" w:rsidTr="005C17B2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Другие вопросы в области  физической культуры 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98,19</w:t>
            </w:r>
          </w:p>
        </w:tc>
      </w:tr>
      <w:tr w:rsidR="005C17B2" w:rsidTr="005C17B2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Мероприятия, направленные на формирование здорового образа жизни у населения РФ, включая сокращение потребления алкоголя и табака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Default="005C17B2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98,19</w:t>
            </w:r>
          </w:p>
        </w:tc>
      </w:tr>
      <w:tr w:rsidR="005C17B2" w:rsidTr="005C17B2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 w:rsidP="00A94514">
            <w:pPr>
              <w:pStyle w:val="a3"/>
              <w:jc w:val="both"/>
              <w:rPr>
                <w:bCs/>
                <w:szCs w:val="28"/>
              </w:rPr>
            </w:pPr>
            <w:r w:rsidRPr="003F0019">
              <w:rPr>
                <w:bCs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Cs w:val="28"/>
              </w:rPr>
              <w:t xml:space="preserve">обеспечения </w:t>
            </w:r>
          </w:p>
          <w:p w:rsidR="005C17B2" w:rsidRDefault="005C17B2" w:rsidP="00A94514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государственных (муниципальных)</w:t>
            </w:r>
            <w:r w:rsidRPr="003F0019">
              <w:rPr>
                <w:bCs/>
                <w:szCs w:val="28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 w:rsidP="00A9451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 w:rsidP="00A9451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 w:rsidP="00A9451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Pr="00072352" w:rsidRDefault="005C17B2" w:rsidP="00A9451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 w:rsidP="00A9451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 w:rsidP="00A94514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98,19</w:t>
            </w:r>
          </w:p>
        </w:tc>
      </w:tr>
      <w:tr w:rsidR="005C17B2" w:rsidTr="005C17B2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2" w:rsidRDefault="005C17B2" w:rsidP="00A94514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 w:rsidP="00A94514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 w:rsidP="00A94514">
            <w:pPr>
              <w:pStyle w:val="a3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7B2" w:rsidRDefault="005C17B2" w:rsidP="00A94514">
            <w:pPr>
              <w:pStyle w:val="a3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5C17B2" w:rsidRPr="00F212F2" w:rsidRDefault="005C17B2" w:rsidP="00A94514">
            <w:pPr>
              <w:pStyle w:val="a3"/>
              <w:ind w:left="-98" w:right="-108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43 151,5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 w:rsidP="00A94514">
            <w:pPr>
              <w:pStyle w:val="a3"/>
              <w:ind w:left="-98" w:right="-10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40 386,9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17B2" w:rsidRDefault="00581533" w:rsidP="00A94514">
            <w:pPr>
              <w:pStyle w:val="a3"/>
              <w:ind w:left="-98" w:right="-10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93,59</w:t>
            </w:r>
          </w:p>
        </w:tc>
      </w:tr>
    </w:tbl>
    <w:p w:rsidR="000F7909" w:rsidRDefault="000F7909" w:rsidP="0010685C">
      <w:pPr>
        <w:pStyle w:val="a3"/>
        <w:jc w:val="right"/>
        <w:rPr>
          <w:szCs w:val="28"/>
        </w:rPr>
      </w:pPr>
    </w:p>
    <w:p w:rsidR="000F7909" w:rsidRDefault="000F7909" w:rsidP="0010685C">
      <w:pPr>
        <w:pStyle w:val="a3"/>
        <w:jc w:val="right"/>
        <w:rPr>
          <w:szCs w:val="28"/>
        </w:rPr>
      </w:pPr>
    </w:p>
    <w:p w:rsidR="000F7909" w:rsidRDefault="000F7909" w:rsidP="0010685C">
      <w:pPr>
        <w:pStyle w:val="a3"/>
        <w:jc w:val="right"/>
        <w:rPr>
          <w:szCs w:val="28"/>
        </w:rPr>
      </w:pPr>
    </w:p>
    <w:p w:rsidR="000F7909" w:rsidRDefault="000F7909" w:rsidP="0010685C">
      <w:pPr>
        <w:pStyle w:val="a3"/>
        <w:jc w:val="right"/>
        <w:rPr>
          <w:szCs w:val="28"/>
        </w:rPr>
      </w:pPr>
    </w:p>
    <w:p w:rsidR="000F7909" w:rsidRDefault="000F7909" w:rsidP="0010685C">
      <w:pPr>
        <w:pStyle w:val="a3"/>
        <w:jc w:val="right"/>
        <w:rPr>
          <w:szCs w:val="28"/>
        </w:rPr>
      </w:pPr>
    </w:p>
    <w:p w:rsidR="000F7909" w:rsidRDefault="000F7909" w:rsidP="0010685C">
      <w:pPr>
        <w:pStyle w:val="a3"/>
        <w:jc w:val="right"/>
        <w:rPr>
          <w:szCs w:val="28"/>
        </w:rPr>
      </w:pPr>
    </w:p>
    <w:p w:rsidR="0010685C" w:rsidRDefault="00542691" w:rsidP="0010685C">
      <w:pPr>
        <w:pStyle w:val="a3"/>
        <w:jc w:val="right"/>
        <w:rPr>
          <w:szCs w:val="28"/>
        </w:rPr>
      </w:pPr>
      <w:r>
        <w:rPr>
          <w:szCs w:val="28"/>
        </w:rPr>
        <w:t>Приложение №7</w:t>
      </w:r>
      <w:r w:rsidR="006F0038">
        <w:rPr>
          <w:szCs w:val="28"/>
        </w:rPr>
        <w:t xml:space="preserve"> к </w:t>
      </w:r>
      <w:r w:rsidR="0010685C">
        <w:rPr>
          <w:szCs w:val="28"/>
        </w:rPr>
        <w:t>Решению Совета депутатов</w:t>
      </w:r>
    </w:p>
    <w:p w:rsidR="00E13478" w:rsidRPr="00E13478" w:rsidRDefault="0010685C" w:rsidP="00E13478">
      <w:pPr>
        <w:pStyle w:val="a3"/>
        <w:jc w:val="right"/>
        <w:rPr>
          <w:szCs w:val="28"/>
        </w:rPr>
      </w:pPr>
      <w:r>
        <w:rPr>
          <w:szCs w:val="28"/>
        </w:rPr>
        <w:t>Печерского сельского поселения 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10685C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10685C" w:rsidRPr="00EE7EA7">
        <w:rPr>
          <w:szCs w:val="28"/>
        </w:rPr>
        <w:t>»</w:t>
      </w:r>
    </w:p>
    <w:p w:rsidR="0010685C" w:rsidRPr="00EE7EA7" w:rsidRDefault="0010685C" w:rsidP="0010685C">
      <w:pPr>
        <w:jc w:val="right"/>
        <w:rPr>
          <w:sz w:val="28"/>
          <w:szCs w:val="28"/>
        </w:rPr>
      </w:pPr>
    </w:p>
    <w:p w:rsidR="00542691" w:rsidRPr="0010685C" w:rsidRDefault="006F0038" w:rsidP="0010685C">
      <w:pPr>
        <w:pStyle w:val="a3"/>
        <w:rPr>
          <w:b/>
          <w:szCs w:val="28"/>
        </w:rPr>
      </w:pPr>
      <w:r w:rsidRPr="0010685C">
        <w:rPr>
          <w:b/>
          <w:szCs w:val="28"/>
        </w:rPr>
        <w:t>Ведомственная структура расходов бюджета</w:t>
      </w:r>
    </w:p>
    <w:p w:rsidR="00C501E2" w:rsidRDefault="006F0038" w:rsidP="0010685C">
      <w:pPr>
        <w:pStyle w:val="a3"/>
        <w:rPr>
          <w:b/>
          <w:szCs w:val="28"/>
        </w:rPr>
      </w:pPr>
      <w:r w:rsidRPr="0010685C">
        <w:rPr>
          <w:b/>
          <w:szCs w:val="28"/>
        </w:rPr>
        <w:t>Печерского сельского</w:t>
      </w:r>
      <w:r w:rsidR="00542691" w:rsidRPr="0010685C">
        <w:rPr>
          <w:b/>
          <w:szCs w:val="28"/>
        </w:rPr>
        <w:t xml:space="preserve"> поселения      на 2015</w:t>
      </w:r>
      <w:r w:rsidRPr="0010685C">
        <w:rPr>
          <w:b/>
          <w:szCs w:val="28"/>
        </w:rPr>
        <w:t xml:space="preserve"> </w:t>
      </w:r>
      <w:r w:rsidR="00542691" w:rsidRPr="0010685C">
        <w:rPr>
          <w:b/>
          <w:szCs w:val="28"/>
        </w:rPr>
        <w:t>год</w:t>
      </w:r>
    </w:p>
    <w:p w:rsidR="00E40617" w:rsidRDefault="00E40617" w:rsidP="0010685C">
      <w:pPr>
        <w:pStyle w:val="a3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1417"/>
        <w:gridCol w:w="851"/>
        <w:gridCol w:w="1276"/>
        <w:gridCol w:w="1134"/>
        <w:gridCol w:w="1275"/>
      </w:tblGrid>
      <w:tr w:rsidR="00E40617" w:rsidTr="002676A1">
        <w:trPr>
          <w:trHeight w:val="3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Документ, 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Разд.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Ц.ст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Расх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2015  год</w:t>
            </w:r>
          </w:p>
        </w:tc>
      </w:tr>
      <w:tr w:rsidR="00E40617" w:rsidTr="002676A1">
        <w:trPr>
          <w:trHeight w:val="58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right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right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righ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617" w:rsidRDefault="00E40617" w:rsidP="002676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E40617" w:rsidTr="002676A1">
        <w:trPr>
          <w:trHeight w:val="3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5 196,2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4736,9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91,16</w:t>
            </w:r>
          </w:p>
        </w:tc>
      </w:tr>
      <w:tr w:rsidR="00E40617" w:rsidTr="002676A1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75,52</w:t>
            </w:r>
          </w:p>
        </w:tc>
      </w:tr>
      <w:tr w:rsidR="00E40617" w:rsidTr="002676A1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по  оплаты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75,52</w:t>
            </w:r>
          </w:p>
        </w:tc>
      </w:tr>
      <w:tr w:rsidR="00E40617" w:rsidTr="002676A1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Фонд оплаты труда 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75,52</w:t>
            </w:r>
          </w:p>
        </w:tc>
      </w:tr>
      <w:tr w:rsidR="00E40617" w:rsidTr="002676A1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на возмещение расходов связанных с депутатской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3215,3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96,96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Фонд оплаты труда государственных (муниципальных) органов 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314,3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 w:firstLine="98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по 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98,56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Фонд оплаты труда государственных (муниципальных) органов 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98,56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на содержание органов местного самоуправления (за исключением расходов по  оплаты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93,87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93,87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 на уплату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Иные дотации, передаваемые из бюджетов сельских поселений Смоленского района в бюджет муниципального района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9970004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95,34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9970004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95,34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9991011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9991011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97,15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99,16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Уплата прочих налогов, сборов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63,84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Разработка схем территориального планирования муниципальных районов Смоленской области, генеральных планов, правил землепользования и застройки городских, сельских поселений Смоленской области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28,79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28,79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содержания, обслуживания  и распоряжения   объектами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Субвенция на первичный  воинский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Фонд оплаты труда государственных (муниципальных) органов </w:t>
            </w:r>
          </w:p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Закупка товаров, работ, услуг в сфере информационно-коммуникационных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7805118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Обеспечение деятельности добровольных  пожарных 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9991128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9991128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29 828,3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94,28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94,58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492F0A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492F0A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492F0A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17,46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492F0A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492F0A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492F0A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17,46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Обеспечение сохранности автомобильных дорог местного значения и условий безопасного движения по ним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C22F73" w:rsidP="002676A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C22F73" w:rsidP="002676A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C22F73" w:rsidP="002676A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7F0977" w:rsidP="002676A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C22F73" w:rsidP="002676A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C22F73" w:rsidP="002676A1">
            <w:pPr>
              <w:tabs>
                <w:tab w:val="left" w:pos="9356"/>
                <w:tab w:val="left" w:pos="978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Капитальный ремонт,  ремонт и содержание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0502618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Совершенствование и развитие сети автомобильных дорог общего пользования в Смоленском районе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и развитие сети автомобильных дорог общего пользования в Смоленском районе Смоленской области за счет областного бюджета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27 004,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1408050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tabs>
                <w:tab w:val="left" w:pos="9356"/>
                <w:tab w:val="left" w:pos="9781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27 004,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tabs>
                <w:tab w:val="left" w:pos="9356"/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49,3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Разработка схем территориального планирования муниципальных районов Смоленской области, генеральных планов, правил землепользования и застройки городских, сельских поселений Смоленской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 w:rsidR="00E40617" w:rsidRDefault="00E40617" w:rsidP="002676A1">
            <w:pPr>
              <w:pStyle w:val="a3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 w:rsidR="00E40617" w:rsidRDefault="00E40617" w:rsidP="002676A1">
            <w:pPr>
              <w:pStyle w:val="a3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98,60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90,21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65,57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Капитальный ремонт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97,44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99,61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Субсидии на обеспечение мероприятий по капитальному ремонту многоквартирных домов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Компенсация выпадающих доходов организациям, предоставляющим населению жилищных услуги по тарифам, не обеспечивающим возмещение издержек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0601021</w:t>
            </w:r>
          </w:p>
          <w:p w:rsidR="00E40617" w:rsidRDefault="00E40617" w:rsidP="002676A1">
            <w:pPr>
              <w:pStyle w:val="a3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83,2</w:t>
            </w:r>
          </w:p>
        </w:tc>
      </w:tr>
      <w:tr w:rsidR="00E40617" w:rsidTr="002676A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75,61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bookmarkStart w:id="0" w:name="_GoBack"/>
            <w:r>
              <w:rPr>
                <w:bCs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0601021</w:t>
            </w:r>
          </w:p>
          <w:p w:rsidR="00E40617" w:rsidRDefault="00E40617" w:rsidP="002676A1">
            <w:pPr>
              <w:pStyle w:val="a3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339,0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84,76</w:t>
            </w:r>
          </w:p>
        </w:tc>
      </w:tr>
      <w:bookmarkEnd w:id="0"/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ind w:left="-98" w:right="-108"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 w:right="-108"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ind w:left="-98" w:right="-108"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97,84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Создание социально-благоприятной среды, благоустройство (прочее)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98,86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98,86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1673,6</w:t>
            </w:r>
          </w:p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96,25</w:t>
            </w:r>
          </w:p>
        </w:tc>
      </w:tr>
      <w:tr w:rsidR="00E40617" w:rsidTr="002676A1">
        <w:trPr>
          <w:trHeight w:val="3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1610,9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96,25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1 635,0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Расходы на финансовое обеспечение выполнения муниципального задания бюджетными учреждениями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  <w:p w:rsidR="00E40617" w:rsidRDefault="00E40617" w:rsidP="002676A1">
            <w:pPr>
              <w:pStyle w:val="a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1336,3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Субсидия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RPr="007D4E18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Pr="007D4E18" w:rsidRDefault="00E40617" w:rsidP="002676A1">
            <w:pPr>
              <w:pStyle w:val="a3"/>
              <w:jc w:val="both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Pr="007D4E18" w:rsidRDefault="00E40617" w:rsidP="002676A1">
            <w:pPr>
              <w:pStyle w:val="a3"/>
              <w:rPr>
                <w:b/>
                <w:szCs w:val="28"/>
              </w:rPr>
            </w:pPr>
            <w:r w:rsidRPr="007D4E18">
              <w:rPr>
                <w:b/>
                <w:szCs w:val="2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Pr="007D4E18" w:rsidRDefault="00E40617" w:rsidP="002676A1">
            <w:pPr>
              <w:pStyle w:val="a3"/>
              <w:rPr>
                <w:b/>
                <w:szCs w:val="28"/>
              </w:rPr>
            </w:pPr>
            <w:r w:rsidRPr="007D4E18"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Pr="007D4E18" w:rsidRDefault="00E40617" w:rsidP="002676A1">
            <w:pPr>
              <w:pStyle w:val="a3"/>
              <w:rPr>
                <w:b/>
                <w:szCs w:val="28"/>
              </w:rPr>
            </w:pPr>
            <w:r w:rsidRPr="007D4E18"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Pr="007D4E18" w:rsidRDefault="00E40617" w:rsidP="002676A1">
            <w:pPr>
              <w:pStyle w:val="a3"/>
              <w:ind w:left="-98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Pr="007D4E18" w:rsidRDefault="00E40617" w:rsidP="002676A1">
            <w:pPr>
              <w:pStyle w:val="a3"/>
              <w:ind w:left="-98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Pr="007D4E18" w:rsidRDefault="00E40617" w:rsidP="002676A1">
            <w:pPr>
              <w:pStyle w:val="a3"/>
              <w:ind w:left="-98"/>
              <w:rPr>
                <w:b/>
                <w:bCs/>
                <w:szCs w:val="28"/>
              </w:rPr>
            </w:pPr>
            <w:r w:rsidRPr="007D4E18">
              <w:rPr>
                <w:b/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 w:rsidRPr="003F0019">
              <w:rPr>
                <w:bCs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Cs w:val="28"/>
              </w:rPr>
              <w:t xml:space="preserve">обеспечения </w:t>
            </w:r>
          </w:p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государственных (муниципальных)</w:t>
            </w:r>
            <w:r w:rsidRPr="003F0019">
              <w:rPr>
                <w:bCs/>
                <w:szCs w:val="28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98,19</w:t>
            </w:r>
          </w:p>
        </w:tc>
      </w:tr>
      <w:tr w:rsidR="00E40617" w:rsidTr="002676A1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Другие вопросы в области  физической культуры 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98,19</w:t>
            </w:r>
          </w:p>
        </w:tc>
      </w:tr>
      <w:tr w:rsidR="00E40617" w:rsidTr="002676A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Мероприятия, направленные на формирование здорового образа жизни у населения РФ, включая сокращение потребления алкоголя и табака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98,19</w:t>
            </w:r>
          </w:p>
        </w:tc>
      </w:tr>
      <w:tr w:rsidR="00E40617" w:rsidTr="002676A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 w:rsidRPr="003F0019">
              <w:rPr>
                <w:bCs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Cs w:val="28"/>
              </w:rPr>
              <w:t xml:space="preserve">обеспечения </w:t>
            </w:r>
          </w:p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государственных (муниципальных)</w:t>
            </w:r>
            <w:r w:rsidRPr="003F0019">
              <w:rPr>
                <w:bCs/>
                <w:szCs w:val="28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Pr="00072352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253,9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98,19</w:t>
            </w:r>
          </w:p>
        </w:tc>
      </w:tr>
      <w:tr w:rsidR="00E40617" w:rsidTr="002676A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17" w:rsidRDefault="00E40617" w:rsidP="002676A1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617" w:rsidRDefault="00E40617" w:rsidP="002676A1">
            <w:pPr>
              <w:pStyle w:val="a3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40617" w:rsidRPr="00F212F2" w:rsidRDefault="00E40617" w:rsidP="002676A1">
            <w:pPr>
              <w:pStyle w:val="a3"/>
              <w:ind w:left="-98" w:right="-108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43 151,5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40 386,9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0617" w:rsidRDefault="00E40617" w:rsidP="002676A1">
            <w:pPr>
              <w:pStyle w:val="a3"/>
              <w:ind w:left="-98" w:right="-10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93,59</w:t>
            </w:r>
          </w:p>
        </w:tc>
      </w:tr>
    </w:tbl>
    <w:p w:rsidR="00E40617" w:rsidRDefault="00E40617" w:rsidP="0010685C">
      <w:pPr>
        <w:pStyle w:val="a3"/>
        <w:rPr>
          <w:b/>
          <w:szCs w:val="28"/>
        </w:rPr>
      </w:pPr>
    </w:p>
    <w:p w:rsidR="00E40617" w:rsidRDefault="00E40617" w:rsidP="0010685C">
      <w:pPr>
        <w:pStyle w:val="a3"/>
        <w:rPr>
          <w:b/>
          <w:szCs w:val="28"/>
        </w:rPr>
      </w:pPr>
    </w:p>
    <w:p w:rsidR="00E40617" w:rsidRDefault="00E40617" w:rsidP="0010685C">
      <w:pPr>
        <w:pStyle w:val="a3"/>
        <w:rPr>
          <w:b/>
          <w:szCs w:val="28"/>
        </w:rPr>
      </w:pPr>
    </w:p>
    <w:p w:rsidR="00E40617" w:rsidRDefault="00E40617" w:rsidP="0010685C">
      <w:pPr>
        <w:pStyle w:val="a3"/>
        <w:rPr>
          <w:b/>
          <w:szCs w:val="28"/>
        </w:rPr>
      </w:pPr>
    </w:p>
    <w:p w:rsidR="00E40617" w:rsidRDefault="00E40617" w:rsidP="0010685C">
      <w:pPr>
        <w:pStyle w:val="a3"/>
        <w:rPr>
          <w:b/>
          <w:szCs w:val="28"/>
        </w:rPr>
      </w:pPr>
    </w:p>
    <w:p w:rsidR="00E40617" w:rsidRDefault="00E40617" w:rsidP="0010685C">
      <w:pPr>
        <w:pStyle w:val="a3"/>
        <w:rPr>
          <w:b/>
          <w:szCs w:val="28"/>
        </w:rPr>
      </w:pPr>
    </w:p>
    <w:p w:rsidR="00E40617" w:rsidRDefault="00E40617" w:rsidP="0010685C">
      <w:pPr>
        <w:pStyle w:val="a3"/>
        <w:rPr>
          <w:b/>
          <w:szCs w:val="28"/>
        </w:rPr>
      </w:pPr>
    </w:p>
    <w:p w:rsidR="00F40D68" w:rsidRDefault="000F3B42" w:rsidP="00F40D68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№8 к </w:t>
      </w:r>
      <w:r w:rsidR="00F40D68">
        <w:rPr>
          <w:szCs w:val="28"/>
        </w:rPr>
        <w:t>Решению Совета депутатов</w:t>
      </w:r>
    </w:p>
    <w:p w:rsidR="00E13478" w:rsidRPr="00E13478" w:rsidRDefault="00F40D68" w:rsidP="00E13478">
      <w:pPr>
        <w:pStyle w:val="a3"/>
        <w:jc w:val="right"/>
        <w:rPr>
          <w:szCs w:val="28"/>
        </w:rPr>
      </w:pPr>
      <w:r>
        <w:rPr>
          <w:szCs w:val="28"/>
        </w:rPr>
        <w:t>Печерского сельского поселения «</w:t>
      </w:r>
      <w:r w:rsidR="00E13478" w:rsidRPr="00E13478">
        <w:rPr>
          <w:szCs w:val="28"/>
        </w:rPr>
        <w:t>Об утверждении проекта отчета</w:t>
      </w:r>
    </w:p>
    <w:p w:rsidR="00E13478" w:rsidRPr="00E13478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 xml:space="preserve">об исполнении бюджета Печерского сельского поселения </w:t>
      </w:r>
    </w:p>
    <w:p w:rsidR="00F40D68" w:rsidRPr="00EE7EA7" w:rsidRDefault="00E13478" w:rsidP="00E13478">
      <w:pPr>
        <w:pStyle w:val="a3"/>
        <w:jc w:val="right"/>
        <w:rPr>
          <w:szCs w:val="28"/>
        </w:rPr>
      </w:pPr>
      <w:r w:rsidRPr="00E13478">
        <w:rPr>
          <w:szCs w:val="28"/>
        </w:rPr>
        <w:t>Смоленского района Смоленской области за 2015г</w:t>
      </w:r>
      <w:r w:rsidR="00F40D68" w:rsidRPr="00EE7EA7">
        <w:rPr>
          <w:szCs w:val="28"/>
        </w:rPr>
        <w:t>»</w:t>
      </w:r>
    </w:p>
    <w:p w:rsidR="000F3B42" w:rsidRDefault="000F3B42" w:rsidP="00F40D68">
      <w:pPr>
        <w:pStyle w:val="a3"/>
        <w:jc w:val="right"/>
        <w:rPr>
          <w:szCs w:val="28"/>
        </w:rPr>
      </w:pPr>
    </w:p>
    <w:p w:rsidR="000F3B42" w:rsidRDefault="000F3B42" w:rsidP="00240F05">
      <w:pPr>
        <w:pStyle w:val="a3"/>
        <w:jc w:val="right"/>
        <w:rPr>
          <w:szCs w:val="28"/>
        </w:rPr>
      </w:pPr>
    </w:p>
    <w:p w:rsidR="000F3B42" w:rsidRDefault="000F3B42" w:rsidP="000F3B42">
      <w:pPr>
        <w:pStyle w:val="1"/>
        <w:ind w:left="360"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государственных внутренних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заимствований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0F3B42" w:rsidRDefault="000F3B42" w:rsidP="000F3B42">
      <w:pPr>
        <w:tabs>
          <w:tab w:val="left" w:pos="801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(тыс. рублей)</w:t>
      </w:r>
    </w:p>
    <w:p w:rsidR="000F3B42" w:rsidRDefault="000F3B42" w:rsidP="000F3B42">
      <w:pPr>
        <w:rPr>
          <w:sz w:val="2"/>
          <w:szCs w:val="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960"/>
        <w:gridCol w:w="2360"/>
      </w:tblGrid>
      <w:tr w:rsidR="000F3B42" w:rsidTr="000F3B42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42" w:rsidRDefault="000F3B42">
            <w:pPr>
              <w:jc w:val="center"/>
            </w:pPr>
            <w:r>
              <w:t>№</w:t>
            </w:r>
          </w:p>
          <w:p w:rsidR="000F3B42" w:rsidRDefault="000F3B4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42" w:rsidRDefault="000F3B42">
            <w:pPr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42" w:rsidRDefault="000F3B42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0F3B42" w:rsidRDefault="000F3B42">
            <w:pPr>
              <w:jc w:val="center"/>
              <w:rPr>
                <w:b/>
              </w:rPr>
            </w:pPr>
            <w:r>
              <w:rPr>
                <w:b/>
              </w:rPr>
              <w:t>привлечения</w:t>
            </w:r>
          </w:p>
          <w:p w:rsidR="000F3B42" w:rsidRDefault="000F3B42">
            <w:pPr>
              <w:jc w:val="center"/>
            </w:pPr>
            <w:r>
              <w:rPr>
                <w:b/>
              </w:rPr>
              <w:t>в 2015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42" w:rsidRDefault="000F3B42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0F3B42" w:rsidRDefault="000F3B42">
            <w:pPr>
              <w:jc w:val="center"/>
            </w:pPr>
            <w:r>
              <w:rPr>
                <w:b/>
              </w:rPr>
              <w:t>средств направляемых  на погашение  основного долга в 2015 году</w:t>
            </w:r>
          </w:p>
        </w:tc>
      </w:tr>
      <w:tr w:rsidR="000F3B42" w:rsidTr="000F3B42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B42" w:rsidRDefault="000F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B42" w:rsidRDefault="000F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3B42" w:rsidTr="000F3B4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муниципальных районов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F3B42" w:rsidTr="000F3B42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42" w:rsidRDefault="000F3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0F3B42" w:rsidRDefault="000F3B42" w:rsidP="000F3B42">
      <w:pPr>
        <w:pStyle w:val="ConsNormal"/>
        <w:widowControl/>
        <w:ind w:firstLine="0"/>
        <w:jc w:val="both"/>
        <w:rPr>
          <w:b/>
          <w:sz w:val="28"/>
          <w:szCs w:val="28"/>
        </w:rPr>
      </w:pPr>
    </w:p>
    <w:p w:rsidR="000F3B42" w:rsidRDefault="000F3B42" w:rsidP="00240F05">
      <w:pPr>
        <w:pStyle w:val="a3"/>
        <w:jc w:val="right"/>
        <w:rPr>
          <w:szCs w:val="28"/>
        </w:rPr>
      </w:pPr>
    </w:p>
    <w:sectPr w:rsidR="000F3B42" w:rsidSect="00055A4C">
      <w:pgSz w:w="11906" w:h="16838"/>
      <w:pgMar w:top="284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38"/>
    <w:rsid w:val="00004766"/>
    <w:rsid w:val="00005289"/>
    <w:rsid w:val="00005C9C"/>
    <w:rsid w:val="000070A0"/>
    <w:rsid w:val="00007CCB"/>
    <w:rsid w:val="0001297A"/>
    <w:rsid w:val="00012C8B"/>
    <w:rsid w:val="00013AC9"/>
    <w:rsid w:val="00014F04"/>
    <w:rsid w:val="00015D56"/>
    <w:rsid w:val="00016C1E"/>
    <w:rsid w:val="000226F9"/>
    <w:rsid w:val="00034B35"/>
    <w:rsid w:val="000407C0"/>
    <w:rsid w:val="00042625"/>
    <w:rsid w:val="0004507E"/>
    <w:rsid w:val="00047EB2"/>
    <w:rsid w:val="00047FAE"/>
    <w:rsid w:val="00054594"/>
    <w:rsid w:val="000546F6"/>
    <w:rsid w:val="00055A4C"/>
    <w:rsid w:val="0005627A"/>
    <w:rsid w:val="000569C6"/>
    <w:rsid w:val="00064500"/>
    <w:rsid w:val="00067DC6"/>
    <w:rsid w:val="00071042"/>
    <w:rsid w:val="00072F6C"/>
    <w:rsid w:val="0007443E"/>
    <w:rsid w:val="00082CA2"/>
    <w:rsid w:val="0008712B"/>
    <w:rsid w:val="00091431"/>
    <w:rsid w:val="0009166B"/>
    <w:rsid w:val="00094D4D"/>
    <w:rsid w:val="0009767E"/>
    <w:rsid w:val="000A31A0"/>
    <w:rsid w:val="000A36BF"/>
    <w:rsid w:val="000A4107"/>
    <w:rsid w:val="000A5982"/>
    <w:rsid w:val="000B0DD4"/>
    <w:rsid w:val="000B1B5A"/>
    <w:rsid w:val="000B44CD"/>
    <w:rsid w:val="000C2629"/>
    <w:rsid w:val="000C2A59"/>
    <w:rsid w:val="000D071F"/>
    <w:rsid w:val="000D3141"/>
    <w:rsid w:val="000D3E78"/>
    <w:rsid w:val="000E2CBC"/>
    <w:rsid w:val="000E4728"/>
    <w:rsid w:val="000E707D"/>
    <w:rsid w:val="000F3B42"/>
    <w:rsid w:val="000F7909"/>
    <w:rsid w:val="00102497"/>
    <w:rsid w:val="00102B6C"/>
    <w:rsid w:val="0010410F"/>
    <w:rsid w:val="00104564"/>
    <w:rsid w:val="0010685C"/>
    <w:rsid w:val="00106C58"/>
    <w:rsid w:val="001075CF"/>
    <w:rsid w:val="0010763A"/>
    <w:rsid w:val="00111455"/>
    <w:rsid w:val="00114ADF"/>
    <w:rsid w:val="00114C76"/>
    <w:rsid w:val="00121CEC"/>
    <w:rsid w:val="0012669A"/>
    <w:rsid w:val="001267DF"/>
    <w:rsid w:val="00127351"/>
    <w:rsid w:val="00134576"/>
    <w:rsid w:val="00146D19"/>
    <w:rsid w:val="00154F8B"/>
    <w:rsid w:val="00155244"/>
    <w:rsid w:val="00160D8B"/>
    <w:rsid w:val="00162144"/>
    <w:rsid w:val="0016684A"/>
    <w:rsid w:val="00172CE8"/>
    <w:rsid w:val="00175A09"/>
    <w:rsid w:val="00175D1F"/>
    <w:rsid w:val="00177EAE"/>
    <w:rsid w:val="001867F6"/>
    <w:rsid w:val="00190B2A"/>
    <w:rsid w:val="001A0C7C"/>
    <w:rsid w:val="001A1675"/>
    <w:rsid w:val="001A2525"/>
    <w:rsid w:val="001A2DBE"/>
    <w:rsid w:val="001A7492"/>
    <w:rsid w:val="001B1565"/>
    <w:rsid w:val="001B2045"/>
    <w:rsid w:val="001B72BD"/>
    <w:rsid w:val="001C256E"/>
    <w:rsid w:val="001C5AE5"/>
    <w:rsid w:val="001C753E"/>
    <w:rsid w:val="001D005E"/>
    <w:rsid w:val="001D0B6C"/>
    <w:rsid w:val="001D3D7B"/>
    <w:rsid w:val="001D439A"/>
    <w:rsid w:val="001D4759"/>
    <w:rsid w:val="001D4C3C"/>
    <w:rsid w:val="001D5074"/>
    <w:rsid w:val="001D6AD0"/>
    <w:rsid w:val="001D7B5A"/>
    <w:rsid w:val="001E0043"/>
    <w:rsid w:val="001E5D93"/>
    <w:rsid w:val="001F06D7"/>
    <w:rsid w:val="001F32AD"/>
    <w:rsid w:val="001F38E4"/>
    <w:rsid w:val="001F469E"/>
    <w:rsid w:val="001F61CA"/>
    <w:rsid w:val="00200CCA"/>
    <w:rsid w:val="00201004"/>
    <w:rsid w:val="00202216"/>
    <w:rsid w:val="00203A05"/>
    <w:rsid w:val="00203A96"/>
    <w:rsid w:val="00205A56"/>
    <w:rsid w:val="00207C3A"/>
    <w:rsid w:val="00211441"/>
    <w:rsid w:val="002200FE"/>
    <w:rsid w:val="002218D4"/>
    <w:rsid w:val="00224ADD"/>
    <w:rsid w:val="00240E17"/>
    <w:rsid w:val="00240F05"/>
    <w:rsid w:val="002519EA"/>
    <w:rsid w:val="002546B6"/>
    <w:rsid w:val="00261617"/>
    <w:rsid w:val="0026550D"/>
    <w:rsid w:val="00265591"/>
    <w:rsid w:val="0026663F"/>
    <w:rsid w:val="002676A1"/>
    <w:rsid w:val="00271ABD"/>
    <w:rsid w:val="00272932"/>
    <w:rsid w:val="00273114"/>
    <w:rsid w:val="002739D2"/>
    <w:rsid w:val="00274A8F"/>
    <w:rsid w:val="00284BE8"/>
    <w:rsid w:val="002851CD"/>
    <w:rsid w:val="002875B2"/>
    <w:rsid w:val="0029751F"/>
    <w:rsid w:val="002A11FD"/>
    <w:rsid w:val="002A267B"/>
    <w:rsid w:val="002A3580"/>
    <w:rsid w:val="002A413A"/>
    <w:rsid w:val="002B064B"/>
    <w:rsid w:val="002B2E60"/>
    <w:rsid w:val="002C4811"/>
    <w:rsid w:val="002C676C"/>
    <w:rsid w:val="002D1B80"/>
    <w:rsid w:val="002D2039"/>
    <w:rsid w:val="002D2A09"/>
    <w:rsid w:val="002D4EEF"/>
    <w:rsid w:val="002E06ED"/>
    <w:rsid w:val="002E451D"/>
    <w:rsid w:val="002E60E5"/>
    <w:rsid w:val="002E7029"/>
    <w:rsid w:val="002E7459"/>
    <w:rsid w:val="002F05EA"/>
    <w:rsid w:val="002F2CAE"/>
    <w:rsid w:val="002F772F"/>
    <w:rsid w:val="002F77BF"/>
    <w:rsid w:val="00302568"/>
    <w:rsid w:val="00304EA9"/>
    <w:rsid w:val="00305202"/>
    <w:rsid w:val="00307737"/>
    <w:rsid w:val="00312E5B"/>
    <w:rsid w:val="00313388"/>
    <w:rsid w:val="0031463D"/>
    <w:rsid w:val="00315D40"/>
    <w:rsid w:val="0031664F"/>
    <w:rsid w:val="003177A0"/>
    <w:rsid w:val="0031784A"/>
    <w:rsid w:val="00322820"/>
    <w:rsid w:val="003237FD"/>
    <w:rsid w:val="003257DD"/>
    <w:rsid w:val="00325D56"/>
    <w:rsid w:val="0033363B"/>
    <w:rsid w:val="0033603E"/>
    <w:rsid w:val="003367A3"/>
    <w:rsid w:val="00340160"/>
    <w:rsid w:val="003412BC"/>
    <w:rsid w:val="0034408B"/>
    <w:rsid w:val="00346C3B"/>
    <w:rsid w:val="00347A39"/>
    <w:rsid w:val="003507B9"/>
    <w:rsid w:val="00355060"/>
    <w:rsid w:val="00355576"/>
    <w:rsid w:val="00362A47"/>
    <w:rsid w:val="00364462"/>
    <w:rsid w:val="0037039B"/>
    <w:rsid w:val="00372E49"/>
    <w:rsid w:val="00374018"/>
    <w:rsid w:val="0037568B"/>
    <w:rsid w:val="0038063E"/>
    <w:rsid w:val="00384D18"/>
    <w:rsid w:val="00386727"/>
    <w:rsid w:val="00395BF3"/>
    <w:rsid w:val="003A26C4"/>
    <w:rsid w:val="003A715C"/>
    <w:rsid w:val="003B0836"/>
    <w:rsid w:val="003B6D29"/>
    <w:rsid w:val="003C0166"/>
    <w:rsid w:val="003C0B48"/>
    <w:rsid w:val="003C15E9"/>
    <w:rsid w:val="003C561F"/>
    <w:rsid w:val="003C612F"/>
    <w:rsid w:val="003C6721"/>
    <w:rsid w:val="003C6C83"/>
    <w:rsid w:val="003C78C0"/>
    <w:rsid w:val="003C7EEE"/>
    <w:rsid w:val="003D46D7"/>
    <w:rsid w:val="003D7CF2"/>
    <w:rsid w:val="003E54CD"/>
    <w:rsid w:val="003F30EC"/>
    <w:rsid w:val="003F69B0"/>
    <w:rsid w:val="003F7272"/>
    <w:rsid w:val="0040192B"/>
    <w:rsid w:val="004029FE"/>
    <w:rsid w:val="00404257"/>
    <w:rsid w:val="00411186"/>
    <w:rsid w:val="00414AA5"/>
    <w:rsid w:val="00415224"/>
    <w:rsid w:val="00420A38"/>
    <w:rsid w:val="004303B2"/>
    <w:rsid w:val="004337D4"/>
    <w:rsid w:val="00436F49"/>
    <w:rsid w:val="00440DD5"/>
    <w:rsid w:val="00442F2E"/>
    <w:rsid w:val="00443A6C"/>
    <w:rsid w:val="00447A80"/>
    <w:rsid w:val="00454649"/>
    <w:rsid w:val="00456663"/>
    <w:rsid w:val="00456BBB"/>
    <w:rsid w:val="00460473"/>
    <w:rsid w:val="00463EF1"/>
    <w:rsid w:val="004647F6"/>
    <w:rsid w:val="0046730C"/>
    <w:rsid w:val="00470EEC"/>
    <w:rsid w:val="00474D0A"/>
    <w:rsid w:val="00480D4E"/>
    <w:rsid w:val="00482435"/>
    <w:rsid w:val="00487C69"/>
    <w:rsid w:val="00492F0A"/>
    <w:rsid w:val="004A12DB"/>
    <w:rsid w:val="004A7946"/>
    <w:rsid w:val="004C03C9"/>
    <w:rsid w:val="004C1371"/>
    <w:rsid w:val="004C4E67"/>
    <w:rsid w:val="004C6175"/>
    <w:rsid w:val="004C6EB2"/>
    <w:rsid w:val="004C7E7A"/>
    <w:rsid w:val="004D4BF5"/>
    <w:rsid w:val="004D4E21"/>
    <w:rsid w:val="004D554B"/>
    <w:rsid w:val="004D5941"/>
    <w:rsid w:val="004D7019"/>
    <w:rsid w:val="004D7324"/>
    <w:rsid w:val="004E0A22"/>
    <w:rsid w:val="004E5E0E"/>
    <w:rsid w:val="004E694E"/>
    <w:rsid w:val="004F1CAC"/>
    <w:rsid w:val="004F2BB2"/>
    <w:rsid w:val="00503084"/>
    <w:rsid w:val="005032A4"/>
    <w:rsid w:val="005056F1"/>
    <w:rsid w:val="005069B2"/>
    <w:rsid w:val="00521C3E"/>
    <w:rsid w:val="00525784"/>
    <w:rsid w:val="00536C94"/>
    <w:rsid w:val="00537939"/>
    <w:rsid w:val="00537F7E"/>
    <w:rsid w:val="00542691"/>
    <w:rsid w:val="0054471E"/>
    <w:rsid w:val="00547EC3"/>
    <w:rsid w:val="00551FF4"/>
    <w:rsid w:val="00552B78"/>
    <w:rsid w:val="005544FA"/>
    <w:rsid w:val="005556D6"/>
    <w:rsid w:val="005567A3"/>
    <w:rsid w:val="00556DB4"/>
    <w:rsid w:val="00561E0C"/>
    <w:rsid w:val="00563FF4"/>
    <w:rsid w:val="005678B9"/>
    <w:rsid w:val="00571A6D"/>
    <w:rsid w:val="005763A3"/>
    <w:rsid w:val="00581248"/>
    <w:rsid w:val="00581533"/>
    <w:rsid w:val="00581657"/>
    <w:rsid w:val="00581C6D"/>
    <w:rsid w:val="00584EB9"/>
    <w:rsid w:val="00594BFA"/>
    <w:rsid w:val="00594EB8"/>
    <w:rsid w:val="0059659D"/>
    <w:rsid w:val="005966A7"/>
    <w:rsid w:val="0059729E"/>
    <w:rsid w:val="005A57F8"/>
    <w:rsid w:val="005A6EEE"/>
    <w:rsid w:val="005B08C5"/>
    <w:rsid w:val="005B3EB5"/>
    <w:rsid w:val="005C17B2"/>
    <w:rsid w:val="005C43A8"/>
    <w:rsid w:val="005D1AD1"/>
    <w:rsid w:val="005D543B"/>
    <w:rsid w:val="005D5BD7"/>
    <w:rsid w:val="005E2E2A"/>
    <w:rsid w:val="005E7B2B"/>
    <w:rsid w:val="005F13FA"/>
    <w:rsid w:val="00600387"/>
    <w:rsid w:val="00603F96"/>
    <w:rsid w:val="00607D6E"/>
    <w:rsid w:val="006116FE"/>
    <w:rsid w:val="00620282"/>
    <w:rsid w:val="00620882"/>
    <w:rsid w:val="00621F0C"/>
    <w:rsid w:val="00624583"/>
    <w:rsid w:val="00626D97"/>
    <w:rsid w:val="006279F9"/>
    <w:rsid w:val="006302A6"/>
    <w:rsid w:val="00633554"/>
    <w:rsid w:val="00633A95"/>
    <w:rsid w:val="0063569D"/>
    <w:rsid w:val="00635CE8"/>
    <w:rsid w:val="00640B9D"/>
    <w:rsid w:val="006503E3"/>
    <w:rsid w:val="00651B21"/>
    <w:rsid w:val="00654480"/>
    <w:rsid w:val="00661B65"/>
    <w:rsid w:val="00662708"/>
    <w:rsid w:val="00666F55"/>
    <w:rsid w:val="00672053"/>
    <w:rsid w:val="0067240A"/>
    <w:rsid w:val="006731B4"/>
    <w:rsid w:val="00681505"/>
    <w:rsid w:val="00685560"/>
    <w:rsid w:val="00692475"/>
    <w:rsid w:val="006A0CA1"/>
    <w:rsid w:val="006A24F5"/>
    <w:rsid w:val="006A6C3B"/>
    <w:rsid w:val="006A77BC"/>
    <w:rsid w:val="006B0D42"/>
    <w:rsid w:val="006B58D9"/>
    <w:rsid w:val="006B6065"/>
    <w:rsid w:val="006C1A5D"/>
    <w:rsid w:val="006C3246"/>
    <w:rsid w:val="006D0939"/>
    <w:rsid w:val="006D39A4"/>
    <w:rsid w:val="006D434A"/>
    <w:rsid w:val="006F0038"/>
    <w:rsid w:val="006F066A"/>
    <w:rsid w:val="006F68D4"/>
    <w:rsid w:val="00702582"/>
    <w:rsid w:val="00702AEF"/>
    <w:rsid w:val="007112B9"/>
    <w:rsid w:val="00711337"/>
    <w:rsid w:val="00711791"/>
    <w:rsid w:val="00713638"/>
    <w:rsid w:val="00715BE1"/>
    <w:rsid w:val="007163FE"/>
    <w:rsid w:val="00717821"/>
    <w:rsid w:val="00722928"/>
    <w:rsid w:val="00724F8D"/>
    <w:rsid w:val="00725DAC"/>
    <w:rsid w:val="0072692A"/>
    <w:rsid w:val="0072710B"/>
    <w:rsid w:val="00733B89"/>
    <w:rsid w:val="00734FE5"/>
    <w:rsid w:val="007419D4"/>
    <w:rsid w:val="00742D2D"/>
    <w:rsid w:val="0074331F"/>
    <w:rsid w:val="00761E23"/>
    <w:rsid w:val="00761EF3"/>
    <w:rsid w:val="00762251"/>
    <w:rsid w:val="00776E0C"/>
    <w:rsid w:val="00781987"/>
    <w:rsid w:val="007824F9"/>
    <w:rsid w:val="0078327A"/>
    <w:rsid w:val="007A5E13"/>
    <w:rsid w:val="007A730E"/>
    <w:rsid w:val="007B23BB"/>
    <w:rsid w:val="007B4395"/>
    <w:rsid w:val="007B5610"/>
    <w:rsid w:val="007C1199"/>
    <w:rsid w:val="007C4BFC"/>
    <w:rsid w:val="007D1DE6"/>
    <w:rsid w:val="007D286B"/>
    <w:rsid w:val="007D4E18"/>
    <w:rsid w:val="007E6BD8"/>
    <w:rsid w:val="007F0977"/>
    <w:rsid w:val="007F2F9D"/>
    <w:rsid w:val="007F75EF"/>
    <w:rsid w:val="0080222A"/>
    <w:rsid w:val="008029E0"/>
    <w:rsid w:val="00810809"/>
    <w:rsid w:val="00813C87"/>
    <w:rsid w:val="00825258"/>
    <w:rsid w:val="00830AE2"/>
    <w:rsid w:val="008320B5"/>
    <w:rsid w:val="008361B3"/>
    <w:rsid w:val="00841E22"/>
    <w:rsid w:val="00841E2F"/>
    <w:rsid w:val="00847A9B"/>
    <w:rsid w:val="0085110B"/>
    <w:rsid w:val="00852022"/>
    <w:rsid w:val="00853832"/>
    <w:rsid w:val="0085598C"/>
    <w:rsid w:val="00865436"/>
    <w:rsid w:val="00866B9C"/>
    <w:rsid w:val="0087264E"/>
    <w:rsid w:val="00873005"/>
    <w:rsid w:val="008737CE"/>
    <w:rsid w:val="00874294"/>
    <w:rsid w:val="00875462"/>
    <w:rsid w:val="008757DA"/>
    <w:rsid w:val="00877B0C"/>
    <w:rsid w:val="00880A70"/>
    <w:rsid w:val="008877A3"/>
    <w:rsid w:val="00892D48"/>
    <w:rsid w:val="00894F33"/>
    <w:rsid w:val="00895628"/>
    <w:rsid w:val="00896067"/>
    <w:rsid w:val="00896857"/>
    <w:rsid w:val="008A02BD"/>
    <w:rsid w:val="008A4B38"/>
    <w:rsid w:val="008A6F2A"/>
    <w:rsid w:val="008B682E"/>
    <w:rsid w:val="008B6DC9"/>
    <w:rsid w:val="008C19CE"/>
    <w:rsid w:val="008C1EFF"/>
    <w:rsid w:val="008C704F"/>
    <w:rsid w:val="008C72C0"/>
    <w:rsid w:val="008C76DC"/>
    <w:rsid w:val="008E14CA"/>
    <w:rsid w:val="008E4377"/>
    <w:rsid w:val="008E4C1F"/>
    <w:rsid w:val="008E6392"/>
    <w:rsid w:val="008F1F02"/>
    <w:rsid w:val="008F2440"/>
    <w:rsid w:val="008F440F"/>
    <w:rsid w:val="008F4A5E"/>
    <w:rsid w:val="008F7E0E"/>
    <w:rsid w:val="00902360"/>
    <w:rsid w:val="00905C63"/>
    <w:rsid w:val="00912111"/>
    <w:rsid w:val="009133BE"/>
    <w:rsid w:val="00913AF3"/>
    <w:rsid w:val="00914BBB"/>
    <w:rsid w:val="00916734"/>
    <w:rsid w:val="009174E3"/>
    <w:rsid w:val="00922B88"/>
    <w:rsid w:val="00923BF5"/>
    <w:rsid w:val="00924009"/>
    <w:rsid w:val="009245DE"/>
    <w:rsid w:val="009258CF"/>
    <w:rsid w:val="00930C4F"/>
    <w:rsid w:val="009314C1"/>
    <w:rsid w:val="00932E64"/>
    <w:rsid w:val="009348C5"/>
    <w:rsid w:val="00936A01"/>
    <w:rsid w:val="00940849"/>
    <w:rsid w:val="00943175"/>
    <w:rsid w:val="009445B6"/>
    <w:rsid w:val="009455F8"/>
    <w:rsid w:val="00945C1A"/>
    <w:rsid w:val="009518D0"/>
    <w:rsid w:val="0095393B"/>
    <w:rsid w:val="00954AEF"/>
    <w:rsid w:val="00955027"/>
    <w:rsid w:val="009623B9"/>
    <w:rsid w:val="00964758"/>
    <w:rsid w:val="00965811"/>
    <w:rsid w:val="00965FDB"/>
    <w:rsid w:val="0096755B"/>
    <w:rsid w:val="00970F18"/>
    <w:rsid w:val="00971B5F"/>
    <w:rsid w:val="0097528C"/>
    <w:rsid w:val="00976995"/>
    <w:rsid w:val="0098595B"/>
    <w:rsid w:val="00985F80"/>
    <w:rsid w:val="0098717F"/>
    <w:rsid w:val="00993BF3"/>
    <w:rsid w:val="00996DFE"/>
    <w:rsid w:val="009A2B9B"/>
    <w:rsid w:val="009B30D9"/>
    <w:rsid w:val="009B77B1"/>
    <w:rsid w:val="009C30B3"/>
    <w:rsid w:val="009C5B47"/>
    <w:rsid w:val="009C60ED"/>
    <w:rsid w:val="009D12C2"/>
    <w:rsid w:val="009D7E54"/>
    <w:rsid w:val="009E1E87"/>
    <w:rsid w:val="009F5E82"/>
    <w:rsid w:val="00A00352"/>
    <w:rsid w:val="00A00B82"/>
    <w:rsid w:val="00A05554"/>
    <w:rsid w:val="00A10EC9"/>
    <w:rsid w:val="00A1302E"/>
    <w:rsid w:val="00A1410F"/>
    <w:rsid w:val="00A1411B"/>
    <w:rsid w:val="00A16397"/>
    <w:rsid w:val="00A20353"/>
    <w:rsid w:val="00A21D69"/>
    <w:rsid w:val="00A223B2"/>
    <w:rsid w:val="00A243E3"/>
    <w:rsid w:val="00A24E76"/>
    <w:rsid w:val="00A2529E"/>
    <w:rsid w:val="00A3081D"/>
    <w:rsid w:val="00A33485"/>
    <w:rsid w:val="00A358FA"/>
    <w:rsid w:val="00A36740"/>
    <w:rsid w:val="00A40F16"/>
    <w:rsid w:val="00A4162E"/>
    <w:rsid w:val="00A467E1"/>
    <w:rsid w:val="00A5058F"/>
    <w:rsid w:val="00A57A4C"/>
    <w:rsid w:val="00A65EEE"/>
    <w:rsid w:val="00A73E7A"/>
    <w:rsid w:val="00A87B98"/>
    <w:rsid w:val="00A94514"/>
    <w:rsid w:val="00A956C5"/>
    <w:rsid w:val="00A959BF"/>
    <w:rsid w:val="00AA3BC2"/>
    <w:rsid w:val="00AA4883"/>
    <w:rsid w:val="00AA7239"/>
    <w:rsid w:val="00AB1A52"/>
    <w:rsid w:val="00AB45AD"/>
    <w:rsid w:val="00AB52F7"/>
    <w:rsid w:val="00AB6A17"/>
    <w:rsid w:val="00AC4ED7"/>
    <w:rsid w:val="00AC525D"/>
    <w:rsid w:val="00AC70B4"/>
    <w:rsid w:val="00AD0E9B"/>
    <w:rsid w:val="00AD18E6"/>
    <w:rsid w:val="00AD3B38"/>
    <w:rsid w:val="00AD5809"/>
    <w:rsid w:val="00AE30B2"/>
    <w:rsid w:val="00AE3F44"/>
    <w:rsid w:val="00AE69BD"/>
    <w:rsid w:val="00AF3599"/>
    <w:rsid w:val="00AF60DF"/>
    <w:rsid w:val="00B05741"/>
    <w:rsid w:val="00B102AD"/>
    <w:rsid w:val="00B10499"/>
    <w:rsid w:val="00B10883"/>
    <w:rsid w:val="00B147B8"/>
    <w:rsid w:val="00B16180"/>
    <w:rsid w:val="00B16C17"/>
    <w:rsid w:val="00B1764A"/>
    <w:rsid w:val="00B17ACF"/>
    <w:rsid w:val="00B17B52"/>
    <w:rsid w:val="00B2318D"/>
    <w:rsid w:val="00B233D1"/>
    <w:rsid w:val="00B302E6"/>
    <w:rsid w:val="00B31BDE"/>
    <w:rsid w:val="00B40BCE"/>
    <w:rsid w:val="00B416D2"/>
    <w:rsid w:val="00B44462"/>
    <w:rsid w:val="00B45637"/>
    <w:rsid w:val="00B658D7"/>
    <w:rsid w:val="00B659CA"/>
    <w:rsid w:val="00B6739A"/>
    <w:rsid w:val="00B67495"/>
    <w:rsid w:val="00B67F2F"/>
    <w:rsid w:val="00B70450"/>
    <w:rsid w:val="00B71527"/>
    <w:rsid w:val="00B80FE5"/>
    <w:rsid w:val="00B85236"/>
    <w:rsid w:val="00B86477"/>
    <w:rsid w:val="00B96757"/>
    <w:rsid w:val="00B97406"/>
    <w:rsid w:val="00BA1C79"/>
    <w:rsid w:val="00BB07B3"/>
    <w:rsid w:val="00BB3107"/>
    <w:rsid w:val="00BB5DEB"/>
    <w:rsid w:val="00BB62A1"/>
    <w:rsid w:val="00BD2310"/>
    <w:rsid w:val="00BD37B3"/>
    <w:rsid w:val="00BD3D37"/>
    <w:rsid w:val="00BD68AE"/>
    <w:rsid w:val="00BE08BE"/>
    <w:rsid w:val="00BE7DA7"/>
    <w:rsid w:val="00BF0F78"/>
    <w:rsid w:val="00BF53EE"/>
    <w:rsid w:val="00C010A3"/>
    <w:rsid w:val="00C07321"/>
    <w:rsid w:val="00C07A00"/>
    <w:rsid w:val="00C1188C"/>
    <w:rsid w:val="00C22647"/>
    <w:rsid w:val="00C2288F"/>
    <w:rsid w:val="00C22F73"/>
    <w:rsid w:val="00C230E1"/>
    <w:rsid w:val="00C34CAA"/>
    <w:rsid w:val="00C3735A"/>
    <w:rsid w:val="00C40735"/>
    <w:rsid w:val="00C40A31"/>
    <w:rsid w:val="00C40AA9"/>
    <w:rsid w:val="00C501E2"/>
    <w:rsid w:val="00C575E9"/>
    <w:rsid w:val="00C6001D"/>
    <w:rsid w:val="00C60831"/>
    <w:rsid w:val="00C6168B"/>
    <w:rsid w:val="00C6268B"/>
    <w:rsid w:val="00C65C13"/>
    <w:rsid w:val="00C74044"/>
    <w:rsid w:val="00C74E30"/>
    <w:rsid w:val="00C804D5"/>
    <w:rsid w:val="00C83E27"/>
    <w:rsid w:val="00C85134"/>
    <w:rsid w:val="00C90F10"/>
    <w:rsid w:val="00C925A8"/>
    <w:rsid w:val="00C93766"/>
    <w:rsid w:val="00C93AB7"/>
    <w:rsid w:val="00C95DBC"/>
    <w:rsid w:val="00C967D2"/>
    <w:rsid w:val="00CC138D"/>
    <w:rsid w:val="00CC3396"/>
    <w:rsid w:val="00CC3478"/>
    <w:rsid w:val="00CC3AFF"/>
    <w:rsid w:val="00CC3C0F"/>
    <w:rsid w:val="00CD3101"/>
    <w:rsid w:val="00CE47EA"/>
    <w:rsid w:val="00CE7131"/>
    <w:rsid w:val="00CF3D48"/>
    <w:rsid w:val="00CF4952"/>
    <w:rsid w:val="00D037E2"/>
    <w:rsid w:val="00D068E6"/>
    <w:rsid w:val="00D103B3"/>
    <w:rsid w:val="00D1101A"/>
    <w:rsid w:val="00D15777"/>
    <w:rsid w:val="00D21326"/>
    <w:rsid w:val="00D222C8"/>
    <w:rsid w:val="00D22516"/>
    <w:rsid w:val="00D252E4"/>
    <w:rsid w:val="00D27DDC"/>
    <w:rsid w:val="00D412EC"/>
    <w:rsid w:val="00D46093"/>
    <w:rsid w:val="00D473AB"/>
    <w:rsid w:val="00D51BF5"/>
    <w:rsid w:val="00D66306"/>
    <w:rsid w:val="00D66FE5"/>
    <w:rsid w:val="00D67D11"/>
    <w:rsid w:val="00D7054D"/>
    <w:rsid w:val="00D71F85"/>
    <w:rsid w:val="00D74A19"/>
    <w:rsid w:val="00D7523A"/>
    <w:rsid w:val="00D82BA2"/>
    <w:rsid w:val="00D854DB"/>
    <w:rsid w:val="00D8676D"/>
    <w:rsid w:val="00D90F4A"/>
    <w:rsid w:val="00D93279"/>
    <w:rsid w:val="00D96FE5"/>
    <w:rsid w:val="00D972FA"/>
    <w:rsid w:val="00DA247F"/>
    <w:rsid w:val="00DA46B5"/>
    <w:rsid w:val="00DA63AB"/>
    <w:rsid w:val="00DA72D4"/>
    <w:rsid w:val="00DB2F1C"/>
    <w:rsid w:val="00DB3685"/>
    <w:rsid w:val="00DB681C"/>
    <w:rsid w:val="00DB788B"/>
    <w:rsid w:val="00DC407E"/>
    <w:rsid w:val="00DD085B"/>
    <w:rsid w:val="00DD0C8D"/>
    <w:rsid w:val="00DD123F"/>
    <w:rsid w:val="00DD43F3"/>
    <w:rsid w:val="00DD5A89"/>
    <w:rsid w:val="00DD705A"/>
    <w:rsid w:val="00DE1F9C"/>
    <w:rsid w:val="00DF1736"/>
    <w:rsid w:val="00DF2D5B"/>
    <w:rsid w:val="00DF6650"/>
    <w:rsid w:val="00DF6B20"/>
    <w:rsid w:val="00DF7096"/>
    <w:rsid w:val="00DF7D6A"/>
    <w:rsid w:val="00E02F0C"/>
    <w:rsid w:val="00E04DC3"/>
    <w:rsid w:val="00E10819"/>
    <w:rsid w:val="00E115F4"/>
    <w:rsid w:val="00E13478"/>
    <w:rsid w:val="00E17A8E"/>
    <w:rsid w:val="00E20F2D"/>
    <w:rsid w:val="00E218FB"/>
    <w:rsid w:val="00E21E4D"/>
    <w:rsid w:val="00E22AF7"/>
    <w:rsid w:val="00E27558"/>
    <w:rsid w:val="00E3090F"/>
    <w:rsid w:val="00E330A8"/>
    <w:rsid w:val="00E33448"/>
    <w:rsid w:val="00E369B8"/>
    <w:rsid w:val="00E40617"/>
    <w:rsid w:val="00E40A23"/>
    <w:rsid w:val="00E41A64"/>
    <w:rsid w:val="00E466DE"/>
    <w:rsid w:val="00E47909"/>
    <w:rsid w:val="00E502DE"/>
    <w:rsid w:val="00E50BC9"/>
    <w:rsid w:val="00E53FF6"/>
    <w:rsid w:val="00E570FC"/>
    <w:rsid w:val="00E62BC3"/>
    <w:rsid w:val="00E63342"/>
    <w:rsid w:val="00E65CE7"/>
    <w:rsid w:val="00E661DC"/>
    <w:rsid w:val="00E669D5"/>
    <w:rsid w:val="00E72107"/>
    <w:rsid w:val="00E73445"/>
    <w:rsid w:val="00E80221"/>
    <w:rsid w:val="00E8099D"/>
    <w:rsid w:val="00E810E5"/>
    <w:rsid w:val="00E81FD7"/>
    <w:rsid w:val="00E86259"/>
    <w:rsid w:val="00E90165"/>
    <w:rsid w:val="00E9132C"/>
    <w:rsid w:val="00E9285E"/>
    <w:rsid w:val="00E954DF"/>
    <w:rsid w:val="00E9668E"/>
    <w:rsid w:val="00E96E00"/>
    <w:rsid w:val="00EA199B"/>
    <w:rsid w:val="00EA2264"/>
    <w:rsid w:val="00EA3C22"/>
    <w:rsid w:val="00EA4F6C"/>
    <w:rsid w:val="00EB0765"/>
    <w:rsid w:val="00EB4ADE"/>
    <w:rsid w:val="00EB53CB"/>
    <w:rsid w:val="00EB55BC"/>
    <w:rsid w:val="00EB5FD1"/>
    <w:rsid w:val="00EB6C92"/>
    <w:rsid w:val="00EC29EC"/>
    <w:rsid w:val="00EC3A2A"/>
    <w:rsid w:val="00ED670B"/>
    <w:rsid w:val="00ED6A6E"/>
    <w:rsid w:val="00EE0CE2"/>
    <w:rsid w:val="00EE345E"/>
    <w:rsid w:val="00EE6091"/>
    <w:rsid w:val="00EF395A"/>
    <w:rsid w:val="00F038DD"/>
    <w:rsid w:val="00F051D3"/>
    <w:rsid w:val="00F057B3"/>
    <w:rsid w:val="00F10038"/>
    <w:rsid w:val="00F10AEE"/>
    <w:rsid w:val="00F11117"/>
    <w:rsid w:val="00F12578"/>
    <w:rsid w:val="00F14E37"/>
    <w:rsid w:val="00F212F2"/>
    <w:rsid w:val="00F234FC"/>
    <w:rsid w:val="00F2634C"/>
    <w:rsid w:val="00F269EB"/>
    <w:rsid w:val="00F3584E"/>
    <w:rsid w:val="00F40717"/>
    <w:rsid w:val="00F40D68"/>
    <w:rsid w:val="00F42188"/>
    <w:rsid w:val="00F465BB"/>
    <w:rsid w:val="00F53CFA"/>
    <w:rsid w:val="00F54750"/>
    <w:rsid w:val="00F54CB8"/>
    <w:rsid w:val="00F55784"/>
    <w:rsid w:val="00F61D24"/>
    <w:rsid w:val="00F742DE"/>
    <w:rsid w:val="00F76314"/>
    <w:rsid w:val="00F817B4"/>
    <w:rsid w:val="00F93EBA"/>
    <w:rsid w:val="00F94CDD"/>
    <w:rsid w:val="00F954CA"/>
    <w:rsid w:val="00F958FE"/>
    <w:rsid w:val="00FA052D"/>
    <w:rsid w:val="00FA3027"/>
    <w:rsid w:val="00FA3DFA"/>
    <w:rsid w:val="00FB7F76"/>
    <w:rsid w:val="00FC2AAA"/>
    <w:rsid w:val="00FC2DAD"/>
    <w:rsid w:val="00FD033D"/>
    <w:rsid w:val="00FD1253"/>
    <w:rsid w:val="00FD1EFD"/>
    <w:rsid w:val="00FD31CA"/>
    <w:rsid w:val="00FD5529"/>
    <w:rsid w:val="00FD764F"/>
    <w:rsid w:val="00FE3E2B"/>
    <w:rsid w:val="00FF0E5C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F003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6F0038"/>
    <w:rPr>
      <w:b/>
      <w:bCs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F00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F0038"/>
    <w:pPr>
      <w:jc w:val="center"/>
    </w:pPr>
    <w:rPr>
      <w:sz w:val="28"/>
      <w:szCs w:val="20"/>
    </w:rPr>
  </w:style>
  <w:style w:type="paragraph" w:customStyle="1" w:styleId="ConsNormal">
    <w:name w:val="ConsNormal"/>
    <w:rsid w:val="006F0038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6F0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çàãîëîâîê 8"/>
    <w:basedOn w:val="a"/>
    <w:next w:val="a"/>
    <w:rsid w:val="006F0038"/>
    <w:pPr>
      <w:keepNext/>
      <w:spacing w:before="120" w:line="360" w:lineRule="auto"/>
      <w:jc w:val="center"/>
    </w:pPr>
    <w:rPr>
      <w:szCs w:val="20"/>
    </w:rPr>
  </w:style>
  <w:style w:type="table" w:styleId="a5">
    <w:name w:val="Table Grid"/>
    <w:basedOn w:val="a1"/>
    <w:rsid w:val="006F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00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Îáû÷íûé"/>
    <w:rsid w:val="006F0038"/>
  </w:style>
  <w:style w:type="paragraph" w:customStyle="1" w:styleId="ConsPlusCell">
    <w:name w:val="ConsPlusCell"/>
    <w:rsid w:val="006F00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semiHidden/>
    <w:rsid w:val="00B70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EC3A2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9">
    <w:name w:val="Знак"/>
    <w:basedOn w:val="a"/>
    <w:rsid w:val="00EC3A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E60E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D37B3"/>
    <w:rPr>
      <w:sz w:val="28"/>
    </w:rPr>
  </w:style>
  <w:style w:type="character" w:customStyle="1" w:styleId="10">
    <w:name w:val="Заголовок 1 Знак"/>
    <w:link w:val="1"/>
    <w:rsid w:val="000F3B4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293F-FACB-4C70-B231-C0652968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7207</Words>
  <Characters>41084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48195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2</cp:revision>
  <cp:lastPrinted>2016-02-29T07:58:00Z</cp:lastPrinted>
  <dcterms:created xsi:type="dcterms:W3CDTF">2016-02-29T07:59:00Z</dcterms:created>
  <dcterms:modified xsi:type="dcterms:W3CDTF">2016-02-29T07:59:00Z</dcterms:modified>
</cp:coreProperties>
</file>